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94" w:rsidRPr="00462773" w:rsidRDefault="00DC4CB5" w:rsidP="00997B0C">
      <w:pPr>
        <w:pStyle w:val="ParagraphStyle"/>
        <w:spacing w:before="120" w:after="120" w:line="276" w:lineRule="auto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drawing>
          <wp:inline distT="0" distB="0" distL="0" distR="0">
            <wp:extent cx="9358685" cy="7227735"/>
            <wp:effectExtent l="19050" t="0" r="0" b="0"/>
            <wp:docPr id="1" name="Рисунок 1" descr="E:\2019-03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3-12\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472" cy="722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B0C" w:rsidRPr="006D2CC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</w:t>
      </w:r>
      <w:r w:rsidR="00965694" w:rsidRPr="00462773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 xml:space="preserve">Пояснительная </w:t>
      </w:r>
      <w:r w:rsidR="00997B0C" w:rsidRPr="00462773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r w:rsidR="00965694" w:rsidRPr="00462773">
        <w:rPr>
          <w:rFonts w:ascii="Times New Roman" w:hAnsi="Times New Roman" w:cs="Times New Roman"/>
          <w:b/>
          <w:bCs/>
          <w:caps/>
          <w:sz w:val="22"/>
          <w:szCs w:val="22"/>
        </w:rPr>
        <w:t>записка</w:t>
      </w:r>
    </w:p>
    <w:p w:rsidR="00997B0C" w:rsidRPr="00462773" w:rsidRDefault="00A61F0F" w:rsidP="00A61F0F">
      <w:pPr>
        <w:pStyle w:val="ParagraphStyle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62773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997B0C" w:rsidRPr="00462773">
        <w:rPr>
          <w:rFonts w:ascii="Times New Roman" w:hAnsi="Times New Roman" w:cs="Times New Roman"/>
          <w:b/>
          <w:bCs/>
          <w:sz w:val="22"/>
          <w:szCs w:val="22"/>
        </w:rPr>
        <w:t>1.Статус документа</w:t>
      </w:r>
    </w:p>
    <w:p w:rsidR="00A61F0F" w:rsidRPr="00462773" w:rsidRDefault="00965694" w:rsidP="006D2CCC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Рабочая программа по окружающему миру составлена на основе федерального государственного образовательного стандарта, Концепции духовно-нравственного развития и воспитания личности гражданина России, Примерной образовательной программы начального общего образования, с учетом планируемых результатов начального общего образования, авто</w:t>
      </w:r>
      <w:r w:rsidR="00A61F0F" w:rsidRPr="00462773">
        <w:rPr>
          <w:rFonts w:ascii="Times New Roman" w:hAnsi="Times New Roman" w:cs="Times New Roman"/>
          <w:sz w:val="22"/>
          <w:szCs w:val="22"/>
        </w:rPr>
        <w:t>рской программы А. А. Плешакова, 1 – 4 классы, УМК «Школа России», /Допущена Министерством образования и</w:t>
      </w:r>
      <w:r w:rsidR="006D2CCC" w:rsidRPr="00462773">
        <w:rPr>
          <w:rFonts w:ascii="Times New Roman" w:hAnsi="Times New Roman" w:cs="Times New Roman"/>
          <w:sz w:val="22"/>
          <w:szCs w:val="22"/>
        </w:rPr>
        <w:t xml:space="preserve"> науки РФМ.: «Просвещение», 2016</w:t>
      </w:r>
      <w:r w:rsidR="00A61F0F" w:rsidRPr="00462773">
        <w:rPr>
          <w:rFonts w:ascii="Times New Roman" w:hAnsi="Times New Roman" w:cs="Times New Roman"/>
          <w:sz w:val="22"/>
          <w:szCs w:val="22"/>
        </w:rPr>
        <w:t xml:space="preserve"> г./</w:t>
      </w:r>
    </w:p>
    <w:p w:rsidR="00A61F0F" w:rsidRPr="00462773" w:rsidRDefault="00A61F0F" w:rsidP="0096569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2773">
        <w:rPr>
          <w:rFonts w:ascii="Times New Roman" w:hAnsi="Times New Roman" w:cs="Times New Roman"/>
          <w:b/>
          <w:sz w:val="22"/>
          <w:szCs w:val="22"/>
        </w:rPr>
        <w:t>2.Структура документа.</w:t>
      </w:r>
    </w:p>
    <w:p w:rsidR="00A37A62" w:rsidRPr="00462773" w:rsidRDefault="00A61F0F" w:rsidP="006D2CCC">
      <w:pPr>
        <w:spacing w:after="0" w:line="240" w:lineRule="auto"/>
        <w:rPr>
          <w:rFonts w:ascii="Times New Roman" w:hAnsi="Times New Roman"/>
        </w:rPr>
      </w:pPr>
      <w:r w:rsidRPr="00462773">
        <w:rPr>
          <w:rFonts w:ascii="Times New Roman" w:hAnsi="Times New Roman"/>
        </w:rPr>
        <w:t xml:space="preserve">   Рабочая программа включает три раздела: пояснительную записку, основное содержание с распределением учебных часов по разделам курса и последовательность изучения тем и разделов; требования к уровню подготовки выпускников.</w:t>
      </w:r>
    </w:p>
    <w:p w:rsidR="00A37A62" w:rsidRPr="00462773" w:rsidRDefault="00A37A62" w:rsidP="00A37A62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</w:pPr>
      <w:r w:rsidRPr="00462773">
        <w:rPr>
          <w:rFonts w:ascii="Times New Roman" w:hAnsi="Times New Roman" w:cs="Times New Roman"/>
          <w:b/>
          <w:sz w:val="22"/>
          <w:szCs w:val="22"/>
        </w:rPr>
        <w:t xml:space="preserve">   3.</w:t>
      </w:r>
      <w:r w:rsidRPr="00462773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r w:rsidRPr="00462773">
        <w:rPr>
          <w:rFonts w:ascii="Times New Roman" w:hAnsi="Times New Roman" w:cs="Times New Roman"/>
          <w:b/>
          <w:bCs/>
          <w:sz w:val="22"/>
          <w:szCs w:val="22"/>
        </w:rPr>
        <w:t>Место курса в учебном плане</w:t>
      </w:r>
    </w:p>
    <w:p w:rsidR="00A37A62" w:rsidRPr="00462773" w:rsidRDefault="00A37A62" w:rsidP="00A37A62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 xml:space="preserve">   Предмет «Окружающий мир»  изучается с 1 по 4 класс из расчета 2 ч в неделю, всего – 68 часа</w:t>
      </w:r>
    </w:p>
    <w:p w:rsidR="00D13B9A" w:rsidRPr="00462773" w:rsidRDefault="00D13B9A" w:rsidP="00A37A62">
      <w:pPr>
        <w:pStyle w:val="ParagraphStyle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/>
          <w:bCs/>
          <w:sz w:val="22"/>
          <w:szCs w:val="22"/>
        </w:rPr>
        <w:t xml:space="preserve">   Где мы живём? - 4 ч</w:t>
      </w:r>
    </w:p>
    <w:p w:rsidR="00A37A62" w:rsidRPr="00462773" w:rsidRDefault="00D13B9A" w:rsidP="00A37A62">
      <w:pPr>
        <w:pStyle w:val="ParagraphStyle"/>
        <w:rPr>
          <w:rFonts w:ascii="Times New Roman" w:hAnsi="Times New Roman"/>
          <w:bCs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 xml:space="preserve">   </w:t>
      </w:r>
      <w:r w:rsidRPr="00462773">
        <w:rPr>
          <w:rFonts w:ascii="Times New Roman" w:hAnsi="Times New Roman"/>
          <w:bCs/>
          <w:sz w:val="22"/>
          <w:szCs w:val="22"/>
        </w:rPr>
        <w:t>Природа  - 20 ч.</w:t>
      </w:r>
    </w:p>
    <w:p w:rsidR="00D13B9A" w:rsidRPr="00462773" w:rsidRDefault="00D13B9A" w:rsidP="00A37A62">
      <w:pPr>
        <w:pStyle w:val="ParagraphStyle"/>
        <w:rPr>
          <w:rFonts w:ascii="Times New Roman" w:hAnsi="Times New Roman"/>
          <w:bCs/>
          <w:sz w:val="22"/>
          <w:szCs w:val="22"/>
        </w:rPr>
      </w:pPr>
      <w:r w:rsidRPr="00462773">
        <w:rPr>
          <w:rFonts w:ascii="Times New Roman" w:hAnsi="Times New Roman"/>
          <w:bCs/>
          <w:sz w:val="22"/>
          <w:szCs w:val="22"/>
        </w:rPr>
        <w:t xml:space="preserve">   Жизнь города и села - 10 ч.</w:t>
      </w:r>
    </w:p>
    <w:p w:rsidR="00D13B9A" w:rsidRPr="00462773" w:rsidRDefault="00D13B9A" w:rsidP="00A37A62">
      <w:pPr>
        <w:pStyle w:val="ParagraphStyle"/>
        <w:rPr>
          <w:rFonts w:ascii="Times New Roman" w:hAnsi="Times New Roman"/>
          <w:bCs/>
          <w:sz w:val="22"/>
          <w:szCs w:val="22"/>
        </w:rPr>
      </w:pPr>
      <w:r w:rsidRPr="00462773">
        <w:rPr>
          <w:rFonts w:ascii="Times New Roman" w:hAnsi="Times New Roman"/>
          <w:bCs/>
          <w:sz w:val="22"/>
          <w:szCs w:val="22"/>
        </w:rPr>
        <w:t xml:space="preserve">   Здоровье и безопасность - 9 ч.</w:t>
      </w:r>
    </w:p>
    <w:p w:rsidR="00D13B9A" w:rsidRPr="00462773" w:rsidRDefault="00D13B9A" w:rsidP="00D13B9A">
      <w:pPr>
        <w:pStyle w:val="ParagraphStyle"/>
        <w:rPr>
          <w:rFonts w:ascii="Times New Roman" w:hAnsi="Times New Roman"/>
          <w:bCs/>
          <w:sz w:val="22"/>
          <w:szCs w:val="22"/>
        </w:rPr>
      </w:pPr>
      <w:r w:rsidRPr="00462773">
        <w:rPr>
          <w:rFonts w:ascii="Times New Roman" w:hAnsi="Times New Roman"/>
          <w:bCs/>
          <w:sz w:val="22"/>
          <w:szCs w:val="22"/>
        </w:rPr>
        <w:t xml:space="preserve">   Общение - 7 ч.</w:t>
      </w:r>
    </w:p>
    <w:p w:rsidR="00D13B9A" w:rsidRPr="00462773" w:rsidRDefault="00D13B9A" w:rsidP="00D13B9A">
      <w:pPr>
        <w:pStyle w:val="ParagraphStyle"/>
        <w:rPr>
          <w:rFonts w:ascii="Times New Roman" w:hAnsi="Times New Roman"/>
          <w:bCs/>
          <w:sz w:val="22"/>
          <w:szCs w:val="22"/>
        </w:rPr>
      </w:pPr>
      <w:r w:rsidRPr="00462773">
        <w:rPr>
          <w:rFonts w:ascii="Times New Roman" w:hAnsi="Times New Roman"/>
          <w:bCs/>
          <w:sz w:val="22"/>
          <w:szCs w:val="22"/>
        </w:rPr>
        <w:t xml:space="preserve">   Путешествия - 18 ч.</w:t>
      </w:r>
    </w:p>
    <w:p w:rsidR="00A61F0F" w:rsidRPr="00462773" w:rsidRDefault="00A37A62" w:rsidP="00D13B9A">
      <w:pPr>
        <w:pStyle w:val="ParagraphStyle"/>
        <w:rPr>
          <w:rFonts w:ascii="Times New Roman" w:hAnsi="Times New Roman"/>
          <w:b/>
          <w:sz w:val="22"/>
          <w:szCs w:val="22"/>
        </w:rPr>
      </w:pPr>
      <w:r w:rsidRPr="00462773">
        <w:rPr>
          <w:rFonts w:ascii="Times New Roman" w:hAnsi="Times New Roman"/>
          <w:b/>
          <w:sz w:val="22"/>
          <w:szCs w:val="22"/>
        </w:rPr>
        <w:t xml:space="preserve">   4.Общая характеристика учебного предмета.</w:t>
      </w:r>
    </w:p>
    <w:p w:rsidR="00965694" w:rsidRPr="00462773" w:rsidRDefault="00A37A62" w:rsidP="00A37A62">
      <w:pPr>
        <w:spacing w:after="0" w:line="240" w:lineRule="auto"/>
        <w:rPr>
          <w:rFonts w:ascii="Times New Roman" w:hAnsi="Times New Roman"/>
        </w:rPr>
      </w:pPr>
      <w:r w:rsidRPr="00462773">
        <w:rPr>
          <w:rFonts w:ascii="Times New Roman" w:hAnsi="Times New Roman"/>
          <w:b/>
        </w:rPr>
        <w:t xml:space="preserve">   </w:t>
      </w:r>
      <w:r w:rsidR="00965694" w:rsidRPr="00462773">
        <w:rPr>
          <w:rFonts w:ascii="Times New Roman" w:hAnsi="Times New Roman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A37A62" w:rsidRPr="00462773" w:rsidRDefault="00A37A62" w:rsidP="006D2CCC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</w:t>
      </w:r>
      <w:r w:rsidR="006D2CCC" w:rsidRPr="00462773">
        <w:rPr>
          <w:rFonts w:ascii="Times New Roman" w:hAnsi="Times New Roman" w:cs="Times New Roman"/>
          <w:sz w:val="22"/>
          <w:szCs w:val="22"/>
        </w:rPr>
        <w:t>ех дисциплин, изучаемых во втором</w:t>
      </w:r>
      <w:r w:rsidRPr="00462773">
        <w:rPr>
          <w:rFonts w:ascii="Times New Roman" w:hAnsi="Times New Roman" w:cs="Times New Roman"/>
          <w:sz w:val="22"/>
          <w:szCs w:val="22"/>
        </w:rPr>
        <w:t xml:space="preserve"> классе. Предмет «Окружающий мир» использует и тем самым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A37A62" w:rsidRPr="00462773" w:rsidRDefault="00A37A62" w:rsidP="00A37A62">
      <w:pPr>
        <w:spacing w:after="0" w:line="240" w:lineRule="auto"/>
        <w:rPr>
          <w:rFonts w:ascii="Times New Roman" w:hAnsi="Times New Roman"/>
          <w:b/>
        </w:rPr>
      </w:pPr>
      <w:r w:rsidRPr="00462773">
        <w:rPr>
          <w:rFonts w:ascii="Times New Roman" w:hAnsi="Times New Roman"/>
        </w:rPr>
        <w:t xml:space="preserve"> </w:t>
      </w:r>
      <w:r w:rsidRPr="00462773">
        <w:rPr>
          <w:rFonts w:ascii="Times New Roman" w:hAnsi="Times New Roman"/>
          <w:b/>
        </w:rPr>
        <w:t xml:space="preserve">  5.Цели обучения окружающему миру.</w:t>
      </w:r>
    </w:p>
    <w:p w:rsidR="00965694" w:rsidRPr="00462773" w:rsidRDefault="00A37A62" w:rsidP="0096569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-</w:t>
      </w:r>
      <w:r w:rsidR="00965694" w:rsidRPr="00462773">
        <w:rPr>
          <w:rFonts w:ascii="Times New Roman" w:hAnsi="Times New Roman" w:cs="Times New Roman"/>
          <w:sz w:val="22"/>
          <w:szCs w:val="22"/>
        </w:rPr>
        <w:t>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метапредметных способов действий.</w:t>
      </w:r>
    </w:p>
    <w:p w:rsidR="00A37A62" w:rsidRPr="00462773" w:rsidRDefault="00A37A62" w:rsidP="0096569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-формирование</w:t>
      </w:r>
      <w:r w:rsidR="00965694" w:rsidRPr="00462773">
        <w:rPr>
          <w:rFonts w:ascii="Times New Roman" w:hAnsi="Times New Roman" w:cs="Times New Roman"/>
          <w:sz w:val="22"/>
          <w:szCs w:val="22"/>
        </w:rPr>
        <w:t xml:space="preserve"> у второклассников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</w:t>
      </w:r>
      <w:r w:rsidRPr="00462773">
        <w:rPr>
          <w:rFonts w:ascii="Times New Roman" w:hAnsi="Times New Roman" w:cs="Times New Roman"/>
          <w:sz w:val="22"/>
          <w:szCs w:val="22"/>
        </w:rPr>
        <w:t xml:space="preserve">равила здорового образа жизни. </w:t>
      </w:r>
    </w:p>
    <w:p w:rsidR="00965694" w:rsidRPr="00462773" w:rsidRDefault="00A37A62" w:rsidP="0096569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-</w:t>
      </w:r>
      <w:r w:rsidR="00965694" w:rsidRPr="00462773">
        <w:rPr>
          <w:rFonts w:ascii="Times New Roman" w:hAnsi="Times New Roman" w:cs="Times New Roman"/>
          <w:sz w:val="22"/>
          <w:szCs w:val="22"/>
        </w:rPr>
        <w:t>освоение основ адекватного природо- и культуросообразного поведения в окружающей природной и социальной среде.</w:t>
      </w:r>
    </w:p>
    <w:p w:rsidR="00965694" w:rsidRPr="00462773" w:rsidRDefault="00A37A62" w:rsidP="00965694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-формирование следующих качеств и действий</w:t>
      </w:r>
      <w:r w:rsidR="00965694" w:rsidRPr="00462773">
        <w:rPr>
          <w:rFonts w:ascii="Times New Roman" w:hAnsi="Times New Roman" w:cs="Times New Roman"/>
          <w:sz w:val="22"/>
          <w:szCs w:val="22"/>
        </w:rPr>
        <w:t>: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•  мотивы, выражающие его потребность в социально значимой и социально оцениваемой деятельности;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•  понимание необходимости соблюдать правила экологического (безопасного) поведения в быту, в природе;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•  стремление к сохранению и укреплению своего здоровья;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•  осознание себя гражданином России, жителем родного края;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•  любовь к Родине, выраженная в интересе к её природе и культуре;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•  учёт нравственных позиций других людей;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•  учебно-познавательный интерес к учебному предмету, источникам информации.</w:t>
      </w:r>
    </w:p>
    <w:p w:rsidR="006D2CCC" w:rsidRPr="00462773" w:rsidRDefault="006D2CCC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D2CCC" w:rsidRPr="00462773" w:rsidRDefault="006D2CCC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D2CCC" w:rsidRPr="00462773" w:rsidRDefault="006D2CCC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2773">
        <w:rPr>
          <w:rFonts w:ascii="Times New Roman" w:hAnsi="Times New Roman" w:cs="Times New Roman"/>
          <w:b/>
          <w:sz w:val="22"/>
          <w:szCs w:val="22"/>
        </w:rPr>
        <w:lastRenderedPageBreak/>
        <w:t>6. УУД</w:t>
      </w:r>
    </w:p>
    <w:p w:rsidR="006D2CCC" w:rsidRPr="00462773" w:rsidRDefault="00721D39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2773">
        <w:rPr>
          <w:rFonts w:ascii="Times New Roman" w:hAnsi="Times New Roman" w:cs="Times New Roman"/>
          <w:b/>
          <w:sz w:val="22"/>
          <w:szCs w:val="22"/>
        </w:rPr>
        <w:t>Личностные результаты:</w:t>
      </w:r>
    </w:p>
    <w:p w:rsidR="00721D39" w:rsidRPr="00462773" w:rsidRDefault="00721D39" w:rsidP="00721D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462773">
        <w:rPr>
          <w:rFonts w:ascii="Times New Roman" w:hAnsi="Times New Roman" w:cs="Times New Roman"/>
          <w:sz w:val="22"/>
          <w:szCs w:val="22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 и национальной принадлежности; формирование ценностей российского многонационального общества; становление гуманистических и демократических ценностных ориентаций;</w:t>
      </w:r>
    </w:p>
    <w:p w:rsidR="00721D39" w:rsidRPr="00462773" w:rsidRDefault="00721D39" w:rsidP="00721D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- формирование целостного социально ориентированного</w:t>
      </w:r>
      <w:r w:rsidR="00E10942" w:rsidRPr="00462773">
        <w:rPr>
          <w:rFonts w:ascii="Times New Roman" w:hAnsi="Times New Roman" w:cs="Times New Roman"/>
          <w:sz w:val="22"/>
          <w:szCs w:val="22"/>
        </w:rPr>
        <w:t xml:space="preserve"> </w:t>
      </w:r>
      <w:r w:rsidRPr="00462773">
        <w:rPr>
          <w:rFonts w:ascii="Times New Roman" w:hAnsi="Times New Roman" w:cs="Times New Roman"/>
          <w:sz w:val="22"/>
          <w:szCs w:val="22"/>
        </w:rPr>
        <w:t>взгляда</w:t>
      </w:r>
      <w:r w:rsidR="00E10942" w:rsidRPr="00462773">
        <w:rPr>
          <w:rFonts w:ascii="Times New Roman" w:hAnsi="Times New Roman" w:cs="Times New Roman"/>
          <w:sz w:val="22"/>
          <w:szCs w:val="22"/>
        </w:rPr>
        <w:t xml:space="preserve"> на мир в его органическом единстве и разнообразии природы, народов, культур и религий;</w:t>
      </w:r>
    </w:p>
    <w:p w:rsidR="00E10942" w:rsidRPr="00462773" w:rsidRDefault="00E10942" w:rsidP="00721D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- формирование уважительного отношения к иному мнению, истории и культуре других народов;</w:t>
      </w:r>
    </w:p>
    <w:p w:rsidR="00E10942" w:rsidRPr="00462773" w:rsidRDefault="00E10942" w:rsidP="00721D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- овладение начальными навыками адаптации в динамично развивающимся мире;</w:t>
      </w:r>
    </w:p>
    <w:p w:rsidR="00E10942" w:rsidRPr="00462773" w:rsidRDefault="00E10942" w:rsidP="00721D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10942" w:rsidRPr="00462773" w:rsidRDefault="00E10942" w:rsidP="00721D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E10942" w:rsidRPr="00462773" w:rsidRDefault="00E10942" w:rsidP="00721D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- формирование эстетических потребностей, ценностей и чувств;</w:t>
      </w:r>
    </w:p>
    <w:p w:rsidR="00E10942" w:rsidRPr="00462773" w:rsidRDefault="00E10942" w:rsidP="00721D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10942" w:rsidRPr="00462773" w:rsidRDefault="00E10942" w:rsidP="00721D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 xml:space="preserve">- развитие навыков сотрудничества со взрослыми и сверстниками в разных социальных ситуациях, умение не создавать конфликтов и находить выходы из спорных ситуаций; </w:t>
      </w:r>
    </w:p>
    <w:p w:rsidR="00E10942" w:rsidRPr="00462773" w:rsidRDefault="00E10942" w:rsidP="00721D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>- формирование установки на безопасный, здоровый образ жизни, наличие мотивации к творческому труду, работе на результат</w:t>
      </w:r>
      <w:r w:rsidR="00894436" w:rsidRPr="00462773">
        <w:rPr>
          <w:rFonts w:ascii="Times New Roman" w:hAnsi="Times New Roman" w:cs="Times New Roman"/>
          <w:sz w:val="22"/>
          <w:szCs w:val="22"/>
        </w:rPr>
        <w:t>, бережному отношению к духовным и материальным ценностям.</w:t>
      </w:r>
    </w:p>
    <w:p w:rsidR="00894436" w:rsidRPr="00462773" w:rsidRDefault="00894436" w:rsidP="00721D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2773">
        <w:rPr>
          <w:rFonts w:ascii="Times New Roman" w:hAnsi="Times New Roman" w:cs="Times New Roman"/>
          <w:b/>
          <w:sz w:val="22"/>
          <w:szCs w:val="22"/>
        </w:rPr>
        <w:t>Метапредметные результаты:</w:t>
      </w:r>
    </w:p>
    <w:p w:rsidR="00894436" w:rsidRPr="00462773" w:rsidRDefault="00894436" w:rsidP="00894436">
      <w:pPr>
        <w:pStyle w:val="ParagraphStyle"/>
        <w:ind w:firstLine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2773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462773">
        <w:rPr>
          <w:rFonts w:ascii="Times New Roman" w:hAnsi="Times New Roman" w:cs="Times New Roman"/>
          <w:bCs/>
          <w:sz w:val="22"/>
          <w:szCs w:val="22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894436" w:rsidRPr="00462773" w:rsidRDefault="00894436" w:rsidP="00894436">
      <w:pPr>
        <w:pStyle w:val="ParagraphStyle"/>
        <w:ind w:firstLine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2773">
        <w:rPr>
          <w:rFonts w:ascii="Times New Roman" w:hAnsi="Times New Roman" w:cs="Times New Roman"/>
          <w:bCs/>
          <w:sz w:val="22"/>
          <w:szCs w:val="22"/>
        </w:rPr>
        <w:t>- освоение способов решения проблем творческого и поискового характера;</w:t>
      </w:r>
    </w:p>
    <w:p w:rsidR="00894436" w:rsidRPr="00462773" w:rsidRDefault="00894436" w:rsidP="00894436">
      <w:pPr>
        <w:pStyle w:val="ParagraphStyle"/>
        <w:ind w:firstLine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2773">
        <w:rPr>
          <w:rFonts w:ascii="Times New Roman" w:hAnsi="Times New Roman" w:cs="Times New Roman"/>
          <w:bCs/>
          <w:sz w:val="22"/>
          <w:szCs w:val="22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94436" w:rsidRPr="00462773" w:rsidRDefault="00894436" w:rsidP="00894436">
      <w:pPr>
        <w:pStyle w:val="ParagraphStyle"/>
        <w:ind w:firstLine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2773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EB508F" w:rsidRPr="00462773">
        <w:rPr>
          <w:rFonts w:ascii="Times New Roman" w:hAnsi="Times New Roman" w:cs="Times New Roman"/>
          <w:bCs/>
          <w:sz w:val="22"/>
          <w:szCs w:val="22"/>
        </w:rPr>
        <w:t>формирование умения понимать причины успеха / неуспеха учебной деятельности и способности конструктивно действовать даже в ситуациях неуспеха;</w:t>
      </w:r>
    </w:p>
    <w:p w:rsidR="00EB508F" w:rsidRPr="00462773" w:rsidRDefault="00EB508F" w:rsidP="00894436">
      <w:pPr>
        <w:pStyle w:val="ParagraphStyle"/>
        <w:ind w:firstLine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62773">
        <w:rPr>
          <w:rFonts w:ascii="Times New Roman" w:hAnsi="Times New Roman" w:cs="Times New Roman"/>
          <w:bCs/>
          <w:sz w:val="22"/>
          <w:szCs w:val="22"/>
        </w:rPr>
        <w:t>- освоение начальных форм познавательной и личностной рефлексии;</w:t>
      </w:r>
    </w:p>
    <w:p w:rsidR="00EB508F" w:rsidRPr="00462773" w:rsidRDefault="00EB508F" w:rsidP="00EB508F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  <w:bCs/>
        </w:rPr>
        <w:t xml:space="preserve">- </w:t>
      </w:r>
      <w:r w:rsidRPr="00462773">
        <w:rPr>
          <w:rFonts w:ascii="Times New Roman" w:hAnsi="Times New Roman"/>
        </w:rPr>
        <w:t>и</w:t>
      </w:r>
      <w:r w:rsidR="00B15729" w:rsidRPr="00462773">
        <w:rPr>
          <w:rFonts w:ascii="Times New Roman" w:hAnsi="Times New Roman"/>
        </w:rPr>
        <w:t>спользование</w:t>
      </w:r>
      <w:r w:rsidRPr="00462773">
        <w:rPr>
          <w:rFonts w:ascii="Times New Roman" w:hAnsi="Times New Roman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B508F" w:rsidRPr="00462773" w:rsidRDefault="00EB508F" w:rsidP="00EB508F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 а</w:t>
      </w:r>
      <w:r w:rsidR="00B15729" w:rsidRPr="00462773">
        <w:rPr>
          <w:rFonts w:ascii="Times New Roman" w:hAnsi="Times New Roman"/>
        </w:rPr>
        <w:t>ктивное</w:t>
      </w:r>
      <w:r w:rsidRPr="00462773">
        <w:rPr>
          <w:rFonts w:ascii="Times New Roman" w:hAnsi="Times New Roman"/>
        </w:rPr>
        <w:t xml:space="preserve"> использование речевых средств и средств и средс</w:t>
      </w:r>
      <w:r w:rsidR="00B15729" w:rsidRPr="00462773">
        <w:rPr>
          <w:rFonts w:ascii="Times New Roman" w:hAnsi="Times New Roman"/>
        </w:rPr>
        <w:t>тв информационных и коммуникационных</w:t>
      </w:r>
      <w:r w:rsidRPr="00462773">
        <w:rPr>
          <w:rFonts w:ascii="Times New Roman" w:hAnsi="Times New Roman"/>
        </w:rPr>
        <w:t xml:space="preserve"> технологий для решения коммуни</w:t>
      </w:r>
      <w:r w:rsidR="00B15729" w:rsidRPr="00462773">
        <w:rPr>
          <w:rFonts w:ascii="Times New Roman" w:hAnsi="Times New Roman"/>
        </w:rPr>
        <w:t>кативных и познавательных задач;</w:t>
      </w:r>
    </w:p>
    <w:p w:rsidR="00B15729" w:rsidRPr="00462773" w:rsidRDefault="00B15729" w:rsidP="00EB508F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 использование различных способов поиска (в справочных источниках), сбора, обработки, анализа,  передачи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E16E69" w:rsidRPr="00462773" w:rsidRDefault="00B15729" w:rsidP="00E16E6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</w:t>
      </w:r>
      <w:r w:rsidR="00E16E69" w:rsidRPr="00462773">
        <w:rPr>
          <w:rFonts w:ascii="Times New Roman" w:hAnsi="Times New Roman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16E69" w:rsidRPr="00462773" w:rsidRDefault="00E16E69" w:rsidP="00E16E6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:rsidR="00E16E69" w:rsidRPr="00462773" w:rsidRDefault="00E16E69" w:rsidP="00E16E6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16E69" w:rsidRPr="00462773" w:rsidRDefault="00E16E69" w:rsidP="00E16E6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«Окружающий мир»;</w:t>
      </w:r>
    </w:p>
    <w:p w:rsidR="00E16E69" w:rsidRPr="00462773" w:rsidRDefault="00E16E69" w:rsidP="00E16E69">
      <w:pPr>
        <w:keepLines/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16E69" w:rsidRPr="00462773" w:rsidRDefault="00E16E69" w:rsidP="00E16E6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E16E69" w:rsidRPr="00462773" w:rsidRDefault="00E16E69" w:rsidP="00E16E69">
      <w:pPr>
        <w:widowControl w:val="0"/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462773">
        <w:rPr>
          <w:rFonts w:ascii="Times New Roman" w:hAnsi="Times New Roman"/>
          <w:b/>
          <w:bCs/>
        </w:rPr>
        <w:lastRenderedPageBreak/>
        <w:t>Предметные результаты:</w:t>
      </w:r>
    </w:p>
    <w:p w:rsidR="00E16E69" w:rsidRPr="00462773" w:rsidRDefault="00E16E69" w:rsidP="00E16E6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 понимание особой роли России в мировой истории, воспитание чувства гордости за национальные свершения, открытия, победы;</w:t>
      </w:r>
    </w:p>
    <w:p w:rsidR="00E16E69" w:rsidRPr="00462773" w:rsidRDefault="00E16E69" w:rsidP="00E16E6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 сформированность уважительного отношения к России, родному краю, своей семье, истории, культуре.  Природе нашей страны, ее современной жизни;</w:t>
      </w:r>
    </w:p>
    <w:p w:rsidR="00E16E69" w:rsidRPr="00462773" w:rsidRDefault="00E16E69" w:rsidP="00E16E6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 xml:space="preserve">- осознание целостности окружающего мира, </w:t>
      </w:r>
      <w:r w:rsidR="00636098" w:rsidRPr="00462773">
        <w:rPr>
          <w:rFonts w:ascii="Times New Roman" w:hAnsi="Times New Roman"/>
        </w:rPr>
        <w:t>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36098" w:rsidRPr="00462773" w:rsidRDefault="00636098" w:rsidP="00E16E6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 освоение доступных способов изучения природы и общества;</w:t>
      </w:r>
    </w:p>
    <w:p w:rsidR="00894436" w:rsidRPr="00462773" w:rsidRDefault="00636098" w:rsidP="00636098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</w:rPr>
      </w:pPr>
      <w:r w:rsidRPr="00462773">
        <w:rPr>
          <w:rFonts w:ascii="Times New Roman" w:hAnsi="Times New Roman"/>
        </w:rPr>
        <w:t>- развитие навыков устанавливать и выявлять причинно-следственные связи в окружающем мире.</w:t>
      </w:r>
    </w:p>
    <w:p w:rsidR="00965694" w:rsidRPr="00462773" w:rsidRDefault="006D2CCC" w:rsidP="00A37A62">
      <w:pPr>
        <w:pStyle w:val="ParagraphStyle"/>
        <w:spacing w:before="180" w:after="120" w:line="264" w:lineRule="auto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62773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  7</w:t>
      </w:r>
      <w:r w:rsidR="00A37A62" w:rsidRPr="00462773">
        <w:rPr>
          <w:rFonts w:ascii="Times New Roman" w:hAnsi="Times New Roman" w:cs="Times New Roman"/>
          <w:b/>
          <w:bCs/>
          <w:caps/>
          <w:sz w:val="22"/>
          <w:szCs w:val="22"/>
        </w:rPr>
        <w:t>.</w:t>
      </w:r>
      <w:r w:rsidR="00A37A62" w:rsidRPr="00462773">
        <w:rPr>
          <w:rFonts w:ascii="Times New Roman" w:hAnsi="Times New Roman" w:cs="Times New Roman"/>
          <w:b/>
          <w:bCs/>
          <w:sz w:val="22"/>
          <w:szCs w:val="22"/>
        </w:rPr>
        <w:t>Учебно-методическое обеспечение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 xml:space="preserve">1. </w:t>
      </w:r>
      <w:r w:rsidRPr="00462773">
        <w:rPr>
          <w:rFonts w:ascii="Times New Roman" w:hAnsi="Times New Roman" w:cs="Times New Roman"/>
          <w:i/>
          <w:iCs/>
          <w:sz w:val="22"/>
          <w:szCs w:val="22"/>
        </w:rPr>
        <w:t xml:space="preserve">Плешаков, А. А. </w:t>
      </w:r>
      <w:r w:rsidRPr="00462773">
        <w:rPr>
          <w:rFonts w:ascii="Times New Roman" w:hAnsi="Times New Roman" w:cs="Times New Roman"/>
          <w:sz w:val="22"/>
          <w:szCs w:val="22"/>
        </w:rPr>
        <w:t>Окружающий мир. 2 класс : учеб. для общеобразоват. учреждений : в 2 ч. / А. А. Пл</w:t>
      </w:r>
      <w:r w:rsidR="006D2CCC" w:rsidRPr="00462773">
        <w:rPr>
          <w:rFonts w:ascii="Times New Roman" w:hAnsi="Times New Roman" w:cs="Times New Roman"/>
          <w:sz w:val="22"/>
          <w:szCs w:val="22"/>
        </w:rPr>
        <w:t>ешаков. – М. : Просвещение, 2014</w:t>
      </w:r>
      <w:r w:rsidRPr="00462773">
        <w:rPr>
          <w:rFonts w:ascii="Times New Roman" w:hAnsi="Times New Roman" w:cs="Times New Roman"/>
          <w:sz w:val="22"/>
          <w:szCs w:val="22"/>
        </w:rPr>
        <w:t>.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 xml:space="preserve">2. </w:t>
      </w:r>
      <w:r w:rsidRPr="00462773">
        <w:rPr>
          <w:rFonts w:ascii="Times New Roman" w:hAnsi="Times New Roman" w:cs="Times New Roman"/>
          <w:i/>
          <w:iCs/>
          <w:sz w:val="22"/>
          <w:szCs w:val="22"/>
        </w:rPr>
        <w:t xml:space="preserve">Плешаков, А. А. </w:t>
      </w:r>
      <w:r w:rsidRPr="00462773">
        <w:rPr>
          <w:rFonts w:ascii="Times New Roman" w:hAnsi="Times New Roman" w:cs="Times New Roman"/>
          <w:sz w:val="22"/>
          <w:szCs w:val="22"/>
        </w:rPr>
        <w:t>Окружающий мир. Рабочая тетрадь. 2 класс : пособие для учащихся общеобразоват. учреждений / А. А. Пл</w:t>
      </w:r>
      <w:r w:rsidR="006D2CCC" w:rsidRPr="00462773">
        <w:rPr>
          <w:rFonts w:ascii="Times New Roman" w:hAnsi="Times New Roman" w:cs="Times New Roman"/>
          <w:sz w:val="22"/>
          <w:szCs w:val="22"/>
        </w:rPr>
        <w:t>ешаков. – М. : Просвещение, 2016</w:t>
      </w:r>
      <w:r w:rsidRPr="00462773">
        <w:rPr>
          <w:rFonts w:ascii="Times New Roman" w:hAnsi="Times New Roman" w:cs="Times New Roman"/>
          <w:sz w:val="22"/>
          <w:szCs w:val="22"/>
        </w:rPr>
        <w:t>.</w:t>
      </w:r>
    </w:p>
    <w:p w:rsidR="00965694" w:rsidRPr="00462773" w:rsidRDefault="00965694" w:rsidP="0096569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 xml:space="preserve">3. </w:t>
      </w:r>
      <w:r w:rsidRPr="00462773">
        <w:rPr>
          <w:rFonts w:ascii="Times New Roman" w:hAnsi="Times New Roman" w:cs="Times New Roman"/>
          <w:i/>
          <w:iCs/>
          <w:sz w:val="22"/>
          <w:szCs w:val="22"/>
        </w:rPr>
        <w:t xml:space="preserve">Плешаков, А. А. </w:t>
      </w:r>
      <w:r w:rsidRPr="00462773">
        <w:rPr>
          <w:rFonts w:ascii="Times New Roman" w:hAnsi="Times New Roman" w:cs="Times New Roman"/>
          <w:sz w:val="22"/>
          <w:szCs w:val="22"/>
        </w:rPr>
        <w:t>Окружающий мир. Проверим себя : тетрадь для учащихся 2 класса нач. шк. / А. А. Плеша</w:t>
      </w:r>
      <w:r w:rsidR="006D2CCC" w:rsidRPr="00462773">
        <w:rPr>
          <w:rFonts w:ascii="Times New Roman" w:hAnsi="Times New Roman" w:cs="Times New Roman"/>
          <w:sz w:val="22"/>
          <w:szCs w:val="22"/>
        </w:rPr>
        <w:t>ков. – М. : ВИТА-ПРЕСС, 2014</w:t>
      </w:r>
      <w:r w:rsidRPr="00462773">
        <w:rPr>
          <w:rFonts w:ascii="Times New Roman" w:hAnsi="Times New Roman" w:cs="Times New Roman"/>
          <w:sz w:val="22"/>
          <w:szCs w:val="22"/>
        </w:rPr>
        <w:t>.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 xml:space="preserve">4. </w:t>
      </w:r>
      <w:r w:rsidRPr="00462773">
        <w:rPr>
          <w:rFonts w:ascii="Times New Roman" w:hAnsi="Times New Roman" w:cs="Times New Roman"/>
          <w:i/>
          <w:iCs/>
          <w:sz w:val="22"/>
          <w:szCs w:val="22"/>
        </w:rPr>
        <w:t xml:space="preserve">Плешаков, А. А. </w:t>
      </w:r>
      <w:r w:rsidRPr="00462773">
        <w:rPr>
          <w:rFonts w:ascii="Times New Roman" w:hAnsi="Times New Roman" w:cs="Times New Roman"/>
          <w:sz w:val="22"/>
          <w:szCs w:val="22"/>
        </w:rPr>
        <w:t>Окружающий мир. Тесты. 2 класс : пособие для учащихся общеобразоват. учреждений / А. А. Плешаков, Н. Н. Гара, З. Д. На</w:t>
      </w:r>
      <w:r w:rsidR="0092588A" w:rsidRPr="00462773">
        <w:rPr>
          <w:rFonts w:ascii="Times New Roman" w:hAnsi="Times New Roman" w:cs="Times New Roman"/>
          <w:sz w:val="22"/>
          <w:szCs w:val="22"/>
        </w:rPr>
        <w:t>зарова. – М. : Просвещение, 2015г.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 xml:space="preserve">5. </w:t>
      </w:r>
      <w:r w:rsidRPr="00462773">
        <w:rPr>
          <w:rFonts w:ascii="Times New Roman" w:hAnsi="Times New Roman" w:cs="Times New Roman"/>
          <w:i/>
          <w:iCs/>
          <w:sz w:val="22"/>
          <w:szCs w:val="22"/>
        </w:rPr>
        <w:t xml:space="preserve">Плешаков, А. А. </w:t>
      </w:r>
      <w:r w:rsidRPr="00462773">
        <w:rPr>
          <w:rFonts w:ascii="Times New Roman" w:hAnsi="Times New Roman" w:cs="Times New Roman"/>
          <w:sz w:val="22"/>
          <w:szCs w:val="22"/>
        </w:rPr>
        <w:t>От земли до неба : атлас-определитель : пособие для учащихся общеобразоват. учреждений / А. А. Плешаков. – М. : Просвещение, 2012.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 xml:space="preserve">7. </w:t>
      </w:r>
      <w:r w:rsidRPr="00462773">
        <w:rPr>
          <w:rFonts w:ascii="Times New Roman" w:hAnsi="Times New Roman" w:cs="Times New Roman"/>
          <w:i/>
          <w:iCs/>
          <w:sz w:val="22"/>
          <w:szCs w:val="22"/>
        </w:rPr>
        <w:t xml:space="preserve">Плешаков, А. А. </w:t>
      </w:r>
      <w:r w:rsidRPr="00462773">
        <w:rPr>
          <w:rFonts w:ascii="Times New Roman" w:hAnsi="Times New Roman" w:cs="Times New Roman"/>
          <w:sz w:val="22"/>
          <w:szCs w:val="22"/>
        </w:rPr>
        <w:t>Великан на поляне, или Первые уроки экологической этики : пособие для учащихся общеобразоват. учреждений / А. А. Плешаков, А. А. Румянцев. – М. : Просвещение, 2012.</w:t>
      </w:r>
    </w:p>
    <w:p w:rsidR="00965694" w:rsidRPr="00462773" w:rsidRDefault="00965694" w:rsidP="0096569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62773">
        <w:rPr>
          <w:rFonts w:ascii="Times New Roman" w:hAnsi="Times New Roman" w:cs="Times New Roman"/>
          <w:sz w:val="22"/>
          <w:szCs w:val="22"/>
        </w:rPr>
        <w:t xml:space="preserve">8. </w:t>
      </w:r>
      <w:r w:rsidRPr="00462773">
        <w:rPr>
          <w:rFonts w:ascii="Times New Roman" w:hAnsi="Times New Roman" w:cs="Times New Roman"/>
          <w:i/>
          <w:iCs/>
          <w:sz w:val="22"/>
          <w:szCs w:val="22"/>
        </w:rPr>
        <w:t xml:space="preserve">Плешаков, А. А. </w:t>
      </w:r>
      <w:r w:rsidRPr="00462773">
        <w:rPr>
          <w:rFonts w:ascii="Times New Roman" w:hAnsi="Times New Roman" w:cs="Times New Roman"/>
          <w:sz w:val="22"/>
          <w:szCs w:val="22"/>
        </w:rPr>
        <w:t>Окружающий мир / А. А. Плешаков // Сборник рабочих программ «Школа России». 1–4 классы : пособие для учителей общеобразоват. учре</w:t>
      </w:r>
      <w:r w:rsidR="006D2CCC" w:rsidRPr="00462773">
        <w:rPr>
          <w:rFonts w:ascii="Times New Roman" w:hAnsi="Times New Roman" w:cs="Times New Roman"/>
          <w:sz w:val="22"/>
          <w:szCs w:val="22"/>
        </w:rPr>
        <w:t>ждений. – М. : Просвещение, 2016</w:t>
      </w:r>
      <w:r w:rsidRPr="00462773">
        <w:rPr>
          <w:rFonts w:ascii="Times New Roman" w:hAnsi="Times New Roman" w:cs="Times New Roman"/>
          <w:sz w:val="22"/>
          <w:szCs w:val="22"/>
        </w:rPr>
        <w:t>.</w:t>
      </w:r>
    </w:p>
    <w:p w:rsidR="006F65EE" w:rsidRPr="00462773" w:rsidRDefault="006F65EE"/>
    <w:p w:rsidR="00965694" w:rsidRPr="00462773" w:rsidRDefault="00965694"/>
    <w:p w:rsidR="006007F7" w:rsidRPr="00462773" w:rsidRDefault="006007F7"/>
    <w:p w:rsidR="00387496" w:rsidRPr="00462773" w:rsidRDefault="00387496"/>
    <w:p w:rsidR="00387496" w:rsidRPr="00462773" w:rsidRDefault="00387496"/>
    <w:p w:rsidR="00387496" w:rsidRPr="00462773" w:rsidRDefault="00387496"/>
    <w:p w:rsidR="00387496" w:rsidRPr="00462773" w:rsidRDefault="00387496"/>
    <w:p w:rsidR="00965694" w:rsidRPr="00462773" w:rsidRDefault="00965694" w:rsidP="00965694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462773">
        <w:rPr>
          <w:rFonts w:ascii="Times New Roman" w:hAnsi="Times New Roman"/>
          <w:b/>
          <w:bCs/>
          <w:caps/>
          <w:sz w:val="20"/>
          <w:szCs w:val="20"/>
        </w:rPr>
        <w:t>Календарно-тематическое планирование</w:t>
      </w:r>
    </w:p>
    <w:tbl>
      <w:tblPr>
        <w:tblW w:w="1490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"/>
        <w:gridCol w:w="68"/>
        <w:gridCol w:w="426"/>
        <w:gridCol w:w="7"/>
        <w:gridCol w:w="33"/>
        <w:gridCol w:w="1094"/>
        <w:gridCol w:w="22"/>
        <w:gridCol w:w="2207"/>
        <w:gridCol w:w="39"/>
        <w:gridCol w:w="1241"/>
        <w:gridCol w:w="34"/>
        <w:gridCol w:w="1952"/>
        <w:gridCol w:w="53"/>
        <w:gridCol w:w="3382"/>
        <w:gridCol w:w="23"/>
        <w:gridCol w:w="1985"/>
        <w:gridCol w:w="728"/>
        <w:gridCol w:w="586"/>
        <w:gridCol w:w="586"/>
      </w:tblGrid>
      <w:tr w:rsidR="003E7748" w:rsidRPr="00462773" w:rsidTr="00C75502">
        <w:trPr>
          <w:jc w:val="center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Кол –во часв 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Тема, тип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Решаемые проблемы; цели деятельности учителя на уроке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748" w:rsidRPr="00462773" w:rsidRDefault="003E7748" w:rsidP="003E774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Домашнее зада ние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</w:tr>
      <w:tr w:rsidR="003E7748" w:rsidRPr="00462773" w:rsidTr="00C75502">
        <w:trPr>
          <w:jc w:val="center"/>
        </w:trPr>
        <w:tc>
          <w:tcPr>
            <w:tcW w:w="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3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предметные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универсальные учебные действия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личностные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E7748" w:rsidRPr="00462773" w:rsidTr="003E7748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E7748" w:rsidRPr="00462773" w:rsidTr="00C75502">
        <w:trPr>
          <w:jc w:val="center"/>
        </w:trPr>
        <w:tc>
          <w:tcPr>
            <w:tcW w:w="149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48" w:rsidRPr="00462773" w:rsidRDefault="003E7748" w:rsidP="006007F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Где мы живём? (4 ч)</w:t>
            </w:r>
          </w:p>
        </w:tc>
      </w:tr>
      <w:tr w:rsidR="003E7748" w:rsidRPr="00462773" w:rsidTr="003E7748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Родная страна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(постановочный)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</w:t>
            </w:r>
            <w:r w:rsidRPr="00462773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4–7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Почему все народы России называются братскими?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учащихся с целями и задачами раздела и данного урока; расши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рить представления о родной стране; воспи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тывать уважительное отношение к Госуда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рственным символам России, любовь к род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ному краю, Родине; побуждать к анализу ин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>формации учебни</w:t>
            </w:r>
          </w:p>
          <w:p w:rsidR="0092588A" w:rsidRPr="00462773" w:rsidRDefault="00C7550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ка, ответов одно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клас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сников, к обсужде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нию поставленной проблемы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Родина, Россия, Российс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 xml:space="preserve"> кая Федерация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Государст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венные символы Российс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кой Федерации: герб, флаг, гимн, братские народы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 полное имя своей родной страны; познакомятся с целями и задачами раздела  и урока.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приводить примеры народов России, различать государственные символы России, уважительно относиться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 Родине, её символам.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исполнять гимн Российской Федерации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раздела и данного уро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ка, стремиться их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уста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навливать соответствие получен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ного результата поставленной цели; оценивать свои достижения на уроке. 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анализировать информацию учебника о федерати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вном устройстве Рос</w:t>
            </w:r>
            <w:r w:rsidR="0092588A" w:rsidRPr="00462773">
              <w:rPr>
                <w:rFonts w:ascii="Times New Roman" w:hAnsi="Times New Roman"/>
                <w:sz w:val="20"/>
                <w:szCs w:val="20"/>
              </w:rPr>
              <w:t>сии, о много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национальном составе населения страны; осуществлять поиск и сбор информации</w:t>
            </w:r>
            <w:r w:rsidR="0092588A"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работать со взрослыми: извлекать из различ</w:t>
            </w:r>
          </w:p>
          <w:p w:rsidR="0092588A" w:rsidRPr="00462773" w:rsidRDefault="0092588A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ных источников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сведения о гербе сво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>его региона и города,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нацио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льном составе населения региона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 xml:space="preserve"> /города; обсуждать, почему</w:t>
            </w:r>
            <w:r w:rsidR="0092588A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наро</w:t>
            </w:r>
          </w:p>
          <w:p w:rsidR="00C75502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ды России называются братскими.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компетентность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реализации основ гражданской идентичности в поступках и деятельности,</w:t>
            </w:r>
            <w:r w:rsidR="00C75502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 форме осознания «Я» как гражданина России, чувства сопричастности и горд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>ости за свою Родину, народ; осо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знают свою этническую принадлежность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7748" w:rsidRPr="00462773" w:rsidTr="003E7748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C75502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село</w:t>
            </w:r>
          </w:p>
          <w:p w:rsidR="003E7748" w:rsidRPr="00462773" w:rsidRDefault="00C75502" w:rsidP="00C7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</w:t>
            </w:r>
            <w:r w:rsidR="003E7748"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го материала)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с. 8–11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Чем отличается город от села?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</w:t>
            </w:r>
            <w:r w:rsidR="0092588A" w:rsidRPr="00462773">
              <w:rPr>
                <w:rFonts w:ascii="Times New Roman" w:hAnsi="Times New Roman"/>
                <w:sz w:val="20"/>
                <w:szCs w:val="20"/>
              </w:rPr>
              <w:t>ать представ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ление о жизни</w:t>
            </w:r>
            <w:r w:rsidR="0092588A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горо</w:t>
            </w:r>
          </w:p>
          <w:p w:rsidR="0092588A" w:rsidRPr="00462773" w:rsidRDefault="0092588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да и села; на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 xml:space="preserve">учить рассказывать о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своём городе 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>и своём доме на ос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нове самостояте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льно составленного плана; воспитывать любовь к родному краю, к своему горо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ду, к родному очагу; подготовить учащи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хся к выполнению учебного проекта</w:t>
            </w:r>
            <w:r w:rsidR="0092588A" w:rsidRPr="00462773">
              <w:rPr>
                <w:rFonts w:ascii="Times New Roman" w:hAnsi="Times New Roman"/>
                <w:sz w:val="20"/>
                <w:szCs w:val="20"/>
              </w:rPr>
              <w:t xml:space="preserve"> «Родной город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Город, село, ферма, экология, населён-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ный пункт, городской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сельский дома, интерьер, особенности городских и сельских поселений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 о характерных  особе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нностях города и села.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="0092588A" w:rsidRPr="00462773">
              <w:rPr>
                <w:rFonts w:ascii="Times New Roman" w:hAnsi="Times New Roman"/>
                <w:sz w:val="20"/>
                <w:szCs w:val="20"/>
              </w:rPr>
              <w:t>научат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ся сравнивать город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ской и сельские дома, описывать предметы на основе предложенного пла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на, собирать инфо</w:t>
            </w:r>
          </w:p>
          <w:p w:rsidR="003E7748" w:rsidRPr="00462773" w:rsidRDefault="0092588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рмацию для проекта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находить изображения города и села; формулиро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выводы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ную задачу урока и стремиться её выполнить; осуществлять конт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роль и коррекцию при работе в паре; оценивать преи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>мущества и недостатки г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оро</w:t>
            </w:r>
            <w:r w:rsidR="0092588A" w:rsidRPr="00462773">
              <w:rPr>
                <w:rFonts w:ascii="Times New Roman" w:hAnsi="Times New Roman"/>
                <w:sz w:val="20"/>
                <w:szCs w:val="20"/>
              </w:rPr>
              <w:t>дс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ких и сельских жилищ; оценивать свои достижения на уроке.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осуществлять поиск, сравнение и анализ инфор</w:t>
            </w:r>
          </w:p>
          <w:p w:rsidR="0092588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мации; рассказывать о родном городе и своем доме по плану; сравнивать с помощью фотогра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фий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 по личным наблюдениям город и село.</w:t>
            </w:r>
          </w:p>
          <w:p w:rsidR="003E7748" w:rsidRPr="00462773" w:rsidRDefault="003E7748" w:rsidP="00FF09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работать в паре</w:t>
            </w:r>
            <w:r w:rsidR="00FF09A2" w:rsidRPr="004627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2588A" w:rsidRPr="00462773">
              <w:rPr>
                <w:rFonts w:ascii="Times New Roman" w:hAnsi="Times New Roman"/>
                <w:sz w:val="20"/>
                <w:szCs w:val="20"/>
              </w:rPr>
              <w:t>л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агать помощь и сотрудничество; определять общую цель и пути ее достижения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самостоятель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>ность и личную ответствен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ность за свои поступки,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учебно-познавательный интерес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новому учебному материалу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 способам решения новой задачи; </w:t>
            </w:r>
            <w:r w:rsidR="00C75502" w:rsidRPr="00462773">
              <w:rPr>
                <w:rFonts w:ascii="Times New Roman" w:hAnsi="Times New Roman"/>
                <w:sz w:val="20"/>
                <w:szCs w:val="20"/>
              </w:rPr>
              <w:t>имеют ус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тановку на здоровый образ жизни;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стре</w:t>
            </w:r>
            <w:r w:rsidR="00C75502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мятся к осознанию устойчивых эс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тетических предпочтений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9A2" w:rsidRPr="00462773" w:rsidTr="00087F00">
        <w:trPr>
          <w:trHeight w:val="6446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Проект «Родной город»</w:t>
            </w:r>
          </w:p>
          <w:p w:rsidR="00FF09A2" w:rsidRPr="00462773" w:rsidRDefault="00FF09A2" w:rsidP="00C75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задач).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У., </w:t>
            </w:r>
          </w:p>
          <w:p w:rsidR="00FF09A2" w:rsidRPr="00462773" w:rsidRDefault="00FF09A2" w:rsidP="00C7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12–13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Цели: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научить расп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ределять обязанности по выполнению про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екта, оформлять про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ект, презентовать свою работу; помочь собрать, системати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зировать, проанализи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ровать и обобщить информацию для проекта, оформить проект и представить его; воспитывать желание ухаживать за памятниками, помо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гать взрослым в благоустройстве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Земляки, родной город, малая родина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09A2" w:rsidRPr="00462773" w:rsidRDefault="00FF09A2" w:rsidP="00C75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 мятся с материла ми учебника; узна ют о структуре про</w:t>
            </w:r>
          </w:p>
          <w:p w:rsidR="00FF09A2" w:rsidRPr="00462773" w:rsidRDefault="00FF09A2" w:rsidP="00C75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екта, правилах офор</w:t>
            </w:r>
          </w:p>
          <w:p w:rsidR="00FF09A2" w:rsidRPr="00462773" w:rsidRDefault="00FF09A2" w:rsidP="00C75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мления проекта.</w:t>
            </w: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оформлять стенд, презентацию, про водить презентацию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констру ктивно работать в группе.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учебно -практическую задачу по выполне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нию проекта и стремиться ее выпо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лнить; распределять обязанности по выполнению проекта; оцени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свои достижения в реализа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ции проекта.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подбирать фотографии или фотографировать достопримечательности своей малой родины; собирать информа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цию о выдающихся земляках, по краеведческой литературе разны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ми способами, подбирать информа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цию для проведения экскурсии в краеведческий  музей.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распреде лять обязанности по выполнению работы; проводить экскурсию в краеведческий музей; осуществ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лять взаимный контроль,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адеква</w:t>
            </w:r>
          </w:p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тно оценивать собственное пове</w:t>
            </w:r>
          </w:p>
          <w:p w:rsidR="00FF09A2" w:rsidRPr="00462773" w:rsidRDefault="00FF09A2" w:rsidP="00FF09A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дение и поведение окружающих.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09A2" w:rsidRPr="00462773" w:rsidRDefault="00FF09A2" w:rsidP="00C75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Приобретают начальные навыки адаптации в динамично изме няющемся мире; проявляют самос тоятельность и личную ответст венность за свои поступки.</w:t>
            </w:r>
          </w:p>
          <w:p w:rsidR="00FF09A2" w:rsidRPr="00462773" w:rsidRDefault="00FF09A2" w:rsidP="00C755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наличествует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выраженная устойчивая учебно-познавательная мотивация учения; проявляют адекватное понимание причин успешности/неуспешности учебной деятельности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09A2" w:rsidRPr="00462773" w:rsidRDefault="00FF09A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40D" w:rsidRPr="00462773" w:rsidTr="00087F00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Природа и рукотворный мир.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Прове рим себя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(решение 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14–22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такое природа?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формировать представление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о том, что такое природа; учить различать объекты природы и предметы рукотворного мира,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Природа, окружающий мир, объекты природы, предметы рукотворного мира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040D" w:rsidRPr="00462773" w:rsidRDefault="0079040D" w:rsidP="007904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что такое природа и предметы рукотворного мира, каким должно быть отношение человека к миру.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09A2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урока и стремиться её выполнить; оценивать отношение людей к окружающему миру, свои достижения на уроке и достиже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ния других учащихся</w:t>
            </w:r>
          </w:p>
          <w:p w:rsidR="00FF09A2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приводить </w:t>
            </w:r>
            <w:r w:rsidR="00FF09A2" w:rsidRPr="00462773">
              <w:rPr>
                <w:rFonts w:ascii="Times New Roman" w:hAnsi="Times New Roman"/>
                <w:sz w:val="20"/>
                <w:szCs w:val="20"/>
              </w:rPr>
              <w:t>п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ри</w:t>
            </w:r>
          </w:p>
          <w:p w:rsidR="00FF09A2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меры объектов природы и предме</w:t>
            </w:r>
          </w:p>
          <w:p w:rsidR="00FF09A2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тов рукотворного мира; классифи</w:t>
            </w:r>
          </w:p>
          <w:p w:rsidR="00FF09A2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цировать объекты окружающего мира; отбирать из списка необхо</w:t>
            </w:r>
          </w:p>
          <w:p w:rsidR="00FF09A2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димые слова для характеристики отношения к миру; преобразовы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вать схемы для </w:t>
            </w:r>
            <w:r w:rsidR="00FF09A2" w:rsidRPr="00462773">
              <w:rPr>
                <w:rFonts w:ascii="Times New Roman" w:hAnsi="Times New Roman"/>
                <w:sz w:val="20"/>
                <w:szCs w:val="20"/>
              </w:rPr>
              <w:t>решения задач,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отвечать на итоговые вопросы.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6277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для решения коммуникативных 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познавательных задач; слушать собеседника; вести устный диалог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Воспринимают экологическую культуру как ценностное отношение к природному миру; проявляют самостоятелность и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40D" w:rsidRPr="00462773" w:rsidTr="00087F00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классифицировать их; проверить знания и умения учащихся по разделу «Где мы живем?»; формировать умение адекватно оценивать свои достижения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различать объекты природы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предметы рукотворного мира.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формулировать выводы из изученного материала</w:t>
            </w:r>
          </w:p>
        </w:tc>
        <w:tc>
          <w:tcPr>
            <w:tcW w:w="340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личную ответственность за свои поступки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40D" w:rsidRPr="00462773" w:rsidTr="008F7B69">
        <w:trPr>
          <w:jc w:val="center"/>
        </w:trPr>
        <w:tc>
          <w:tcPr>
            <w:tcW w:w="149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40D" w:rsidRPr="00462773" w:rsidRDefault="0079040D" w:rsidP="006007F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Природа (20 ч)</w:t>
            </w:r>
          </w:p>
        </w:tc>
      </w:tr>
      <w:tr w:rsidR="0079040D" w:rsidRPr="00462773" w:rsidTr="008F7B69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Неживая и живая природа. Экскур сия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(постановка учебной задачи, поиск ее решения)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. У., 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24–27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6515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Может ли живая при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рода существовать без неживой?</w:t>
            </w:r>
          </w:p>
          <w:p w:rsidR="00D06515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Цели: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познакомить с целями и задача ми нового раздела; фор</w:t>
            </w:r>
          </w:p>
          <w:p w:rsidR="00D06515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мировать знания о живой и нежив</w:t>
            </w:r>
            <w:r w:rsidR="00D06515" w:rsidRPr="00462773">
              <w:rPr>
                <w:rFonts w:ascii="Times New Roman" w:hAnsi="Times New Roman"/>
                <w:sz w:val="20"/>
                <w:szCs w:val="20"/>
              </w:rPr>
              <w:t>ой природе; помочь выделить признаки живых существ в отличие 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 неживой природы; на конкрет</w:t>
            </w:r>
          </w:p>
          <w:p w:rsidR="00D06515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ных</w:t>
            </w:r>
            <w:r w:rsidR="00D06515" w:rsidRPr="00462773">
              <w:rPr>
                <w:rFonts w:ascii="Times New Roman" w:hAnsi="Times New Roman"/>
                <w:sz w:val="20"/>
                <w:szCs w:val="20"/>
              </w:rPr>
              <w:t xml:space="preserve"> примерах раск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рыть связь между живой и неживой природой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Живая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неживая природа, Солнце, тепло, свет, воздух, вода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узнают, какая бывает природа; познакомятся с учебными задачами раздела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данного урока.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различать объекты живой и неживой природы,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приводить примеры объектов живой и неживой природы, устанавливать связи между ними. </w:t>
            </w: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заполнять таблицу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6515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понимать учеб </w:t>
            </w:r>
            <w:r w:rsidR="00D06515" w:rsidRPr="00462773">
              <w:rPr>
                <w:rFonts w:ascii="Times New Roman" w:hAnsi="Times New Roman"/>
                <w:sz w:val="20"/>
                <w:szCs w:val="20"/>
              </w:rPr>
              <w:t>ную задачу раздела и данного уро</w:t>
            </w:r>
          </w:p>
          <w:p w:rsidR="00D06515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ка, стремиться их выполнить; осу</w:t>
            </w:r>
          </w:p>
          <w:p w:rsidR="00D06515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ществлять самопроверку; оцени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свои достижения на уроке.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классифици ровать объекты природы; анали зировать существенные призна ки живых существ; формулировать выводы из изученного материала.</w:t>
            </w:r>
          </w:p>
          <w:p w:rsidR="00D06515" w:rsidRPr="00462773" w:rsidRDefault="0079040D" w:rsidP="007904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работать в паре: обсуждать свои выводы; формулировать свои затруднения; осуществлять само- и взаимопро</w:t>
            </w:r>
          </w:p>
          <w:p w:rsidR="00D06515" w:rsidRPr="00462773" w:rsidRDefault="0079040D" w:rsidP="007904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верку;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задавать вопросы, необхо</w:t>
            </w:r>
          </w:p>
          <w:p w:rsidR="00D06515" w:rsidRPr="00462773" w:rsidRDefault="0079040D" w:rsidP="007904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димые для организации собствен</w:t>
            </w:r>
          </w:p>
          <w:p w:rsidR="00D06515" w:rsidRPr="00462773" w:rsidRDefault="0079040D" w:rsidP="007904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ной деятельности и сотрудничес</w:t>
            </w:r>
          </w:p>
          <w:p w:rsidR="0079040D" w:rsidRPr="00462773" w:rsidRDefault="0079040D" w:rsidP="007904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тва с партнером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Воспринимают экологическую культуру как ценностное отношение к природному миру; приобретают начальные навыки адаптации в динамично изме-</w:t>
            </w:r>
          </w:p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няющемся мире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40D" w:rsidRPr="00462773" w:rsidRDefault="007904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3E6" w:rsidRPr="00462773" w:rsidTr="00051535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Явления природы.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28–31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Почему у разных термометров разные шкалы?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явлениями живой и неживой природы, устройством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различными видами термометров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правилами пользования ими; научить измерять и записывать температуру воздуха, воды и тела человека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Явления природы, сезонные явления, термометр, температура, градусы, шкала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что такое явления природы; познакомятся с устройством и различными видами термометров.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научатся различать явления неживой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живой природы; будут учиться измерять температуру воздуха, воды, тела человека.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проводить опыты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 миться её выполнить; преобразо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вывать практическую задачу в поз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навательную,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способ дей ствия и его результат с задан ным эталоном.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анализировать иллюстрации; определять природ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ные явления по характерным приз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накам и сезон по характерным природным явлениям; осуществ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лять поиск и обработку информа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ции; устанавливать причинно- сле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дственные связи.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задавать воп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росы, необходимые для организа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ции собственной деятельности и сотрудничества с партнёром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Приобретают начальные навыки адаптации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динамично изменяющемся мире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3E6" w:rsidRPr="00462773" w:rsidTr="00051535">
        <w:trPr>
          <w:trHeight w:val="500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Что такое погода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32–35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такое погода?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дать общее представление о пого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де; познакомить с наукой метеороло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гией, условными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метеорологическими знаками для обозна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чения погодных явлений, с народны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ми и научными пре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дсказаниями погоды; научить наблюдать и описывать состояние погоды, приводить примеры погодных явлений.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Погода, облачностьперемен ная облачность, осадки,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ветер, гроза, метель, ясно, туман, пасмурно, дождь, температура воздуха, метеорология, синоптики</w:t>
            </w:r>
          </w:p>
        </w:tc>
        <w:tc>
          <w:tcPr>
            <w:tcW w:w="203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понимать учеб ную задачу данного урока, стре миться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устанавли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вать соответствие полученного результата поставленной цели, формулировать выводы.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сопоставлять научные и народные предсказа ния погоды; вести наблюдения за погодой и фиксировать результа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ты.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осуществ лять взаимный контроль; адеква тно оценивать собственное пове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дение и поведение окружающих; работать в паре , со взрослыми составить сборник народных при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мет своего народа о погоде.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эколо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гическую культуру: ценностное отно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шение к природно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му миру; признают самостоятельность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личную ответстве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нность за свои пос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тупки; восприни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мают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социальную компетентность как готовность к решению мораль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ных дилемм и ус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тойчивое следова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ние в поведении социальным нормам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F00" w:rsidRPr="00462773" w:rsidTr="00087F00">
        <w:trPr>
          <w:trHeight w:val="1769"/>
          <w:jc w:val="center"/>
        </w:trPr>
        <w:tc>
          <w:tcPr>
            <w:tcW w:w="4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гости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 осени.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Экскур сия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Куда исчезают животные осенью?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познакомить с осенними изменениями в природе; расширять знания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о растительном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животном мире;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воспитывать бережное отношение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к природе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Осенние изменения, правила поведения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наблюдать изменения в живой и неживой природе и устанавливать взаимосвязь между ними.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осознают необходимость бережного отношения к природе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учебные задачи экскурсии, стремиться их выполнить; оценивать результаты своих достижений.</w:t>
            </w:r>
          </w:p>
          <w:p w:rsidR="00087F00" w:rsidRPr="00462773" w:rsidRDefault="00087F00" w:rsidP="007904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выделять и формулировать позна</w:t>
            </w:r>
          </w:p>
          <w:p w:rsidR="00087F00" w:rsidRPr="00462773" w:rsidRDefault="00087F00" w:rsidP="007904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вательную цель;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устанавливать аналогии; обобщать и обрабаты</w:t>
            </w:r>
          </w:p>
          <w:p w:rsidR="00087F00" w:rsidRPr="00462773" w:rsidRDefault="00087F00" w:rsidP="00087F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информацию; определять природные объекты с помощью атласа-определителя.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строить монологическое высказывание; адекватно оценивать собственное поведение и поведение окружающих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экологическую культуру: ценностное отношение к природному миру, готовность следовать нормам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природоохран-ного поведения; принимают образ «хорошего ученика»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E7748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C73054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гости к осени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36–39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Являются ли опавшие листья мусором?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дать представление о характерных признаках осени в неживой природе;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расширить знания об осенних из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менениях в жизни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растений, насекомых, птиц; показать связь (взаимосвязь) между живой и неживой природой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Осенние явления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в живой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неживой природе, их взаимос</w:t>
            </w:r>
            <w:r w:rsidR="00087F00" w:rsidRPr="00462773">
              <w:rPr>
                <w:rFonts w:ascii="Times New Roman" w:hAnsi="Times New Roman"/>
                <w:sz w:val="20"/>
                <w:szCs w:val="20"/>
              </w:rPr>
              <w:t>вязь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перелётные и зимующие птицы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расширят (уточнят) знания об осенних изменениях в жизни растений, насекомых и птиц.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наблюдать осенние явления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в неживой и живой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природе родного края и рассказывать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 них.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выступать с сообщениями по изученному материалу, фото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рассказами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F00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миться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устанавли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вать соответствие полученного результата поставленной цели.</w:t>
            </w:r>
          </w:p>
          <w:p w:rsidR="00087F00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строить сообще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ния в устной форме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; сопо</w:t>
            </w:r>
            <w:r w:rsidR="00C73054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ставлять картины осени на ил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люстраци</w:t>
            </w:r>
            <w:r w:rsidR="00087F00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учебника с теми наблюдениями,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которые были сделаны во время экскурсии; прослеживать взаимосвязь осе</w:t>
            </w:r>
            <w:r w:rsidR="00C73054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нних явлений в живой природе с явлениями в неживой природе.</w:t>
            </w:r>
          </w:p>
          <w:p w:rsidR="00087F00" w:rsidRPr="00462773" w:rsidRDefault="003E7748" w:rsidP="00C73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определять общую цель и пути ее достиже</w:t>
            </w:r>
          </w:p>
          <w:p w:rsidR="003E7748" w:rsidRPr="00462773" w:rsidRDefault="003E7748" w:rsidP="00C73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ния; осуществлять взаимный контроль; строить понятные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для партнёра высказывания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Проявляют экологическую культуру: ценностное отношение к природному миру, готовност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>ь следовать нормам природоохран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ного поведения;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принимают образ «хорошего ученика»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F00" w:rsidRPr="00462773" w:rsidTr="00087F00">
        <w:trPr>
          <w:trHeight w:val="48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Звёздное небо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(освоение 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нового материала).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40–43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расширить представления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о звёздах и созвездиях; познакомить </w:t>
            </w:r>
          </w:p>
          <w:p w:rsidR="00087F00" w:rsidRPr="00462773" w:rsidRDefault="00087F00" w:rsidP="00C730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 созвездиями зодиакального пояса; научить определять знак Зодиака по дню рождения, моделировать созвездия Орион, Лебедь, Кассиопея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Звёзды, созвездия Кассиопея, Ори-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он, Лебедь, Зодиак, знак Зодиака, миф, легенда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 несколько новых созвездий.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научат-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ся различать изученные созвез-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дия; будут учиться строить модель созвездий.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пользоваться дополнительными источниками информации (Интернет)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C73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 миться её выполнить; осуществ лять самопроверку; формулиро вать выводы; отвечать на итого вые вопросы; оценивать свои достижения на уроке.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сопоставлять иллюстрацию созвездия с его опи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санием; моделировать созвездия Орион, Лебедь, Кассиопея; наблю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дать звёздное небо; находить информацию в различных источниках.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работать со взрослыми; обращаться за помо</w:t>
            </w:r>
          </w:p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щью; формулировать свои затруднения; задавать вопросы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08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Осознают ответственность человека за общее благополу-</w:t>
            </w:r>
          </w:p>
          <w:p w:rsidR="00087F00" w:rsidRPr="00462773" w:rsidRDefault="00087F00" w:rsidP="00087F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чие; приобретают начальные</w:t>
            </w:r>
          </w:p>
          <w:p w:rsidR="00087F00" w:rsidRPr="00462773" w:rsidRDefault="00087F00" w:rsidP="00087F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навыки адаптации в динамично изменяющемся мире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F00" w:rsidRPr="00462773" w:rsidRDefault="00087F0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E7748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Заглянем в кладовые земли.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Практическая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44–47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Чем горная порода отличается от минерала?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горными породами и минералами; учить различать составные части гранита, определять название горной породы с помощью текста-описания и фотографии (рисунка); воспитывать бережное отношение к природным богатствам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Горная порода, минерал, полезные ископаемые, коллекция, геология, геолог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узнают, что такое горные породы и минералы; вспомнят правила бережного отношения к природе.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различать составные части гранита, а также горные породы и минералы.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находить на рисунке знакомые созвездия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понимать учеб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миться её выполнить; составлят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>ь план и последовательность дей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вий;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исследовать с помощью лупы состав гранита; рассматривать образцы полевого шпата, кварца, слюды; осуществ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лять сбор, обработку, оценку и фиксацию информации, получен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ной при выполнении и по итогам практической работы.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обсуждать прочи</w:t>
            </w:r>
            <w:r w:rsidR="002234AD" w:rsidRPr="00462773">
              <w:rPr>
                <w:rFonts w:ascii="Times New Roman" w:hAnsi="Times New Roman"/>
                <w:sz w:val="20"/>
                <w:szCs w:val="20"/>
              </w:rPr>
              <w:t xml:space="preserve">танный,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строить понятные для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партнёра высказывания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Проявляют экологическую культуру: ценностное отношение к природному миру; следуют правилам нерасточительного поведения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E7748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 воздух…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нового материала)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48–51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 мы можем почувствовать воздух?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Цели: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познакомить с одним из главных природных богатств природы – воздухом; показать значение воздуха для растений, животных и человека; воспитывать бережное отношение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к природе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Воздух, ветер, чистый воздух, загрязнение, кислород, азот, углекислый газ, состав воздуха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почему чистый воздух называют одним из главных богатств природы.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рассказывать по схеме о загрязнении и охране воздуха.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уметь замечать и ценить красоту природы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миться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предвос</w:t>
            </w:r>
            <w:r w:rsidR="002234AD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щать результат;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спо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соб действия и его результат с заданным эталоном с целью обна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ружения отклонений и отличий от эталона.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анализировать схемы, показывающие источники загрязнения воздуха; наблюдать небо и рассказы</w:t>
            </w:r>
            <w:r w:rsidR="002234AD" w:rsidRPr="00462773">
              <w:rPr>
                <w:rFonts w:ascii="Times New Roman" w:hAnsi="Times New Roman"/>
                <w:sz w:val="20"/>
                <w:szCs w:val="20"/>
              </w:rPr>
              <w:t>вать об увиде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ном; находи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>ть информацию об охране воздуха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работать в паре с од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ноклассником, со взро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слыми; договариваться о расп</w:t>
            </w:r>
            <w:r w:rsidR="00C7305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ределении функций и ролей в совместной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Проявляют экологическую культуру: готовность следовать нормам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природоохранного поведения;</w:t>
            </w:r>
          </w:p>
          <w:p w:rsidR="003E7748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осознают ответственность человека за об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щее благополучие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054" w:rsidRPr="00462773" w:rsidTr="008F7B69">
        <w:trPr>
          <w:jc w:val="center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…И про воду</w:t>
            </w:r>
          </w:p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52–55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Почему везде встречается океанская вода, ведь мы не пьём солёную воду?</w:t>
            </w:r>
          </w:p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одним из главных природных богатств природы – водой; показать значение воды для растений, животных и человека; воспитывать бережное отношение к природе; приучить экономить воду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узнают, почему чистую воду относят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к важнейшим природным богатствам.</w:t>
            </w:r>
          </w:p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рассказывать по плану о загрязнении и охране воды.</w:t>
            </w:r>
          </w:p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объяснять значение воды для растений, животных и человека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34AD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 миться её выполнить; составлять план и последовательность дейст</w:t>
            </w:r>
          </w:p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вий;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:rsidR="002234AD" w:rsidRPr="00462773" w:rsidRDefault="00C73054" w:rsidP="00C730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="002234AD"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ставить и фор</w:t>
            </w:r>
          </w:p>
          <w:p w:rsidR="002234AD" w:rsidRPr="00462773" w:rsidRDefault="00C73054" w:rsidP="00C730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мулировать проблемы; анализи</w:t>
            </w:r>
          </w:p>
          <w:p w:rsidR="002234AD" w:rsidRPr="00462773" w:rsidRDefault="00C73054" w:rsidP="00C730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ровать схемы, показывающие исто</w:t>
            </w:r>
          </w:p>
          <w:p w:rsidR="002234AD" w:rsidRPr="00462773" w:rsidRDefault="00C73054" w:rsidP="00C730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чники загрязнения воды; использо</w:t>
            </w:r>
          </w:p>
          <w:p w:rsidR="00C73054" w:rsidRPr="00462773" w:rsidRDefault="00C73054" w:rsidP="00C730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общие приёмы решения задач; моделировать; оценивать инф</w:t>
            </w:r>
            <w:r w:rsidR="002234AD" w:rsidRPr="00462773">
              <w:rPr>
                <w:rFonts w:ascii="Times New Roman" w:hAnsi="Times New Roman"/>
                <w:sz w:val="20"/>
                <w:szCs w:val="20"/>
              </w:rPr>
              <w:t>ормациию.</w:t>
            </w:r>
          </w:p>
          <w:p w:rsidR="002234AD" w:rsidRPr="00462773" w:rsidRDefault="00C73054" w:rsidP="00C730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аргументи</w:t>
            </w:r>
          </w:p>
          <w:p w:rsidR="002234AD" w:rsidRPr="00462773" w:rsidRDefault="00C73054" w:rsidP="00C730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ровать свою позицию и коор</w:t>
            </w:r>
            <w:r w:rsidR="002234AD" w:rsidRPr="00462773">
              <w:rPr>
                <w:rFonts w:ascii="Times New Roman" w:hAnsi="Times New Roman"/>
                <w:sz w:val="20"/>
                <w:szCs w:val="20"/>
              </w:rPr>
              <w:t>д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ини</w:t>
            </w:r>
          </w:p>
          <w:p w:rsidR="00C73054" w:rsidRPr="00462773" w:rsidRDefault="00C73054" w:rsidP="00C730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ровать её с позициями партнёров в сотрудничестве при выработке общего решения в совместной деятельности; формулировать собственное мнение и позицию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Проявляют экологическую культуру: готовность следовать нормам </w:t>
            </w:r>
          </w:p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природоохранного поведения;</w:t>
            </w:r>
          </w:p>
          <w:p w:rsidR="00C73054" w:rsidRPr="00462773" w:rsidRDefault="00C73054" w:rsidP="00C730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осознают ответственность человека за общее благополучие; принимают образ «хорошего ученика»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054" w:rsidRPr="00462773" w:rsidTr="008F7B69">
        <w:trPr>
          <w:jc w:val="center"/>
        </w:trPr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054" w:rsidRPr="00462773" w:rsidRDefault="00C7305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E7748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Какие бывают растения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(освоение нового материала)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56–59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Что общего у всех растений и чем они отличаются?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Цели: </w:t>
            </w:r>
            <w:r w:rsidR="002234AD" w:rsidRPr="00462773">
              <w:rPr>
                <w:rFonts w:ascii="Times New Roman" w:hAnsi="Times New Roman"/>
                <w:sz w:val="20"/>
                <w:szCs w:val="20"/>
              </w:rPr>
              <w:t xml:space="preserve">формировать представления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 многообразии расте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ний, умение группиро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их</w:t>
            </w:r>
            <w:r w:rsidR="002234AD" w:rsidRPr="00462773">
              <w:rPr>
                <w:rFonts w:ascii="Times New Roman" w:hAnsi="Times New Roman"/>
                <w:sz w:val="20"/>
                <w:szCs w:val="20"/>
              </w:rPr>
              <w:t>,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познакомить с некоторыми конкретными представителями каждой группы, встречающимися в родном крае; учить распознавать их, замечать и ценить красоту мира растений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Растения, деревья, кустарники,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травы, листвен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ные и хвойные растения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на какие группы можно разделить растения.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классифицировать растения, выделяя и сравнивая признаки групп растений, приводить примеры для каждой группы.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замечать и ценить красоту мира растений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миться её выполнить; осуществ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лять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самопроверку; оценивать эстетическое воздействие расте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ний на человека.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устанавливать по схеме различия между группа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ми растений; определять растения с помощью атласа-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определителя; наблюдать и готовить рассказ о красоте растен</w:t>
            </w:r>
            <w:r w:rsidR="002234AD" w:rsidRPr="00462773">
              <w:rPr>
                <w:rFonts w:ascii="Times New Roman" w:hAnsi="Times New Roman"/>
                <w:sz w:val="20"/>
                <w:szCs w:val="20"/>
              </w:rPr>
              <w:t xml:space="preserve">ий;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выделять суще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ственные признаки разных групп растений; приводить примеры деревьев, кустарников, трав своего края.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="002234AD" w:rsidRPr="00462773">
              <w:rPr>
                <w:rFonts w:ascii="Times New Roman" w:hAnsi="Times New Roman"/>
                <w:sz w:val="20"/>
                <w:szCs w:val="20"/>
              </w:rPr>
              <w:t xml:space="preserve">ть в паре: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осуществлять само- и взаимопроверку; вести устный диалог; слушать собеседника.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 самостоятельность и личную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ответственность за свои поступки; воспринимают экологическую культуру как ценностное отношение к природному миру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E7748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Какие бывают животные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60–63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Почему их так назвали: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земноводные, пресмыкающиеся?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обобщить знания о животных; научить разделять животных на группы (птицы, рыбы, звери, насекомые); показать зависимость строения животных от их </w:t>
            </w:r>
            <w:r w:rsidR="002234AD" w:rsidRPr="00462773">
              <w:rPr>
                <w:rFonts w:ascii="Times New Roman" w:hAnsi="Times New Roman"/>
                <w:sz w:val="20"/>
                <w:szCs w:val="20"/>
              </w:rPr>
              <w:t>образа жизни; учить находить ин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формацию о животных самостоятельно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Животные,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птицы, рыбы, звери, насекомые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млекопитающие, земноводные, пресмыкающиеся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узнают, на какие группы можно разделить животных.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приводить примеры животных разных групп, выявлять зависимость строения тела животного от его образа жизни.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конструктивно работать в группе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понимать учеб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миться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формули</w:t>
            </w:r>
            <w:r w:rsidR="00602E1E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ровать и удерживать учебную зада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чу;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оценивать свои достижения на уроке.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находить в рас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сказах новую информацию, необ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ходимую для решения познава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тельной задачи; выступать с сооб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щениями; сравнивать животных на основании предложенного материала.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задавать воп</w:t>
            </w:r>
          </w:p>
          <w:p w:rsidR="002234A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росы, необходимые для организа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ции собственной деятельности и сотрудничества с партнёром; строить понятные для партнёра высказывания;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Стремятся к формированию наблюдательности, способности любить и ценить окружающий мир, открывать для себя что-то новое, удивительное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в привычном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обычном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1E" w:rsidRPr="00462773" w:rsidTr="008F7B69">
        <w:trPr>
          <w:jc w:val="center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Невиди мые нити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с. 64–67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Нужны ли природе ядовитые растения и некрасивые животные? Как связаны осина, заяц и лиса?</w:t>
            </w:r>
          </w:p>
          <w:p w:rsidR="00602E1E" w:rsidRPr="00462773" w:rsidRDefault="00602E1E" w:rsidP="00602E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систематизировать 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расширять представления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об экологических связях между живой и неживой природой, внутри живой природы, между природой и человеком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Модель природы, взаимо</w:t>
            </w:r>
            <w:r w:rsidR="00723705" w:rsidRPr="00462773">
              <w:rPr>
                <w:rFonts w:ascii="Times New Roman" w:hAnsi="Times New Roman"/>
                <w:sz w:val="20"/>
                <w:szCs w:val="20"/>
              </w:rPr>
              <w:t>связь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цепь питания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осознают необходимость сохранения связей между живой и неживой природой.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научатся находить связи в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природе, ме-жду природой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 человеком, вывлять роль человека в сохранении или нарушении этих взаимосвязей.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отвечать на итоговые вопросы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понимать учеб ную задачу данного урока, стре миться её выполнить; оценивать свои достижения на уроке;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:rsidR="002234AD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ставить и фор</w:t>
            </w:r>
          </w:p>
          <w:p w:rsidR="002234AD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мулировать проблемы;</w:t>
            </w:r>
            <w:r w:rsidR="002234AD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моделиро</w:t>
            </w:r>
          </w:p>
          <w:p w:rsidR="002234AD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вать изучаемые связи; устанавли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причинно- следственные связи.</w:t>
            </w:r>
          </w:p>
          <w:p w:rsidR="00723705" w:rsidRPr="00462773" w:rsidRDefault="00602E1E" w:rsidP="00602E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помощью; задавать вопросы, необходимые для организации собственной деятельности;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опреде</w:t>
            </w:r>
          </w:p>
          <w:p w:rsidR="00723705" w:rsidRPr="00462773" w:rsidRDefault="00602E1E" w:rsidP="00602E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лять общую цель и пути её дости</w:t>
            </w:r>
          </w:p>
          <w:p w:rsidR="00723705" w:rsidRPr="00462773" w:rsidRDefault="00602E1E" w:rsidP="00602E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жения; осуществлять взаимный контроль; адекватно оценивать собственное поведение и поведе</w:t>
            </w:r>
          </w:p>
          <w:p w:rsidR="00602E1E" w:rsidRPr="00462773" w:rsidRDefault="00602E1E" w:rsidP="00602E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ние окружающих; оказывать в сотрудничестве взаимопомощь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602E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Осознают ответственность человека за общее благополучие; имеют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выраженную устойчивую учебно-познавательн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ую мотивацию учения; адекватно понимают причины успешности/ неуспешности учебной деятельности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1E" w:rsidRPr="00462773" w:rsidTr="008F7B69">
        <w:trPr>
          <w:jc w:val="center"/>
        </w:trPr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7748" w:rsidRPr="00462773" w:rsidTr="00301209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Дикорастущие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культур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ные растения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68–71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чём сходство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различие ели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яблони?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формировать новые понятия (дикорастущие и культурные растения); научить делить культурные растения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на группы; показать разнообразие культурных растений; помочь учащимся раскрыть и осмыслить значение культурных растений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жизни человека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Культур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ные и дикорастущие растения, легенды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о растениях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какие растения называют дикорастущими, а какие – культурными.</w:t>
            </w:r>
          </w:p>
          <w:p w:rsidR="00723705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="00723705" w:rsidRPr="00462773">
              <w:rPr>
                <w:rFonts w:ascii="Times New Roman" w:hAnsi="Times New Roman"/>
                <w:sz w:val="20"/>
                <w:szCs w:val="20"/>
              </w:rPr>
              <w:t xml:space="preserve">научатся сравнивать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 различать дикорас</w:t>
            </w:r>
          </w:p>
          <w:p w:rsidR="00723705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тущие и культур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ные расте</w:t>
            </w:r>
            <w:r w:rsidR="00723705" w:rsidRPr="00462773">
              <w:rPr>
                <w:rFonts w:ascii="Times New Roman" w:hAnsi="Times New Roman"/>
                <w:sz w:val="20"/>
                <w:szCs w:val="20"/>
              </w:rPr>
              <w:t xml:space="preserve">ния, делить культурные растения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 группы, приводить примеры.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находить и обобщать новую информацию в текстах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о растениях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понимать учеб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миться её выполнить; осуществ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лять контроль и коррекцию.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классифици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ровать культурные растения по определённым признакам; обо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значать соответствующие рису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нки цветными фишками; сочи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нять и рассказывать сказоч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>н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ую историю о дикорастущем или культу</w:t>
            </w:r>
            <w:r w:rsidR="00723705" w:rsidRPr="00462773">
              <w:rPr>
                <w:rFonts w:ascii="Times New Roman" w:hAnsi="Times New Roman"/>
                <w:sz w:val="20"/>
                <w:szCs w:val="20"/>
              </w:rPr>
              <w:t xml:space="preserve">рном растении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13E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работать</w:t>
            </w:r>
            <w:r w:rsidR="00723705" w:rsidRPr="00462773">
              <w:rPr>
                <w:rFonts w:ascii="Times New Roman" w:hAnsi="Times New Roman"/>
                <w:sz w:val="20"/>
                <w:szCs w:val="20"/>
              </w:rPr>
              <w:t xml:space="preserve"> в группе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; аргументировать свою позицию и координировать её с позициями партнёров в сотрудни</w:t>
            </w:r>
          </w:p>
          <w:p w:rsidR="005C13E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че</w:t>
            </w:r>
            <w:r w:rsidR="00602E1E" w:rsidRPr="00462773">
              <w:rPr>
                <w:rFonts w:ascii="Times New Roman" w:hAnsi="Times New Roman"/>
                <w:sz w:val="20"/>
                <w:szCs w:val="20"/>
              </w:rPr>
              <w:t>стве при выработке об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щего решения в совместной деятельно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сти; обсуждать материалы книги «Великан на поляне»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Проявляют экологическую культуру: ценностное отношение к природному миру, готовность следовать нормам </w:t>
            </w:r>
          </w:p>
          <w:p w:rsidR="003E7748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ерасточитель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ного, здоровье-сберегающего поведения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1E" w:rsidRPr="00462773" w:rsidTr="00301209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Дикие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домаш ние живот ные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72–75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Как появились домашние животные?  </w:t>
            </w:r>
          </w:p>
          <w:p w:rsidR="00602E1E" w:rsidRPr="00462773" w:rsidRDefault="00602E1E" w:rsidP="006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дать представление о диких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домашних животных, их сходстве и различиях; показать разнообразие домашних животных, их значение для человека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Дикие и домашние животные, прируче ние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узнают, каких животных называют дикими, а каких – домашними.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научатся сравнивать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различать диких и домашних животных, рассказывать о значении домашних животных для человека.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находить в дополнительной литературе (тексте)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нужную информацию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понимать учеб ную задачу данного урока, стре миться её выполнить; осуществ</w:t>
            </w:r>
          </w:p>
          <w:p w:rsidR="005C13E6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лять контроль и коррекцию; вно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сить необходимые коррек</w:t>
            </w:r>
            <w:r w:rsidR="005C13E6" w:rsidRPr="00462773">
              <w:rPr>
                <w:rFonts w:ascii="Times New Roman" w:hAnsi="Times New Roman"/>
                <w:sz w:val="20"/>
                <w:szCs w:val="20"/>
              </w:rPr>
              <w:t>тивы в действие.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сравнивать и различать диких и домашних животных; обозначать соотве тствующие рисунки цветными фишками; сочинять и рассказы вать сказочную историю о ди ком или домашнем животном</w:t>
            </w:r>
          </w:p>
          <w:p w:rsidR="005C13E6" w:rsidRPr="00462773" w:rsidRDefault="00602E1E" w:rsidP="006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строить понятные для партнёра высказы</w:t>
            </w:r>
          </w:p>
          <w:p w:rsidR="00602E1E" w:rsidRPr="00462773" w:rsidRDefault="00602E1E" w:rsidP="006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вания; работать в группе; прогно зировать возникновение конф ликтов при наличии разных точек зрения; обсуждать мате риалы книги «Зеленые страницы»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209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Проявляют эколо</w:t>
            </w:r>
          </w:p>
          <w:p w:rsidR="00301209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гическую культуру: ценностное отно</w:t>
            </w:r>
          </w:p>
          <w:p w:rsidR="00301209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шение к природ</w:t>
            </w:r>
          </w:p>
          <w:p w:rsidR="00301209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ному миру, готов</w:t>
            </w:r>
          </w:p>
          <w:p w:rsidR="00301209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ность следовать нормам </w:t>
            </w:r>
            <w:r w:rsidR="00301209" w:rsidRPr="00462773">
              <w:rPr>
                <w:rFonts w:ascii="Times New Roman" w:hAnsi="Times New Roman"/>
                <w:sz w:val="20"/>
                <w:szCs w:val="20"/>
              </w:rPr>
              <w:t xml:space="preserve"> Здоровье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сберегающего поведения, самостоятельность и личную ответст</w:t>
            </w:r>
          </w:p>
          <w:p w:rsidR="00301209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венность за свои поступки</w:t>
            </w:r>
            <w:r w:rsidR="0030120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прояв</w:t>
            </w:r>
          </w:p>
          <w:p w:rsidR="00301209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ляют самос</w:t>
            </w:r>
            <w:r w:rsidR="00301209" w:rsidRPr="00462773">
              <w:rPr>
                <w:rFonts w:ascii="Times New Roman" w:hAnsi="Times New Roman"/>
                <w:sz w:val="20"/>
                <w:szCs w:val="20"/>
              </w:rPr>
              <w:t>тояте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льность и личную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ответственность за свои поступки; имеют установку на здоровый образ жизни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E1E" w:rsidRPr="00462773" w:rsidTr="00301209">
        <w:trPr>
          <w:trHeight w:val="276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Комнат ные растения.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за-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76–79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Почему растения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природе желтеют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сбрасывают листья, увядают, а комнатные растения круглый год стоят зелёные?</w:t>
            </w:r>
          </w:p>
          <w:p w:rsidR="00602E1E" w:rsidRPr="00462773" w:rsidRDefault="00602E1E" w:rsidP="0060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продолжить знакомить с комнатными растениями; показать роль комнатных растений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жизни человека; рассказать о правилах ухода за комнатными растениями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Комнат ные растения, оранжерея, лекарственные растения, диковин ные растения,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«живые украшения»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как в наших домах появились «живые украше-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ния».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научатся определять комнатные растения и находить 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атласе-определителе информацию о них.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узнавать комнатные растения и ухаживать за ними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E6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</w:t>
            </w:r>
            <w:r w:rsidR="005C13E6" w:rsidRPr="00462773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C13E6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 миться её выполнить; осущес</w:t>
            </w:r>
            <w:r w:rsidR="005C13E6" w:rsidRPr="00462773">
              <w:rPr>
                <w:rFonts w:ascii="Times New Roman" w:hAnsi="Times New Roman"/>
                <w:sz w:val="20"/>
                <w:szCs w:val="20"/>
              </w:rPr>
              <w:t>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лять самопроверку; оценивать роль комнатных растений для физического и психического здоровья человека.</w:t>
            </w:r>
          </w:p>
          <w:p w:rsidR="005C13E6" w:rsidRPr="00462773" w:rsidRDefault="00602E1E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осваивать при</w:t>
            </w:r>
          </w:p>
          <w:p w:rsidR="005C13E6" w:rsidRPr="00462773" w:rsidRDefault="00602E1E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ёмы ухода за комнатными расте</w:t>
            </w:r>
          </w:p>
          <w:p w:rsidR="005C13E6" w:rsidRPr="00462773" w:rsidRDefault="00602E1E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ниями; выбирать наиболее эффе</w:t>
            </w:r>
          </w:p>
          <w:p w:rsidR="00602E1E" w:rsidRPr="00462773" w:rsidRDefault="00602E1E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ктивные способы решения задач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>; осуще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ствлять поиск, выделение, запись и фиксацию необходимой информации из различных источников.</w:t>
            </w:r>
          </w:p>
          <w:p w:rsidR="005C13E6" w:rsidRPr="00462773" w:rsidRDefault="00602E1E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определять общую цель и пути ее </w:t>
            </w:r>
            <w:r w:rsidR="005C13E6" w:rsidRPr="00462773">
              <w:rPr>
                <w:rFonts w:ascii="Times New Roman" w:hAnsi="Times New Roman"/>
                <w:sz w:val="20"/>
                <w:szCs w:val="20"/>
              </w:rPr>
              <w:t>достижения</w:t>
            </w:r>
          </w:p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; договариваться о распределении функций и ролей в совместной деятельности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E1E" w:rsidRPr="00462773" w:rsidRDefault="00602E1E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01209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Живот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ные живого уголка. Прак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тическая работа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80–83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Какую пользу приносят животные живого уголка?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обитателями живого уголка, с правилами ухода за ними; учить осваивать приемы содержания животных живого уголка в соответствии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с инструкциями; помочь учащимся осознать значение и роль содержания животных в живом уголке для психического и физического здоровья человека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Живой уголок, аквариум, клетка, террариум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узнают, каких животных часто содержат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живых уголках.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ухаживать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за некоторыми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из животных живого уголка, объя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снять их роль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создании б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>лагоприятной психологической ат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мосферы, использовать информацию из атласа-определителя для подготовки сообщения.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рассказывать о своем отношении к животным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понимать учеб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миться её выполнить; вносить необходимые коррективы в дей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ствие после его завершения на основе его оценки и учёта сделанных ошибок.</w:t>
            </w:r>
          </w:p>
          <w:p w:rsidR="005C13E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узнавать, назы</w:t>
            </w:r>
          </w:p>
          <w:p w:rsidR="005C13E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вать</w:t>
            </w:r>
            <w:r w:rsidR="008F7B69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и определять животных живо</w:t>
            </w:r>
          </w:p>
          <w:p w:rsidR="005C13E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 уголка; </w:t>
            </w:r>
            <w:r w:rsidR="005C13E6" w:rsidRPr="00462773">
              <w:rPr>
                <w:rFonts w:ascii="Times New Roman" w:hAnsi="Times New Roman"/>
                <w:sz w:val="20"/>
                <w:szCs w:val="20"/>
              </w:rPr>
              <w:t>передавать информа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цию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>;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 xml:space="preserve"> подбирать, сравнивать и обобщать информацию о живо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C13E6" w:rsidRPr="00462773" w:rsidRDefault="005C13E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ных живого уголка; использовать информацию из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атласа-опре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дели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теля для подготовки сообщения; рассказывать о животных живого уголка и уходе за ними.</w:t>
            </w:r>
          </w:p>
          <w:p w:rsidR="003E7748" w:rsidRPr="00462773" w:rsidRDefault="003E7748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6277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для решения коммуникативных и познавательных задач; конструктивно работать в паре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самостоятель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ность и личную ответственность за свои поступки; имеют установку на здоровый об-раз жизни; приобретают начальные навыки адаптации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динамично изменяющемся мире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E7748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Про кошек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собак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84–87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Зачем люди приручили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кошек и собак?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некоторыми породами кошек и собак, а также их ролью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жизни человека; воспитывать любовь к животным, ответственность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за содержание домашних питомцев, бережное отношение к ним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Охо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>тничьи</w:t>
            </w:r>
            <w:r w:rsidR="005C13E6" w:rsidRPr="004627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декоратив</w:t>
            </w:r>
          </w:p>
          <w:p w:rsidR="003E7748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ные, служебные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 xml:space="preserve"> породис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тые, дворняжки, порода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узнают о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породах кошек и собак, их роли в жизни человека.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различать изученные породы, приводить примеры пород собак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кошек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с помощью атласа-определителя.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3E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ную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задачу данного урока, стре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миться её выполнить, приме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нять установленные правила в плани</w:t>
            </w:r>
          </w:p>
          <w:p w:rsidR="005C13E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ровании способа решения,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</w:t>
            </w:r>
          </w:p>
          <w:p w:rsidR="005C13E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видеть возможности получения конкретного результата при реше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нии задачи, составлять общий план рассказа о домашнем питомце.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использовать тексты учебника как образец выполнения заданий, извлекать из дополнительной литературы нужную информацию. </w:t>
            </w:r>
          </w:p>
          <w:p w:rsidR="005C13E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обсуждать роль кошки и собаки в хозяйстве человека и создании благоприят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ной психологической атмосферы в доме, осуществлять взаимный контроль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самостоятельность и личную ответственность за свои поступки; имеют установк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>у на здоровый образ жизни; осо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знают ответственность человека за общее благополучие, личную ответственность за содержание домашних питомцев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69" w:rsidRPr="00462773" w:rsidTr="00646E55">
        <w:trPr>
          <w:trHeight w:val="517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Красная книга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88–91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Почему Красную книгу назвали Красной?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мерами по сохранению и увеличению численности редких растений и животных; рассказать о Красной книге; расширить и углу-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бить знания о редких животных и растениях родного края; воспитывать бережное отношение к природе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Красная книга, редкие, исчезающие виды животных и растений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узнают, что такое Красная книга, какие расте ния и животные в неё внесены, позна</w:t>
            </w:r>
          </w:p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комятся с мера ми по сохранению и увеличению числе</w:t>
            </w:r>
          </w:p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нности редких живо</w:t>
            </w:r>
          </w:p>
          <w:p w:rsidR="008F7B69" w:rsidRPr="00462773" w:rsidRDefault="008F7B69" w:rsidP="00646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тных и растений, </w:t>
            </w:r>
          </w:p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находить необходи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мую информацию в дополни тельной литературе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береж ное отношение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к природе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3E6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</w:p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миться её выполнить, составлять общий план рассказа о редком растении и животном, оценивать свои достижения на уроке. </w:t>
            </w:r>
          </w:p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читать тексты учебника и использовать получе</w:t>
            </w:r>
          </w:p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нную информацию для подгото</w:t>
            </w:r>
          </w:p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вки собственного рассказа о Крас</w:t>
            </w:r>
          </w:p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ной книге, подготовить с помо</w:t>
            </w:r>
          </w:p>
          <w:p w:rsidR="008F7B69" w:rsidRPr="00462773" w:rsidRDefault="008F7B69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щью дополнительной литературы, Интернета сообщение о растении или животном из Кр</w:t>
            </w:r>
            <w:r w:rsidR="00646E55" w:rsidRPr="00462773">
              <w:rPr>
                <w:rFonts w:ascii="Times New Roman" w:hAnsi="Times New Roman"/>
                <w:sz w:val="20"/>
                <w:szCs w:val="20"/>
              </w:rPr>
              <w:t xml:space="preserve">асной книги </w:t>
            </w:r>
          </w:p>
          <w:p w:rsidR="00646E55" w:rsidRPr="00462773" w:rsidRDefault="008F7B69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работа в группе, договариваться о распре</w:t>
            </w:r>
          </w:p>
          <w:p w:rsidR="00646E55" w:rsidRPr="00462773" w:rsidRDefault="008F7B69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делении функций и ролей в совме</w:t>
            </w:r>
          </w:p>
          <w:p w:rsidR="00646E55" w:rsidRPr="00462773" w:rsidRDefault="008F7B69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стной деятельности; разрешать конфликты на основе учёта инте</w:t>
            </w:r>
          </w:p>
          <w:p w:rsidR="008F7B69" w:rsidRPr="00462773" w:rsidRDefault="008F7B69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ресов и позиций всех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ответственность за свои поступки, экологическая культура: ценностное отношение к природному миру, готовность следовать нор-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мам природоохранного, нерасточительного поведения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69" w:rsidRPr="00462773" w:rsidTr="008F7B69">
        <w:trPr>
          <w:jc w:val="center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Будь природе другом!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Проект «Красная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книга, или Возьмем под защиту»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задач).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92–97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Как поступают друзья природы? Что угрожает природе?</w:t>
            </w:r>
          </w:p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Цели: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обобщить представлени</w:t>
            </w:r>
            <w:r w:rsidR="00646E55" w:rsidRPr="00462773">
              <w:rPr>
                <w:rFonts w:ascii="Times New Roman" w:hAnsi="Times New Roman"/>
                <w:sz w:val="20"/>
                <w:szCs w:val="20"/>
              </w:rPr>
              <w:t>я о фак</w:t>
            </w:r>
          </w:p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торах, угрожающих живой природе; учить уважительному отно</w:t>
            </w:r>
          </w:p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шению к живым орга</w:t>
            </w:r>
          </w:p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низмам; сформулиро</w:t>
            </w:r>
          </w:p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важнейшие пра</w:t>
            </w:r>
          </w:p>
          <w:p w:rsidR="00646E55" w:rsidRPr="00462773" w:rsidRDefault="00646E55" w:rsidP="00646E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вила поведения в при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>роде, направлен</w:t>
            </w:r>
          </w:p>
          <w:p w:rsidR="00646E55" w:rsidRPr="00462773" w:rsidRDefault="00646E55" w:rsidP="00646E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ные на её сбережение 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>подготовить учащи</w:t>
            </w:r>
          </w:p>
          <w:p w:rsidR="008F7B69" w:rsidRPr="00462773" w:rsidRDefault="00646E55" w:rsidP="00646E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хся к выполнению проекта 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>; создать оптимальные условия для проявления каждым учеником творчества, изобретательности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Экологические знаки, друзья природы, охрана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природы, факторы, правила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какие поступки людей разрушают природу, а какие помогают её защи</w:t>
            </w:r>
          </w:p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тить; осознают, что нельзя быть жесто</w:t>
            </w:r>
          </w:p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кими по отноше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нию 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>к любому живо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му существу.</w:t>
            </w:r>
          </w:p>
          <w:p w:rsidR="00646E55" w:rsidRPr="00462773" w:rsidRDefault="008F7B69" w:rsidP="00646E5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научатся анализировать </w:t>
            </w:r>
            <w:r w:rsidR="00646E55" w:rsidRPr="00462773">
              <w:rPr>
                <w:rFonts w:ascii="Times New Roman" w:hAnsi="Times New Roman"/>
                <w:sz w:val="20"/>
                <w:szCs w:val="20"/>
              </w:rPr>
              <w:t>ф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ак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торы, угрожающие живой природе, будут учиться читать и рисовать экологические знаки.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формулировать выводы из изученного материала; оценивать свои достижения в выполнении проекта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 миться её выполнить; составлять план и последовательность дейст</w:t>
            </w:r>
          </w:p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вий; использовать речь для регуля</w:t>
            </w:r>
          </w:p>
          <w:p w:rsidR="00646E55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ции своего действия;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соотносить способ дейс</w:t>
            </w:r>
            <w:r w:rsidR="00646E55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вия и его результат с заданным эталоном с целью обна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ружения отклонений и отличий от эталона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 схеме в учеб</w:t>
            </w:r>
          </w:p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нике анализировать факторы, угро</w:t>
            </w:r>
          </w:p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жающие живой природе; знакоми</w:t>
            </w:r>
          </w:p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с Правилами друзей природы и экологическими знаками; пред</w:t>
            </w:r>
          </w:p>
          <w:p w:rsidR="00646E55" w:rsidRPr="00462773" w:rsidRDefault="008F7B69" w:rsidP="008F7B6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лагать аналогичные правила, рисовать условные знаки к ним; извлекать информацию из различ </w:t>
            </w:r>
            <w:r w:rsidR="00646E55" w:rsidRPr="00462773">
              <w:rPr>
                <w:rFonts w:ascii="Times New Roman" w:hAnsi="Times New Roman"/>
                <w:sz w:val="20"/>
                <w:szCs w:val="20"/>
              </w:rPr>
              <w:t>ных источников;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соствлять собст</w:t>
            </w:r>
          </w:p>
          <w:p w:rsidR="008F7B69" w:rsidRPr="00462773" w:rsidRDefault="008F7B69" w:rsidP="008F7B6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венную Красную к</w:t>
            </w:r>
            <w:r w:rsidR="00646E55" w:rsidRPr="00462773">
              <w:rPr>
                <w:rFonts w:ascii="Times New Roman" w:hAnsi="Times New Roman"/>
                <w:sz w:val="20"/>
                <w:szCs w:val="20"/>
              </w:rPr>
              <w:t>нигу.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распреде лять обязанности по выполнению проекта; предлагать помощь и сотрудничество; прогнозировать возникновение конфликтов при наличии разных точек зрения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 самостоятельность и личную ответственность за свои поступки,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экологическую культуру: ценностное отношение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к природному миру, готовность следовать нормам </w:t>
            </w:r>
          </w:p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природоохранного, нерасточительного поведения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69" w:rsidRPr="00462773" w:rsidTr="008F7B69">
        <w:trPr>
          <w:jc w:val="center"/>
        </w:trPr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B69" w:rsidRPr="00462773" w:rsidRDefault="008F7B6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E55" w:rsidRPr="00462773" w:rsidTr="00051535">
        <w:trPr>
          <w:jc w:val="center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Прове рим себя и оценим свои достиже ния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(обобще ние и систематизация знаний)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98–102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Какое задание было самым трудным?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проверить знания и умения учащихся; формировать умение адекватно оценивать свои достижения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Оценка, отметка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оценивать свои достижения, выпо лнять тестовые задания учебника.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формулировать выводы из изученного материала; оценивать бережное 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 миться её выполнить; оценивать правильность/ неправильность предложенных ответов; формиро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адекватную само оценку в соответствии с набранными баллами.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выполнять тес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товые задания учебника, заполне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ние предложенных схем с опорой на прочитанный текст;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использо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общие приёмы решения задач.</w:t>
            </w:r>
          </w:p>
          <w:p w:rsidR="00646E55" w:rsidRPr="00462773" w:rsidRDefault="00646E55" w:rsidP="008F7B6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646E55" w:rsidP="008F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Сохраняют внутреннюю позиция школьника на основе положительного отношения к школе; принимают образ «хорошего ученика»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E55" w:rsidRPr="00462773" w:rsidTr="00051535">
        <w:trPr>
          <w:jc w:val="center"/>
        </w:trPr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или потребительское отношение к природе</w:t>
            </w:r>
          </w:p>
        </w:tc>
        <w:tc>
          <w:tcPr>
            <w:tcW w:w="34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69" w:rsidRPr="00462773" w:rsidTr="008F7B69">
        <w:trPr>
          <w:jc w:val="center"/>
        </w:trPr>
        <w:tc>
          <w:tcPr>
            <w:tcW w:w="149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B69" w:rsidRPr="00462773" w:rsidRDefault="008F7B69" w:rsidP="006007F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Жизнь города и села (10 ч)</w:t>
            </w:r>
          </w:p>
        </w:tc>
      </w:tr>
      <w:tr w:rsidR="003E7748" w:rsidRPr="00462773" w:rsidTr="00387496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7748" w:rsidRPr="00462773" w:rsidRDefault="008F7B69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такое экономи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(постановка учебной задачи, поиск ее реше-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ния)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104–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Что такое экономика? Для чего нужна экономика в обществе, в жизни человека, семьи?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познакомить с целями и задачами раздела, с понятием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«экономика»,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важными в экономическом отношении предприятиями своего города; выделить отдельные части (отрасли) экономики и показать взаимосвязь этих частей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Экономика, отрасли, рассказ по плану, сельское хозяйство, промышлен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ность, строительст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во, транспорт, торговля, деньги экономика родного края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узнают значение слова «экономика»; осознаю</w:t>
            </w:r>
            <w:r w:rsidR="008F7B69" w:rsidRPr="00462773">
              <w:rPr>
                <w:rFonts w:ascii="Times New Roman" w:hAnsi="Times New Roman"/>
                <w:sz w:val="20"/>
                <w:szCs w:val="20"/>
              </w:rPr>
              <w:t>т сопричастность чле</w:t>
            </w:r>
            <w:r w:rsidRPr="00462773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нов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семьи </w:t>
            </w:r>
            <w:r w:rsidR="008F7B69" w:rsidRPr="00462773">
              <w:rPr>
                <w:rFonts w:ascii="Times New Roman" w:hAnsi="Times New Roman"/>
                <w:spacing w:val="-15"/>
                <w:sz w:val="20"/>
                <w:szCs w:val="20"/>
              </w:rPr>
              <w:t>к облас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тям экономики страны.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называть составные части экономики и объяснять их взаимосвязь.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готовить сообщение; читать предложенный текст,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находить в нем ответы на поставленные вопросы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E55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976683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раздела и данного уро</w:t>
            </w:r>
          </w:p>
          <w:p w:rsidR="00646E55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ка, стремиться их выпол</w:t>
            </w:r>
            <w:r w:rsidR="00976683" w:rsidRPr="00462773">
              <w:rPr>
                <w:rFonts w:ascii="Times New Roman" w:hAnsi="Times New Roman"/>
                <w:sz w:val="20"/>
                <w:szCs w:val="20"/>
              </w:rPr>
              <w:t>н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ить; фор</w:t>
            </w:r>
          </w:p>
          <w:p w:rsidR="00646E55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мулировать собственные вопросы по тексту; оцени</w:t>
            </w:r>
            <w:r w:rsidR="00976683" w:rsidRPr="00462773">
              <w:rPr>
                <w:rFonts w:ascii="Times New Roman" w:hAnsi="Times New Roman"/>
                <w:sz w:val="20"/>
                <w:szCs w:val="20"/>
              </w:rPr>
              <w:t>вать ответы одно</w:t>
            </w:r>
          </w:p>
          <w:p w:rsidR="00646E55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классников; определять по фото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графиям деньги разных стран.</w:t>
            </w:r>
          </w:p>
          <w:p w:rsidR="00646E55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взаимосвязи отраслей экономики при производстве опре</w:t>
            </w:r>
            <w:r w:rsidR="00646E55" w:rsidRPr="00462773">
              <w:rPr>
                <w:rFonts w:ascii="Times New Roman" w:hAnsi="Times New Roman"/>
                <w:sz w:val="20"/>
                <w:szCs w:val="20"/>
              </w:rPr>
              <w:t>д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елённых продуктов; моделировать взаимо</w:t>
            </w:r>
          </w:p>
          <w:p w:rsidR="00646E55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связи отраслей экономики самос</w:t>
            </w:r>
          </w:p>
          <w:p w:rsidR="00646E55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тоятельно предложенным спосо</w:t>
            </w:r>
          </w:p>
          <w:p w:rsidR="00646E55" w:rsidRPr="00462773" w:rsidRDefault="00646E5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бом; извлекать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из различных исто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чников сведения об экономике и важнейших в экономическом отношении предприятиях региона и своего города.</w:t>
            </w:r>
          </w:p>
          <w:p w:rsidR="00646E55" w:rsidRPr="00462773" w:rsidRDefault="003E7748" w:rsidP="00646E55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формулиро</w:t>
            </w:r>
          </w:p>
          <w:p w:rsidR="00207A9A" w:rsidRPr="00462773" w:rsidRDefault="003E7748" w:rsidP="00646E55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собственное мнение и пози</w:t>
            </w:r>
          </w:p>
          <w:p w:rsidR="00207A9A" w:rsidRPr="00462773" w:rsidRDefault="003E7748" w:rsidP="00646E55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цию; задавать вопросы; строить понятные для партнёра высказы</w:t>
            </w:r>
          </w:p>
          <w:p w:rsidR="003E7748" w:rsidRPr="00462773" w:rsidRDefault="003E7748" w:rsidP="00646E55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вания,  работать в паре, со взрослыми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Приобретают начальные навыки адаптации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в динамично изменяющемся мире; осознают ответственность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человека за общее благополучие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87496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976683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Из чего что </w:t>
            </w:r>
            <w:r w:rsidR="00976683" w:rsidRPr="00462773">
              <w:rPr>
                <w:rFonts w:ascii="Times New Roman" w:hAnsi="Times New Roman"/>
                <w:sz w:val="20"/>
                <w:szCs w:val="20"/>
              </w:rPr>
              <w:t>сделано. Прак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тическая работа</w:t>
            </w:r>
          </w:p>
          <w:p w:rsidR="003E7748" w:rsidRPr="00462773" w:rsidRDefault="00976683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</w:t>
            </w:r>
            <w:r w:rsidR="003E7748"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дач).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108–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такое рукотвор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ный мир? Во что прев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ращается глина? Как рождается книга? Как делают шерстяные вещи?</w:t>
            </w:r>
          </w:p>
          <w:p w:rsidR="00207A9A" w:rsidRPr="00462773" w:rsidRDefault="003E7748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="00207A9A" w:rsidRPr="00462773">
              <w:rPr>
                <w:rFonts w:ascii="Times New Roman" w:hAnsi="Times New Roman"/>
                <w:sz w:val="20"/>
                <w:szCs w:val="20"/>
              </w:rPr>
              <w:t>познакомить с природными ма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тери</w:t>
            </w:r>
          </w:p>
          <w:p w:rsidR="00207A9A" w:rsidRPr="00462773" w:rsidRDefault="003E7748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алами, из которых сделаны различн</w:t>
            </w:r>
            <w:r w:rsidR="00976683" w:rsidRPr="00462773">
              <w:rPr>
                <w:rFonts w:ascii="Times New Roman" w:hAnsi="Times New Roman"/>
                <w:sz w:val="20"/>
                <w:szCs w:val="20"/>
              </w:rPr>
              <w:t>ые предметы; формиро</w:t>
            </w:r>
          </w:p>
          <w:p w:rsidR="00207A9A" w:rsidRPr="00462773" w:rsidRDefault="00976683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элемен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тарные представления о неко</w:t>
            </w:r>
          </w:p>
          <w:p w:rsidR="00207A9A" w:rsidRPr="00462773" w:rsidRDefault="003E7748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торых производствен</w:t>
            </w:r>
          </w:p>
          <w:p w:rsidR="00207A9A" w:rsidRPr="00462773" w:rsidRDefault="003E7748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ных процессах, начи</w:t>
            </w:r>
          </w:p>
          <w:p w:rsidR="00207A9A" w:rsidRPr="00462773" w:rsidRDefault="003E7748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ная с добычи </w:t>
            </w:r>
            <w:r w:rsidR="00207A9A" w:rsidRPr="00462773">
              <w:rPr>
                <w:rFonts w:ascii="Times New Roman" w:hAnsi="Times New Roman"/>
                <w:sz w:val="20"/>
                <w:szCs w:val="20"/>
              </w:rPr>
              <w:t>сырья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 природе и заканчивая получением готового продук</w:t>
            </w:r>
            <w:r w:rsidR="00207A9A" w:rsidRPr="00462773">
              <w:rPr>
                <w:rFonts w:ascii="Times New Roman" w:hAnsi="Times New Roman"/>
                <w:sz w:val="20"/>
                <w:szCs w:val="20"/>
              </w:rPr>
              <w:t xml:space="preserve">та;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воспиты</w:t>
            </w:r>
            <w:r w:rsidR="00207A9A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вать бере</w:t>
            </w:r>
            <w:r w:rsidR="00207A9A" w:rsidRPr="00462773">
              <w:rPr>
                <w:rFonts w:ascii="Times New Roman" w:hAnsi="Times New Roman"/>
                <w:sz w:val="20"/>
                <w:szCs w:val="20"/>
              </w:rPr>
              <w:t>жное отно</w:t>
            </w:r>
          </w:p>
          <w:p w:rsidR="003E7748" w:rsidRPr="00462773" w:rsidRDefault="00207A9A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шение к природным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богатствам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Изделие, труд людей, материал, природные богатства, рукотворный мир, при-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родный материал,  простейшие производственные цепочки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9A" w:rsidRPr="00462773" w:rsidRDefault="00976683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узнают, из чего и как люди из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готавливают разли</w:t>
            </w:r>
          </w:p>
          <w:p w:rsidR="00207A9A" w:rsidRPr="00462773" w:rsidRDefault="00207A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чные изделия, как ис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пользуются при</w:t>
            </w:r>
          </w:p>
          <w:p w:rsidR="003E7748" w:rsidRPr="00462773" w:rsidRDefault="00207A9A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родные материалы для изготов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ления разных предметов.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классифицировать предметы по хара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ктеру материала, изображать произ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водственные цепо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чки с помощью моделей.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формули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ровать выводы из изученного матери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ала; оценивать свои достижения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на уроке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стреми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её выполнить; выполнять кор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рекцию действий при работе в группе;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предвосхищать результат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моделировать,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контролировать, оцени</w:t>
            </w:r>
            <w:r w:rsidR="00207A9A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ать и кор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ректировать процесс и результат деятельности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при работе</w:t>
            </w:r>
            <w:r w:rsidR="00976683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над зада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</w:t>
            </w:r>
            <w:r w:rsidR="00976683" w:rsidRPr="00462773">
              <w:rPr>
                <w:rFonts w:ascii="Times New Roman" w:hAnsi="Times New Roman"/>
                <w:sz w:val="20"/>
                <w:szCs w:val="20"/>
              </w:rPr>
              <w:t>иями в учебни</w:t>
            </w:r>
            <w:r w:rsidR="00207A9A" w:rsidRPr="00462773">
              <w:rPr>
                <w:rFonts w:ascii="Times New Roman" w:hAnsi="Times New Roman"/>
                <w:sz w:val="20"/>
                <w:szCs w:val="20"/>
              </w:rPr>
              <w:t>к</w:t>
            </w:r>
            <w:r w:rsidR="00976683" w:rsidRPr="00462773">
              <w:rPr>
                <w:rFonts w:ascii="Times New Roman" w:hAnsi="Times New Roman"/>
                <w:sz w:val="20"/>
                <w:szCs w:val="20"/>
              </w:rPr>
              <w:t>е; выбирать наи</w:t>
            </w:r>
          </w:p>
          <w:p w:rsidR="00207A9A" w:rsidRPr="00462773" w:rsidRDefault="00976683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бо</w:t>
            </w:r>
            <w:r w:rsidR="003E7748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лее эффективные способы реше</w:t>
            </w:r>
          </w:p>
          <w:p w:rsidR="00207A9A" w:rsidRPr="00462773" w:rsidRDefault="00207A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задач; </w:t>
            </w:r>
            <w:r w:rsidR="003E7748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создавать и преобразо</w:t>
            </w:r>
          </w:p>
          <w:p w:rsidR="00207A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вывать модели и схемы для реше</w:t>
            </w:r>
          </w:p>
          <w:p w:rsidR="00207A9A" w:rsidRPr="00462773" w:rsidRDefault="003E7748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ния задач; применять правила и пользоваться инструкциями и освоенными закономерностями</w:t>
            </w:r>
            <w:r w:rsidR="00207A9A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адекватно оценивать собственное поведение и поведение окружающих; оказы</w:t>
            </w:r>
          </w:p>
          <w:p w:rsidR="00207A9A" w:rsidRPr="00462773" w:rsidRDefault="003E7748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в сотрудничестве взаимопо</w:t>
            </w:r>
          </w:p>
          <w:p w:rsidR="00207A9A" w:rsidRPr="00462773" w:rsidRDefault="003E7748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мощь;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аргументировать свою пози</w:t>
            </w:r>
          </w:p>
          <w:p w:rsidR="00207A9A" w:rsidRPr="00462773" w:rsidRDefault="003E7748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цию</w:t>
            </w:r>
            <w:r w:rsidR="00976683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и координировать её с позици</w:t>
            </w:r>
          </w:p>
          <w:p w:rsidR="003E7748" w:rsidRPr="00462773" w:rsidRDefault="003E7748" w:rsidP="00207A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ями партнеров</w:t>
            </w:r>
            <w:r w:rsidR="00207A9A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Приобретают начальные навыки адаптации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динамично изменяющемся мире; осознают ответственность человека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за общее благополучие; проявляют бережное отношение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к вещам, уважительное отношение к труду; имеют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выраженную устойчивую учебно-познавательную мотивация учения;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87496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434115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115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 пост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роить дом.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Виртуальная экскур</w:t>
            </w:r>
            <w:r w:rsidR="00434115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сия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(решение частных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У.,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112–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115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построить дом? </w:t>
            </w: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дать представление о технологии строительства городского и сельского домов; познакомить с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видами строительной техники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115" w:rsidRPr="00462773" w:rsidRDefault="0043411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Изба, юрта, много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 xml:space="preserve">этажный каменный (бетонный) дом, строительная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техника, строитель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ные специальности, бригада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115" w:rsidRPr="00462773" w:rsidRDefault="0043411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Знания:</w:t>
            </w:r>
            <w:r w:rsidR="005A69C4"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 xml:space="preserve">узнают, </w:t>
            </w:r>
          </w:p>
          <w:p w:rsidR="005A69C4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 работают стро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ители в городе и селе.</w:t>
            </w:r>
          </w:p>
          <w:p w:rsidR="005A69C4" w:rsidRPr="00462773" w:rsidRDefault="0043411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  <w:r w:rsidR="005A69C4"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научатся узнавать различные строительные маши</w:t>
            </w:r>
            <w:r w:rsidR="00920307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69C4" w:rsidRPr="00462773">
              <w:rPr>
                <w:rFonts w:ascii="Times New Roman" w:hAnsi="Times New Roman"/>
                <w:sz w:val="20"/>
                <w:szCs w:val="20"/>
              </w:rPr>
              <w:t xml:space="preserve">ны и материалы,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выявлять характе</w:t>
            </w:r>
          </w:p>
          <w:p w:rsidR="005A69C4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рные особенности возведения многоэ</w:t>
            </w:r>
          </w:p>
          <w:p w:rsidR="005A69C4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тажного и одноэ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та</w:t>
            </w:r>
            <w:r w:rsidR="005A69C4" w:rsidRPr="00462773">
              <w:rPr>
                <w:rFonts w:ascii="Times New Roman" w:hAnsi="Times New Roman"/>
                <w:sz w:val="20"/>
                <w:szCs w:val="20"/>
              </w:rPr>
              <w:t xml:space="preserve">жного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домов.</w:t>
            </w:r>
          </w:p>
          <w:p w:rsidR="00434115" w:rsidRPr="00462773" w:rsidRDefault="0043411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="005A69C4"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исполь</w:t>
            </w:r>
          </w:p>
          <w:p w:rsidR="005A69C4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зовать свои наблю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дения в разных видах деятельности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115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</w:p>
          <w:p w:rsidR="005A69C4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стреми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её выполнить; проводить сам</w:t>
            </w:r>
            <w:r w:rsidR="005A69C4" w:rsidRPr="00462773">
              <w:rPr>
                <w:rFonts w:ascii="Times New Roman" w:hAnsi="Times New Roman"/>
                <w:sz w:val="20"/>
                <w:szCs w:val="20"/>
              </w:rPr>
              <w:t>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проверку, оценивать ответы одноклассников.</w:t>
            </w:r>
          </w:p>
          <w:p w:rsidR="005A69C4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устанавливать аналогии и причинно-следствен</w:t>
            </w:r>
          </w:p>
          <w:p w:rsidR="005A69C4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ные связи; обрабатывать и анали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зировать информацию; строить монологические рассуждения.</w:t>
            </w:r>
          </w:p>
          <w:p w:rsidR="005A69C4" w:rsidRPr="00462773" w:rsidRDefault="003E7748" w:rsidP="00434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строить поня</w:t>
            </w:r>
          </w:p>
          <w:p w:rsidR="003E7748" w:rsidRPr="00462773" w:rsidRDefault="003E7748" w:rsidP="005A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тные</w:t>
            </w:r>
            <w:r w:rsidR="00434115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для партнёра высказывания; задавать вопросы, необходимые для организации собственной деятельности и сотрудничества с партнёром;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аргументировать свою позицию и координировать её с позициями партнеров</w:t>
            </w:r>
            <w:r w:rsidR="005A69C4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Приобретают начальные навыки адаптации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в динамично изменяющемся мире; проявляют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компетентность в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реализации основ гражданской идентичности в поступках и деятельности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9C4" w:rsidRPr="00462773" w:rsidTr="005A69C4">
        <w:trPr>
          <w:trHeight w:val="488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Какой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бывает транс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порт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(реше-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116–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Какой вид транспорта самый важный? Сколько видов транспорта известны?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помочь учащимся обобщить имеющиеся знания о видах транспорта; дать первоначальное представление об истории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его развития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Транспорт, виды транспорта, номера телефонов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экстренного вызова: 01, 02, 03. История развития транспорта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на какие виды можно разделить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будут учи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рассказывать об истории разви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тия транспорта; нау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чатся классифици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ровать транспорт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ные средства, при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водить примеры транспортных сре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дств каждого вида.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запомнить номера телефонов экстренного вызова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 миться её выполнить; оцени вать свои достижения на уроке.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анализировать схемы и выделять основания для классификации; узнавать по фото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графиям транспорт служб экстре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нного вызова; соотносить его с номерами телефонов экстренного вызова, обозначать соответствие стрелками; читать текст учебника, находить названные в нем маши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ны; приводить примеры транспорт ных средств каждого вида.</w:t>
            </w:r>
          </w:p>
          <w:p w:rsidR="005A69C4" w:rsidRPr="00462773" w:rsidRDefault="005A69C4" w:rsidP="005A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определять общую цель и пути ее достиже</w:t>
            </w:r>
          </w:p>
          <w:p w:rsidR="005A69C4" w:rsidRPr="00462773" w:rsidRDefault="005A69C4" w:rsidP="005A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ния; осуществлять взаимный конт</w:t>
            </w:r>
          </w:p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роль; работать в паре, в группе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69C4" w:rsidRPr="00462773" w:rsidRDefault="005A69C4" w:rsidP="005A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Принимают образ «хорошего ученика»; проявляют самостоятель</w:t>
            </w:r>
          </w:p>
          <w:p w:rsidR="005A69C4" w:rsidRPr="00462773" w:rsidRDefault="005A69C4" w:rsidP="005A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ность и личную ответственность за свои поступки; имеют установку на здоровый образ жизни; осознают ответственность человека за общее благополучие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69C4" w:rsidRPr="00462773" w:rsidRDefault="005A69C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307" w:rsidRPr="00462773" w:rsidTr="00F052B7">
        <w:trPr>
          <w:trHeight w:val="351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Культура и образование.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Виртуальная экскурсия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120–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Что общего у цирка и театра, школы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института?</w:t>
            </w:r>
          </w:p>
          <w:p w:rsidR="00387496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дать представ</w:t>
            </w:r>
          </w:p>
          <w:p w:rsidR="00387496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ление о культурных и образовательных учреждениях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>, на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учить различать учреждения культу</w:t>
            </w:r>
          </w:p>
          <w:p w:rsidR="00387496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ры и образования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приводить соотве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тств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>ующие примеры; познакомить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 первым музеем России – Кунсткамерой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Учреждения культуры и образования: школа, институт, университет, музей, театр, цирк, кунсткамера. Виртуальная 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307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="00920307" w:rsidRPr="00462773">
              <w:rPr>
                <w:rFonts w:ascii="Times New Roman" w:hAnsi="Times New Roman"/>
                <w:sz w:val="20"/>
                <w:szCs w:val="20"/>
              </w:rPr>
              <w:t>узнают, какие бывают учре</w:t>
            </w:r>
            <w:r w:rsidR="00F052B7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0307" w:rsidRPr="00462773">
              <w:rPr>
                <w:rFonts w:ascii="Times New Roman" w:hAnsi="Times New Roman"/>
                <w:sz w:val="20"/>
                <w:szCs w:val="20"/>
              </w:rPr>
              <w:t>ждения культуры и образования.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тся различать уч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>реж</w:t>
            </w:r>
            <w:r w:rsidR="00F052B7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дения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куль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>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уры и образования, приво</w:t>
            </w:r>
            <w:r w:rsidR="00F052B7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дить соответствую</w:t>
            </w:r>
            <w:r w:rsidR="00F052B7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щие примеры, обсу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ждать, какую роль они играют в нашей жизни.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>авать по фотографии наиболее из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вестные учреждения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FD9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стреми</w:t>
            </w:r>
          </w:p>
          <w:p w:rsidR="00735FD9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её выполнить; предлагать воп</w:t>
            </w:r>
          </w:p>
          <w:p w:rsidR="00735FD9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росы к тексту; отвечать на вопро</w:t>
            </w:r>
          </w:p>
          <w:p w:rsidR="00735FD9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сы одноклассников; адекватно вос</w:t>
            </w:r>
          </w:p>
          <w:p w:rsidR="00735FD9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принимать пред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 xml:space="preserve">ложения по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испра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влению допущенных ошибок.</w:t>
            </w:r>
          </w:p>
          <w:p w:rsidR="00735FD9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посещать музеи и рассказывать о них; проводить виртуальную экскурсию с помо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щью Интернета; извлекать из учебника нужную информацию.</w:t>
            </w:r>
          </w:p>
          <w:p w:rsidR="00735FD9" w:rsidRPr="00462773" w:rsidRDefault="00920307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строить моно</w:t>
            </w:r>
          </w:p>
          <w:p w:rsidR="00920307" w:rsidRPr="00462773" w:rsidRDefault="00920307" w:rsidP="00735FD9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логическое высказывание; вести устный диалог; слушать собеседника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Принимают образ «хорошего ученика»; воспринимают  гражданскую идентичность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форме осознания «Я» как гражданина России; испытывают чувства сопричастности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 гордости</w:t>
            </w:r>
          </w:p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за свою Родину, народ и историю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307" w:rsidRPr="00462773" w:rsidRDefault="00920307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87496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Все профессии важны. Проект «Профессии»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(реше-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ние частных задач).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124–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общего у тракториста, шофёра, агронома, пекаря, мукомола и комбайнёра?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обогатить знания о разнообразии профессий, их роли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экономике и жизни людей; воспитывать уважительное и доброе отношение к людям разных профессий; начать подготовку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 выполнению проекта «Профессии»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Профессии, труд, разнообразие профессий, их роль в экономике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 в жизни людей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 о разнообразии про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фессий, обсудят их роль в нашей жизни.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научатся определять 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>н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азва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ния профессий по характеру деятельности.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рассказы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о профессиях своих родителей и старших членов сво</w:t>
            </w:r>
          </w:p>
          <w:p w:rsidR="00735FD9" w:rsidRPr="00462773" w:rsidRDefault="00735FD9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ей семьи.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стреми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предвидеть воз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можности получения конкретного результата при решении задачи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; вносить необходимые коррективы в действие после его завершения на основе его оценки и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учёта сделанных ошибок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устанавлива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>ть взаимо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связь труда людей разных профессий; формулировать выво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ды из изученного материала; соста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влять рассказы о профессиях род</w:t>
            </w:r>
          </w:p>
          <w:p w:rsidR="00735FD9" w:rsidRPr="00462773" w:rsidRDefault="003E7748" w:rsidP="00735F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ных и знакомых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распределять обязанности по подготовке проек</w:t>
            </w:r>
          </w:p>
          <w:p w:rsidR="00735FD9" w:rsidRPr="00462773" w:rsidRDefault="003E7748" w:rsidP="00735F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та; интервьюировать респонден</w:t>
            </w:r>
          </w:p>
          <w:p w:rsidR="00735FD9" w:rsidRPr="00462773" w:rsidRDefault="003E7748" w:rsidP="00735F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тов; аргументировать свою пози</w:t>
            </w:r>
          </w:p>
          <w:p w:rsidR="00735FD9" w:rsidRPr="00462773" w:rsidRDefault="003E7748" w:rsidP="00735F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цию и координировать её с позици</w:t>
            </w:r>
          </w:p>
          <w:p w:rsidR="003E7748" w:rsidRPr="00462773" w:rsidRDefault="003E7748" w:rsidP="00735FD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ями партнёров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>.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Внутренняя позиции школьника на основе положительного отношения к школе, начальные навыки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адаптации в динамично изменяющемся мире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87496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гости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к зиме.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Экску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сия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Какую роль играет снег в жизни растений?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провести наблюдения за зимними изменениями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в неживой и живой природе; систематизировать и обогатить знания о природных связях; воспитывать любовь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к природе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Сезонные изменения, перелётные птицы, зимующие птицы, оседлые птицы, кормушки, пласт снега, оттепель, мороз, снего-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пад, силуэт дерева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о зимних изме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нениях в природе; системати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>з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ируют и обогатят знания о природных связях.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будут учиться проводить наблюдения за зимними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погодными явле ниями, рассказы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вать о своих наблюдениях.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соблю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дать правила поведения в природе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стреми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её выполнить; оценивать свои достижения и поведение во время экскурсии.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наблюдать над зимними погодными явле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ниями; исследовать пласт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снега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>,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опреде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лять деревья по их силуэтам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 опи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саниям в атласе-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>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пределителе; рас</w:t>
            </w:r>
          </w:p>
          <w:p w:rsidR="00735FD9" w:rsidRPr="00462773" w:rsidRDefault="003E7748" w:rsidP="0073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познавать осыпавшиеся на снег плоды и семена растений,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 xml:space="preserve"> следы животных.</w:t>
            </w:r>
          </w:p>
          <w:p w:rsidR="003E7748" w:rsidRPr="00462773" w:rsidRDefault="003E7748" w:rsidP="00735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46277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>для решения коммуни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кативных и познавательных задач, ставить вопросы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экологическую культуру: ценностное отношение к природному миру, готовность следовать нормам природоохран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ного, нерасточитель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ного, здоровьесберегающего поведения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C66" w:rsidRPr="00462773" w:rsidTr="00387496">
        <w:trPr>
          <w:trHeight w:val="4032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гости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к зиме</w:t>
            </w:r>
          </w:p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130–</w:t>
            </w:r>
          </w:p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Что изменилось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живой и неживой природе с приходом зимы?</w:t>
            </w:r>
          </w:p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обобщить наблюдения над зимними природными явлениями; раскрыть связи между </w:t>
            </w:r>
          </w:p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живой и неживой природой 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Сезонные изменения, перелётные птицы, зимующие птицы, оседлые птицы, </w:t>
            </w:r>
          </w:p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кормушки 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уточнят знания о зимних изменениях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природе.</w:t>
            </w:r>
          </w:p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будут учиться расска зывать о своих наблюдениях в природе родного </w:t>
            </w:r>
          </w:p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края, обобщать свои наблюдения.</w:t>
            </w:r>
          </w:p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правильно вести себя на улице зимой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понимать учеб ную задачу данного урока, стре миться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устанав ливать соответствие получен ного результата поставленной цели.</w:t>
            </w:r>
          </w:p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поиск и выделе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ние необходимой информации, анализ и обработка информации.</w:t>
            </w:r>
          </w:p>
          <w:p w:rsidR="002A6C66" w:rsidRPr="00462773" w:rsidRDefault="002A6C66" w:rsidP="002A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определять общую цель и пути ее достиже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ния; осуществлять взаи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>м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ный кон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троль;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аргументировать свою пози</w:t>
            </w:r>
            <w:r w:rsidR="00387496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цию и координировать её с пози</w:t>
            </w:r>
            <w:r w:rsidR="00387496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циями партнеров в сотрудничес</w:t>
            </w:r>
            <w:r w:rsidR="00387496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тве при выработке общего реше</w:t>
            </w:r>
            <w:r w:rsidR="00387496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ния в совместной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49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самосто</w:t>
            </w:r>
          </w:p>
          <w:p w:rsidR="0038749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ятельность и лич</w:t>
            </w:r>
          </w:p>
          <w:p w:rsidR="0038749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ную ответстве</w:t>
            </w:r>
          </w:p>
          <w:p w:rsidR="002A6C66" w:rsidRPr="00462773" w:rsidRDefault="002A6C66" w:rsidP="00387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нность за свои поступки, экологи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ческую культуру: ценностное отно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шение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к природно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му миру, готов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ность следовать нормам природо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охранного, нерас</w:t>
            </w:r>
            <w:r w:rsidR="0038749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точитель ного, здоровьесберегающего поведения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C66" w:rsidRPr="00462773" w:rsidRDefault="002A6C6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87496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2A6C66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(конт</w:t>
            </w:r>
            <w:r w:rsidR="002A6C66"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роль знаний)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134–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Какое задание было самым трудным?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проверить знания и умения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учащихся; формировать умение адекватно оценивать свои достижения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Оценка, отметка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оценивать свои достижения.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формулировать выводы из изученного материала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миться её выполнить, оценивать правильность (неправильность) предложенных отв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>етов, стреми</w:t>
            </w:r>
          </w:p>
          <w:p w:rsidR="003E7748" w:rsidRPr="00462773" w:rsidRDefault="002A6C66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к фор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мированию адекватной самооценки в соответствии с набранными баллами.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выполнять тес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товые задания учебника;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исполь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общие приёмы решения задач.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Сохраняют внутреннюю позицию школьника на основе поло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>жительного от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ношения к школе; принимают образ «хорошего ученика»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87496">
        <w:trPr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2A6C66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C66" w:rsidRPr="00462773" w:rsidRDefault="003E7748" w:rsidP="002A6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Презентация проектов «Родной город», «Красная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 xml:space="preserve"> книга», «Профессии»</w:t>
            </w:r>
          </w:p>
          <w:p w:rsidR="003E7748" w:rsidRPr="00462773" w:rsidRDefault="002A6C66" w:rsidP="002A6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(рефлек</w:t>
            </w:r>
            <w:r w:rsidR="006042F0"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сия деятель</w:t>
            </w:r>
            <w:r w:rsidR="006042F0"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ности)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формировать умения представлять результаты проектной деятельности, адекватно оценивать свои достижения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7748" w:rsidRPr="00462773" w:rsidRDefault="006042F0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Публичное выступление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 xml:space="preserve">независимая оценка 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расширят и углубят свои знания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по выбранной теме;</w:t>
            </w:r>
          </w:p>
          <w:p w:rsidR="002A6C66" w:rsidRPr="00462773" w:rsidRDefault="003E7748" w:rsidP="002A6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научатся выступать 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>с подготовленным сообщением, отвечать на вопросы.</w:t>
            </w:r>
          </w:p>
          <w:p w:rsidR="003E7748" w:rsidRPr="00462773" w:rsidRDefault="002A6C66" w:rsidP="002A6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следуют правилам выступления перед аудиторией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понимать учеб</w:t>
            </w:r>
          </w:p>
          <w:p w:rsidR="00735FD9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стреми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её выполнить; оценивать сои достижения и достижения своих одноклассников.</w:t>
            </w:r>
          </w:p>
          <w:p w:rsidR="00735FD9" w:rsidRPr="00462773" w:rsidRDefault="003E7748" w:rsidP="002A6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иллюстрировать своё выступление наглядными материалами; оценивать информа</w:t>
            </w:r>
          </w:p>
          <w:p w:rsidR="002A6C66" w:rsidRPr="00462773" w:rsidRDefault="003E7748" w:rsidP="002A6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цию</w:t>
            </w: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>интерпретировать, обобщать; построить рассуждения.</w:t>
            </w:r>
          </w:p>
          <w:p w:rsidR="00735FD9" w:rsidRPr="00462773" w:rsidRDefault="002A6C66" w:rsidP="002A6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аргументи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>ро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>р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вать свою позицию и координиро</w:t>
            </w:r>
          </w:p>
          <w:p w:rsidR="00735FD9" w:rsidRPr="00462773" w:rsidRDefault="002A6C66" w:rsidP="002A6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её с позициями партнёров в сотрудничестве при выработке об</w:t>
            </w:r>
          </w:p>
          <w:p w:rsidR="00735FD9" w:rsidRPr="00462773" w:rsidRDefault="002A6C66" w:rsidP="002A6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щего решения в совместной дея</w:t>
            </w:r>
          </w:p>
          <w:p w:rsidR="00735FD9" w:rsidRPr="00462773" w:rsidRDefault="002A6C66" w:rsidP="002A6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тельности; адекватно оценивать собственное поведение и поведе</w:t>
            </w:r>
          </w:p>
          <w:p w:rsidR="003E7748" w:rsidRPr="00462773" w:rsidRDefault="002A6C66" w:rsidP="002A6C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ние окружающих; оказывать в сотрудничестве взаимопомощь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Сохраняют внутреннюю позицию школьн</w:t>
            </w:r>
            <w:r w:rsidR="00735FD9" w:rsidRPr="00462773">
              <w:rPr>
                <w:rFonts w:ascii="Times New Roman" w:hAnsi="Times New Roman"/>
                <w:sz w:val="20"/>
                <w:szCs w:val="20"/>
              </w:rPr>
              <w:t>ика на основе положительного от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ношения к школе; принимают </w:t>
            </w:r>
            <w:r w:rsidR="002A6C66" w:rsidRPr="00462773">
              <w:rPr>
                <w:rFonts w:ascii="Times New Roman" w:hAnsi="Times New Roman"/>
                <w:sz w:val="20"/>
                <w:szCs w:val="20"/>
              </w:rPr>
              <w:t>образ «хорошего ученика»; демонстрируют самостоятельность и личную ответственность за свои поступки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2F0" w:rsidRPr="00462773" w:rsidTr="00F77264">
        <w:trPr>
          <w:jc w:val="center"/>
        </w:trPr>
        <w:tc>
          <w:tcPr>
            <w:tcW w:w="149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42F0" w:rsidRPr="00462773" w:rsidRDefault="006042F0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Здоровье и безопасность (9 ч)</w:t>
            </w:r>
          </w:p>
        </w:tc>
      </w:tr>
      <w:tr w:rsidR="003E7748" w:rsidRPr="00462773" w:rsidTr="00387496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7748" w:rsidRPr="00462773" w:rsidRDefault="006042F0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Строение тела человека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(постановка учебной задачи, поиск ее решения)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4–7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Чем человек похож на зверя?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целями и задачами раздела; ввести понятия «внешнее» и «внутреннее строение тела человека; познакомить с частями и внутренними органами человека; дать первоначальное представление о работе внутренних органов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Внутреннее, внешнее строение, органы, организм, части тела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узнают, какие части тела человека относятся к внешнему строению, а какие – к внутреннему.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определять на своём теле места расположения внешних и внутренних органов.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 осо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знать необходимость безопасного и здорового образа жизни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раздела и данного уро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ка, стремиться их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соот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носить способ действия и его резу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льтат с заданным эталоном с целью обнаружения отклонений и отличий от эталона.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моделировать внутреннее строение чело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века; определять на муляже положение внутренних органов человека; изв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лекать из текста учебника инфор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мацию о строении и работе человеческих органов.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задавать воп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росы, необходимые для организа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ции собственной деятельности и сотрудничества с партнёром; осуществлять взаимный контроль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Имеют установку на здоровый образ жизни; проявляют экологическую культуру: готовность следовать нормам здоровьесберегающего поведения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87496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6042F0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Если хочешь быть здоров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8–11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такое полезные привычки?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Цели: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формировать </w:t>
            </w:r>
            <w:r w:rsidR="00FE33E5" w:rsidRPr="00462773">
              <w:rPr>
                <w:rFonts w:ascii="Times New Roman" w:hAnsi="Times New Roman"/>
                <w:sz w:val="20"/>
                <w:szCs w:val="20"/>
              </w:rPr>
              <w:t>представление о здоровье как од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ной из главных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ценностей человеческой жизни; выделить признаки здорового состояния человека; познакомить с правилами, помогающими сохранить собственное здоровье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Режим дня, полезные и вредные привычки, правильное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питание, личная гигиена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что необходимо для сохранения здоровья.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ся правильно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строить режим дня, формулиро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вать правила личной гигиены.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 осо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знать необходимость следовать правилам безопасного и здорового образа жизни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миться её выполнить; осущест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влять самопроверку; дополнять правила ухода за зубами.</w:t>
            </w:r>
          </w:p>
          <w:p w:rsidR="003E7748" w:rsidRPr="00462773" w:rsidRDefault="003E7748" w:rsidP="006042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составлять рациональный режим школьника; формул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ировать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правила личной гигиены, выделять среди них те, которые должны быть у каждого человека собственными.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для решения коммуникативных и познавательных задач; задавать вопросы; вести устный диалог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Имеют установку на здоровый образ жизни; проявляют экологическую культуру: готов-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ность следовать нормам здоровьесберегающего поведения; самостоятельность и личную ответственность за свои поступки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E5" w:rsidRPr="00462773" w:rsidTr="00FE33E5">
        <w:trPr>
          <w:trHeight w:val="4955"/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FE33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Берегись автомобиля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задач).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12–13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 дорожные знаки помогают сохранить нам жизнь?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Цели: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учить безопасному поведению на улицах и дорогах; уточнить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и закрепить знания правил перехода улицы, дорожных 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знаков, сигналов светофоров</w:t>
            </w:r>
          </w:p>
          <w:p w:rsidR="00FE33E5" w:rsidRPr="00462773" w:rsidRDefault="00FE33E5" w:rsidP="00FE33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Виды светофоров, дорожные знаки, правила дорожной безопасно сти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какие правила дорожного дви жения должен соблюдать пешеход.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научат ся различать основные дорожные знаки, необходимые пешеходу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 объяснять, что они обозначают.</w:t>
            </w:r>
          </w:p>
          <w:p w:rsidR="00FE33E5" w:rsidRPr="00462773" w:rsidRDefault="00FE33E5" w:rsidP="00FE33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осознать необходимость соблюдения ПДД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 миться её выполнить; преобразо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вывать практическую задачу в познавательную,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предвосхищать результат.;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осуществлять контроль и коррекцию.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моделировать сигналы светофора.</w:t>
            </w:r>
          </w:p>
          <w:p w:rsidR="00FE33E5" w:rsidRPr="00462773" w:rsidRDefault="00FE33E5" w:rsidP="006042F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работать в группе: договариваться о распре</w:t>
            </w:r>
          </w:p>
          <w:p w:rsidR="00FE33E5" w:rsidRPr="00462773" w:rsidRDefault="00FE33E5" w:rsidP="006042F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делении функций и ролей в совме</w:t>
            </w:r>
          </w:p>
          <w:p w:rsidR="00FE33E5" w:rsidRPr="00462773" w:rsidRDefault="00FE33E5" w:rsidP="006042F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стной деятельности; аргументиро</w:t>
            </w:r>
          </w:p>
          <w:p w:rsidR="00FE33E5" w:rsidRPr="00462773" w:rsidRDefault="00FE33E5" w:rsidP="006042F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свою позицию и координи</w:t>
            </w:r>
          </w:p>
          <w:p w:rsidR="00FE33E5" w:rsidRPr="00462773" w:rsidRDefault="00FE33E5" w:rsidP="00FE33E5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ровать её с позиция ми партнёров в сотрудничестве при выработке общего решения в совместной деятельности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Принимают образ «хорошего ученика»; проявляют самостоятельность и личную ответственность за свои поступки; имеют установку на здоровый 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образ жизни; осознают ответственность человека за общее благополучие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87496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6042F0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Школа пешехо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14–17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 сделать путь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из школы домой более безопасным?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учить использовать на практике полученные знания; помочь освоить правила безопасности пешехода; создать оптимальные условия для практической деятельности учащихся на пришкольном участке или на полигоне ГИБДД (ДПС)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Дорожные знаки, правила дорожной безопасности, инспектор ДПС, ГИБДД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какие правила дорожного движения должен соблюдать пешеход.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соблюдать изученные правила безопасности.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>осо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знать необходимость соблюдения правил дорожного движения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стреми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её выполнить; оценивать сои достижения на уроке.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учиться соблю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дать изученные правила безопас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ности под руководством взрослых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создавать алгори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тмы деятельности при освоении новых правил дорожной безопас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ности;</w:t>
            </w:r>
            <w:r w:rsidR="006042F0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заполнять предложенные схемы с опорой на прочитанный текст.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 прогно</w:t>
            </w:r>
          </w:p>
          <w:p w:rsidR="00FE33E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зировать возникновение конфлик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тов при наличии разных точек зрения</w:t>
            </w:r>
            <w:r w:rsidR="00FE33E5"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Принимают об-раз «хорошего ученика»; проявляют самостоятельность и личную ответственность за свои поступки; имеют установку на зд</w:t>
            </w:r>
            <w:r w:rsidR="006042F0" w:rsidRPr="00462773">
              <w:rPr>
                <w:rFonts w:ascii="Times New Roman" w:hAnsi="Times New Roman"/>
                <w:sz w:val="20"/>
                <w:szCs w:val="20"/>
              </w:rPr>
              <w:t>оровый образ жизни; осознают ответственность человека за об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щее благополучие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E5" w:rsidRPr="00462773" w:rsidTr="00051535">
        <w:trPr>
          <w:trHeight w:val="5733"/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Домаш ние опаснос ти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18–21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6042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Могут ли нас подстерегать опасности дома? Как их избежать?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опасностями, которые могут подстерегать дома; помочь изучить и осознать правила безопасности, которые нужно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соблюдать в быту;</w:t>
            </w:r>
            <w:r w:rsidR="00051535" w:rsidRPr="00462773">
              <w:rPr>
                <w:rFonts w:ascii="Times New Roman" w:hAnsi="Times New Roman"/>
                <w:sz w:val="20"/>
                <w:szCs w:val="20"/>
              </w:rPr>
              <w:t xml:space="preserve"> формировать моти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вы к безопасному поведению в доме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Квартира, газ, плита, электри чество, провод, -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Электропри боры, домашние опасности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6042F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узнают основные прави ла безопасного поведения в быту.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научатся объяснять потенциальную опасность бытовых предметов; будут учиться 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предвидеть опасную ситуацию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не допускать её.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осознать необходимость соблюдения правил безопасного поведения в быту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стреми</w:t>
            </w:r>
          </w:p>
          <w:p w:rsidR="00FE33E5" w:rsidRPr="00462773" w:rsidRDefault="00FE33E5" w:rsidP="00FE33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предвидеть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возможности получения конкрет</w:t>
            </w:r>
          </w:p>
          <w:p w:rsidR="00FE33E5" w:rsidRPr="00462773" w:rsidRDefault="00FE33E5" w:rsidP="00FE33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ного результата при решении зада</w:t>
            </w:r>
          </w:p>
          <w:p w:rsidR="00FE33E5" w:rsidRPr="00462773" w:rsidRDefault="00FE33E5" w:rsidP="00FE33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чи; оценивать свои действия во избежание опасностей.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формулировать правила безопасного поведения в быту; моделировать их с помо</w:t>
            </w:r>
          </w:p>
          <w:p w:rsidR="0005153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щью  условных знаков; сравни</w:t>
            </w:r>
          </w:p>
          <w:p w:rsidR="0005153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свои знаки с представленны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ми в учебнике.</w:t>
            </w:r>
          </w:p>
          <w:p w:rsidR="0005153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формулиро</w:t>
            </w:r>
          </w:p>
          <w:p w:rsidR="0005153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собственное мнение и пози</w:t>
            </w:r>
          </w:p>
          <w:p w:rsidR="0005153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цию; строить понятные для парт</w:t>
            </w:r>
          </w:p>
          <w:p w:rsidR="00FE33E5" w:rsidRPr="00462773" w:rsidRDefault="00FE33E5" w:rsidP="000515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нёра высказывания; оказывать в сотрудничестве взаимопомощь;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аргументировать свою позицию и координировать её с позициями партнеров</w:t>
            </w:r>
            <w:r w:rsidR="00051535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Приобретают навыки сотрудни чества в разных ситуациях,умение не создавать 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ных ситуациях, умение не создавать конфликтов и находить выходы из спорных ситуаций, начальные навыки адапта-</w:t>
            </w:r>
          </w:p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ции в динамично изменяющемся мире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3E5" w:rsidRPr="00462773" w:rsidRDefault="00FE33E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264" w:rsidRPr="00462773" w:rsidTr="00387496">
        <w:trPr>
          <w:jc w:val="center"/>
        </w:trPr>
        <w:tc>
          <w:tcPr>
            <w:tcW w:w="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Пожар!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22–25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Огонь – наш друг или враг?</w:t>
            </w:r>
          </w:p>
          <w:p w:rsidR="00F77264" w:rsidRPr="00462773" w:rsidRDefault="00F77264" w:rsidP="00F772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с причинами возникновения пожара, с номерами вызова пожарных по телефону; формировать навыки правильного поведения в экстремальных ситуациях; побуждать к соблюдению правил противопожарной безопасности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Огонь, пожар, пожарные, МЧС, номер телефона экстренной помощи, вызов пожарных по телефону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повторят и запо мнят основные правила проти вопожарной безопасности.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вызывать пожарных по телефону.</w:t>
            </w:r>
          </w:p>
          <w:p w:rsidR="00F77264" w:rsidRPr="00462773" w:rsidRDefault="00F77264" w:rsidP="00F772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сознать необходимость соблюдения правил безопасного поведения дома</w:t>
            </w:r>
          </w:p>
        </w:tc>
        <w:tc>
          <w:tcPr>
            <w:tcW w:w="3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стремиться её выполнить.</w:t>
            </w:r>
          </w:p>
          <w:p w:rsidR="00051535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характеризо вать пожароопасные предметы; моделировать вызов пожарной охраны по обычному и мобильно</w:t>
            </w:r>
          </w:p>
          <w:p w:rsidR="00051535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му телефонам, по номеру МЧС; находить в Интернете информа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цию о работе пожар ных;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ставить и формулировать проблемы; готовить сообщение</w:t>
            </w:r>
          </w:p>
          <w:p w:rsidR="00051535" w:rsidRPr="00462773" w:rsidRDefault="00F77264" w:rsidP="00F7726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для решения коммуникативных и поз</w:t>
            </w:r>
          </w:p>
          <w:p w:rsidR="00051535" w:rsidRPr="00462773" w:rsidRDefault="00F77264" w:rsidP="00F7726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навательных задач; договаривать</w:t>
            </w:r>
          </w:p>
          <w:p w:rsidR="00F77264" w:rsidRPr="00462773" w:rsidRDefault="00F77264" w:rsidP="00F7726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ся о распределении функций и ролей в совместной деятельности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Имеют целостный, социально ориентированный взгляд на мир; проявляют самооценку на основе критериев успешности учебной деятельности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264" w:rsidRPr="00462773" w:rsidTr="00387496">
        <w:trPr>
          <w:jc w:val="center"/>
        </w:trPr>
        <w:tc>
          <w:tcPr>
            <w:tcW w:w="5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87496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 воде и в лесу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26–29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Мухомор полезен или вреден?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объяснить,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какие опасности могут подстерегать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в лесу и на водоёме; закрепить знания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о съедобных и несъедобных грибах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ягодах; учить правилам поведения на воде, в лесу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Съедобные и несъедоб</w:t>
            </w:r>
            <w:r w:rsidR="00F7726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ные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грибы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и ягоды, лес, водоём, правила безопасного поведения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 основные правила безопасного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поведения на воде и в лесу, во время купания; повторят памятку «Чтобы не было пожара».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избегать опасности, различать съедобные и несъедобные ягоды и грибы, жалящих насекомых.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следовать правилам безопасного поведения на воде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в лесу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53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F7726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стреми</w:t>
            </w:r>
          </w:p>
          <w:p w:rsidR="00051535" w:rsidRPr="00462773" w:rsidRDefault="003E7748" w:rsidP="000515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ться её выполнить; осуществлять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самопроверку;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предвидеть</w:t>
            </w:r>
            <w:r w:rsidR="00051535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возмо</w:t>
            </w:r>
          </w:p>
          <w:p w:rsidR="003E7748" w:rsidRPr="00462773" w:rsidRDefault="003E7748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жности получения конкретного результата при решении задачи.</w:t>
            </w:r>
          </w:p>
          <w:p w:rsidR="0005153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характеризо</w:t>
            </w:r>
            <w:r w:rsidR="00F7726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вать потенциальные опасности пребывания у воды</w:t>
            </w:r>
            <w:r w:rsidR="00F7726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 в лесу; нахо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дить нужную информацию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в кни</w:t>
            </w:r>
          </w:p>
          <w:p w:rsidR="0005153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ге «Зелёные страницы»; опреде</w:t>
            </w:r>
          </w:p>
          <w:p w:rsidR="0005153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лять</w:t>
            </w:r>
            <w:r w:rsidR="00F7726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 помощью атласа-</w:t>
            </w:r>
            <w:r w:rsidR="00F7726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определи</w:t>
            </w:r>
          </w:p>
          <w:p w:rsidR="0005153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теля жалящих насекомых; запом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нить правила поведения во время купания.</w:t>
            </w:r>
          </w:p>
          <w:p w:rsidR="00051535" w:rsidRPr="00462773" w:rsidRDefault="003E7748" w:rsidP="000515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="00051535" w:rsidRPr="00462773">
              <w:rPr>
                <w:rFonts w:ascii="Times New Roman" w:hAnsi="Times New Roman"/>
                <w:sz w:val="20"/>
                <w:szCs w:val="20"/>
              </w:rPr>
              <w:t xml:space="preserve">работать в паре,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осуществлять контроль и коррекцию; строить понятные для партнёра высказывания; опреде</w:t>
            </w:r>
          </w:p>
          <w:p w:rsidR="00051535" w:rsidRPr="00462773" w:rsidRDefault="003E7748" w:rsidP="000515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лять общую цель и пути ее дости</w:t>
            </w:r>
          </w:p>
          <w:p w:rsidR="003E7748" w:rsidRPr="00462773" w:rsidRDefault="003E7748" w:rsidP="000515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жения; разрешать конфликты на основе учёта интересов и позиций всех участников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F7726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Проявляют самостоятель</w:t>
            </w:r>
            <w:r w:rsidR="00F77264" w:rsidRPr="00462773">
              <w:rPr>
                <w:rFonts w:ascii="Times New Roman" w:hAnsi="Times New Roman"/>
                <w:sz w:val="20"/>
                <w:szCs w:val="20"/>
              </w:rPr>
              <w:t>ность и лич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ную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ответственность за свои поступки; имеют установку на здоровый образ жизни; 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87496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Опасные незнакомцы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30–35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Кто такой незнакомец?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опасностями, которые могут подстерегать при общении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с незнакомыми людьми; учить правильно действовать при встрече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с незнакомцами; помочь </w:t>
            </w:r>
            <w:r w:rsidR="00F77264" w:rsidRPr="00462773">
              <w:rPr>
                <w:rFonts w:ascii="Times New Roman" w:hAnsi="Times New Roman"/>
                <w:sz w:val="20"/>
                <w:szCs w:val="20"/>
              </w:rPr>
              <w:t>учащимся освоить действия в си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туациях «Потерялась», «Мамина подруга» и аналогичных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Незнакомец, опасность, вызов олиции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когда незнакомые люди могут быть опасны; запомнят правила безопасного поведения с незнакомыми людьми.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предвидеть опасность, правильно действовать при контак-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тах с незнакомцами.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выполнить вызов полиции по телефону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535" w:rsidRPr="00462773" w:rsidRDefault="003E7748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F7726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F7726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миться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предвосхи</w:t>
            </w:r>
          </w:p>
          <w:p w:rsidR="00051535" w:rsidRPr="00462773" w:rsidRDefault="003E7748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щать результат;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вносить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</w:t>
            </w:r>
          </w:p>
          <w:p w:rsidR="003E7748" w:rsidRPr="00462773" w:rsidRDefault="003E7748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051535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моделировать звонок</w:t>
            </w:r>
            <w:r w:rsidR="00F77264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1535" w:rsidRPr="00462773">
              <w:rPr>
                <w:rFonts w:ascii="Times New Roman" w:hAnsi="Times New Roman"/>
                <w:sz w:val="20"/>
                <w:szCs w:val="20"/>
              </w:rPr>
              <w:t>по телефону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в полицию и МЧС; освоить правила поведения в ситуациях, подобных описан</w:t>
            </w:r>
          </w:p>
          <w:p w:rsidR="00051535" w:rsidRPr="00462773" w:rsidRDefault="00051535" w:rsidP="000515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ным в учебнике.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1535" w:rsidRPr="00462773" w:rsidRDefault="003E7748" w:rsidP="000515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прогнозиро</w:t>
            </w:r>
          </w:p>
          <w:p w:rsidR="00051535" w:rsidRPr="00462773" w:rsidRDefault="00F77264" w:rsidP="000515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воз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никновение конфл</w:t>
            </w:r>
            <w:r w:rsidR="00051535" w:rsidRPr="00462773">
              <w:rPr>
                <w:rFonts w:ascii="Times New Roman" w:hAnsi="Times New Roman"/>
                <w:sz w:val="20"/>
                <w:szCs w:val="20"/>
              </w:rPr>
              <w:t>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ктов при наличии раз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 xml:space="preserve">ных точек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зрения; адекватно оценивать соб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ственное поведение и поведение окружаю</w:t>
            </w:r>
          </w:p>
          <w:p w:rsidR="00051535" w:rsidRPr="00462773" w:rsidRDefault="003E7748" w:rsidP="000515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щих; задавать вопросы, необходи</w:t>
            </w:r>
          </w:p>
          <w:p w:rsidR="003E7748" w:rsidRPr="00462773" w:rsidRDefault="003E7748" w:rsidP="000515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мые для организации собственной деятельности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Принимают образ «хорошего ученика»; приобретают начальные навыки адаптации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динамично изменяющемся мире, навыки сотрудничества в разных ситуациях, умение не созда-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конфликтов и находить выходы из спорных ситуаций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535" w:rsidRPr="00462773" w:rsidTr="00051535">
        <w:trPr>
          <w:trHeight w:val="4326"/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051535" w:rsidP="00F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 ния по разделу «Здоровье и безопасность»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(контроль знаний)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36–40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Какое задание было самым трудным? Что поможет избе жать опасности и сохранить здоровье?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проверить знания и умения учащихся по освоен ному учебному мате риалу раздела; формировать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умение адекватно оценивать свои достижения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Оценка, отметка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оценивать свои достижения.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формулировать выводы из изученного материала; адекватно выполнить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самооценку в соответствии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 набранными баллами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понимать учеб ную задачу данного урока, стре миться её выполнить; оценивать правильность (неправильность) предложенных ответов; формиро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адекватную само оценку в соответствии с набранными баллами.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выполнять тес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товые задания учебника;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использ</w:t>
            </w:r>
          </w:p>
          <w:p w:rsidR="00051535" w:rsidRPr="00462773" w:rsidRDefault="00051535" w:rsidP="0005153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общие приёмы  решения задач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Проявляют внутреннюю позицию школьника на основе положительного отношения к школе; принимают образ </w:t>
            </w:r>
          </w:p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«хорошего ученика»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051535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264" w:rsidRPr="00462773" w:rsidTr="00F77264">
        <w:trPr>
          <w:jc w:val="center"/>
        </w:trPr>
        <w:tc>
          <w:tcPr>
            <w:tcW w:w="149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3E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Общение (7 ч)</w:t>
            </w:r>
          </w:p>
        </w:tc>
      </w:tr>
      <w:tr w:rsidR="00F77264" w:rsidRPr="00462773" w:rsidTr="00387496">
        <w:trPr>
          <w:jc w:val="center"/>
        </w:trPr>
        <w:tc>
          <w:tcPr>
            <w:tcW w:w="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Наша дружная семья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(постановка учебной задачи, поиск ее 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решения)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42–45)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такое семья? Почему люди создают семьи?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целями и задачами раздела; обсудить правила культуры в семье; раскрыть нравственные аспекты взаимоотношений в семье; помочь учащимся сформулировать понятие «культура общения», моделировать ситуации семейного чтения и семейных обедов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Семья как единство близких людей, семейные традиции, культура общения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что такое семья, семейные традиции; повторят правила поведения с близкими людьми.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будут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учиться оценивать характер взаимоотношений людей в семье; научатся объяснять, что такое культура общения.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формулировать выво-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ды из изученного материала</w:t>
            </w:r>
          </w:p>
        </w:tc>
        <w:tc>
          <w:tcPr>
            <w:tcW w:w="3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1535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раздела и данного урока, стремиться их выполнить; выбирать действия в соответствии с поставленной задачей и услови</w:t>
            </w:r>
          </w:p>
          <w:p w:rsidR="00051535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ями её реализации адекватно восп</w:t>
            </w:r>
          </w:p>
          <w:p w:rsidR="00051535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ринимать предложения </w:t>
            </w:r>
            <w:r w:rsidR="00051535" w:rsidRPr="00462773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испра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влению допущенных ошибок.</w:t>
            </w:r>
          </w:p>
          <w:p w:rsidR="00180131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моделировать ситуации семейного чтения и семе</w:t>
            </w:r>
          </w:p>
          <w:p w:rsidR="00180131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йных обедов; обрабатывать, анали</w:t>
            </w:r>
          </w:p>
          <w:p w:rsidR="00180131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зировать информацию; сравни</w:t>
            </w:r>
          </w:p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вать; устанавливать аналогии.</w:t>
            </w:r>
          </w:p>
          <w:p w:rsidR="00180131" w:rsidRPr="00462773" w:rsidRDefault="00F77264" w:rsidP="00336A9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 стро</w:t>
            </w:r>
          </w:p>
          <w:p w:rsidR="00180131" w:rsidRPr="00462773" w:rsidRDefault="00F77264" w:rsidP="00336A9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ить понятные для партнёра выска</w:t>
            </w:r>
          </w:p>
          <w:p w:rsidR="00180131" w:rsidRPr="00462773" w:rsidRDefault="00F77264" w:rsidP="00336A9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зывания;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для решения ком</w:t>
            </w:r>
          </w:p>
          <w:p w:rsidR="00F77264" w:rsidRPr="00462773" w:rsidRDefault="00F77264" w:rsidP="00336A9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муникативных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 xml:space="preserve"> и познавательных задач;</w:t>
            </w:r>
            <w:r w:rsidR="00180131" w:rsidRPr="00462773">
              <w:rPr>
                <w:rFonts w:ascii="Times New Roman" w:hAnsi="Times New Roman"/>
                <w:sz w:val="20"/>
                <w:szCs w:val="20"/>
              </w:rPr>
              <w:t xml:space="preserve"> обра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щаться за помощью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Выполняют самооценку на основе критериев успешности учебной деятельности; проявляют этические чувства, прежде всего доброжелатель ность и эмоционально-нравственную отзывчивость, эстетические потребности, ценности и чувства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264" w:rsidRPr="00462773" w:rsidTr="00387496">
        <w:trPr>
          <w:jc w:val="center"/>
        </w:trPr>
        <w:tc>
          <w:tcPr>
            <w:tcW w:w="5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64" w:rsidRPr="00462773" w:rsidRDefault="00F7726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180131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Проект «Родословная»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46–47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Где растёт родословное дерево?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подготовить учащихся к выполнению проекта (познакомить с материалами учебника,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распределить задания, обсудить способы и сроки выполнения работы)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Родослов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ная, родословное дерево, имя, фамилия, отчество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 родословную своей семьи.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научатся отбирать фотографии из семейного архива,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родословное древо своей семьи.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презентовать свой проект с демонстрацией родословного древа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131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стреми</w:t>
            </w:r>
          </w:p>
          <w:p w:rsidR="00180131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её выполнить; адекватно ис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пользовать речь для планирования и регуляции своей деятельности; различать способ и результат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действия.</w:t>
            </w:r>
          </w:p>
          <w:p w:rsidR="00180131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интервьюиро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вать родителей о представителях старшего поколения; отбирать фотографии из семейного архива;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общие приёмы решения задач.</w:t>
            </w:r>
          </w:p>
          <w:p w:rsidR="00180131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обращаться за помощью; договариваться о распределении функций и ролей в совместной деятельности; строить понятные для партнёра высказыва</w:t>
            </w:r>
          </w:p>
          <w:p w:rsidR="00180131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ния; оказывать в сотрудничестве взаимопомощь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Приобретают навыки адаптации в динамично изменяющемся мире, навыки сотрудничества в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разных ситуациях, умение не создавать конфликтов и находить выходы из спорных ситуаций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A90" w:rsidRPr="00462773" w:rsidTr="00180131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школе</w:t>
            </w:r>
          </w:p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48–51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общего у школы и дома?</w:t>
            </w:r>
          </w:p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обсудить, что думают учащиеся о жизни школы, класса, о роли школы в своей жизни; совместно (в сотрудничестве с учителем и одноклассниками) решить, какие правила поведения следует соблюдать в школе и почему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Школа, урок, перемена, звонок, правила поведения в школе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обсуждать вопрос о культуре общения в школе; будут учиться оценивать характер взаимоотношений людей в школе.</w:t>
            </w:r>
          </w:p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оцени-</w:t>
            </w:r>
          </w:p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с нравственной позиции формы поведения, которые допустимы или недопустимы в школе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0131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 миться её выполнить; ставить но</w:t>
            </w:r>
          </w:p>
          <w:p w:rsidR="00180131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вые учебные задачи в сотрудниче</w:t>
            </w:r>
          </w:p>
          <w:p w:rsidR="00180131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стве с учителем;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соотносить спо</w:t>
            </w:r>
          </w:p>
          <w:p w:rsidR="00180131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соб действия и его результат с зада</w:t>
            </w:r>
            <w:r w:rsidR="00180131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нным эталоном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 целью о</w:t>
            </w:r>
            <w:r w:rsidR="00180131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бна</w:t>
            </w:r>
          </w:p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ружения отклонений и отличий от эталона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0131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моделировать различные ситуации общения на уроках и перемене;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</w:t>
            </w:r>
          </w:p>
          <w:p w:rsidR="00180131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вать и оценивать процесс и резуль</w:t>
            </w:r>
          </w:p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тат деятельности;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 следственные связи.</w:t>
            </w:r>
          </w:p>
          <w:p w:rsidR="00180131" w:rsidRPr="00462773" w:rsidRDefault="00336A90" w:rsidP="00336A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разрешать конфликты на основе учёта инте</w:t>
            </w:r>
          </w:p>
          <w:p w:rsidR="00180131" w:rsidRPr="00462773" w:rsidRDefault="00336A90" w:rsidP="00336A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ресов и позиций всех участников; координировать и принимать раз</w:t>
            </w:r>
          </w:p>
          <w:p w:rsidR="00180131" w:rsidRPr="00462773" w:rsidRDefault="00336A90" w:rsidP="00336A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личные позиции во взаимодейст</w:t>
            </w:r>
          </w:p>
          <w:p w:rsidR="00180131" w:rsidRPr="00462773" w:rsidRDefault="00336A90" w:rsidP="00336A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вии; д</w:t>
            </w:r>
            <w:r w:rsidR="00180131" w:rsidRPr="00462773">
              <w:rPr>
                <w:rFonts w:ascii="Times New Roman" w:hAnsi="Times New Roman"/>
                <w:sz w:val="20"/>
                <w:szCs w:val="20"/>
              </w:rPr>
              <w:t>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говариваться о распределе</w:t>
            </w:r>
          </w:p>
          <w:p w:rsidR="00336A90" w:rsidRPr="00462773" w:rsidRDefault="00336A90" w:rsidP="00336A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нии функций и ролей</w:t>
            </w:r>
            <w:r w:rsidR="00180131"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Принимают образ «хорошего ученика»; проявляют самооценку на основе критериев успешности учебной деятельности; имеют мотивацию </w:t>
            </w:r>
          </w:p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учебной деятельности (социальная, учебно-познавательная и внешняя)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A90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180131">
        <w:trPr>
          <w:jc w:val="center"/>
        </w:trPr>
        <w:tc>
          <w:tcPr>
            <w:tcW w:w="5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36A90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Правила вежливости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52–55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означает слово «здравствуйте»?</w:t>
            </w:r>
          </w:p>
          <w:p w:rsidR="003E7748" w:rsidRPr="00462773" w:rsidRDefault="003E7748" w:rsidP="00336A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учить соблюдать правила вежливости при общении со сверстниками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взрослыми, ис-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польз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 xml:space="preserve">овать основные 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формы привет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ствия, просьбы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т. д., вежливо говорить по телефону; познакомить с понятием «культура поведения»; повторить правила поведения в общественном транспорте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Вежливые слова, культура поведения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что такое культу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 поведения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 для чего она нужна.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науч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>ат ся правилам вежливости при общении со взрос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лыми 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постоянно использовать в речи 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>«вежливые» слова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br/>
              <w:t>в общении с од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ноклассниками, другими людьми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131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миться её выполнить; оценивать свои достижения на уроке; выби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рать действия в соответствии с поставленной задачей и условиями её реализации.</w:t>
            </w:r>
          </w:p>
          <w:p w:rsidR="00180131" w:rsidRPr="00462773" w:rsidRDefault="003E7748" w:rsidP="00336A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моделировать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ситуации общения, встречающи</w:t>
            </w:r>
          </w:p>
          <w:p w:rsidR="00180131" w:rsidRPr="00462773" w:rsidRDefault="003E7748" w:rsidP="00336A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еся в различных жизненных обсто</w:t>
            </w:r>
          </w:p>
          <w:p w:rsidR="00180131" w:rsidRPr="00462773" w:rsidRDefault="003E7748" w:rsidP="00336A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ятельствах; устанавливать причин</w:t>
            </w:r>
          </w:p>
          <w:p w:rsidR="00180131" w:rsidRPr="00462773" w:rsidRDefault="003E7748" w:rsidP="00336A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но-с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>ледственные связи; строить рас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суждения; выполнять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смысло</w:t>
            </w:r>
          </w:p>
          <w:p w:rsidR="003E7748" w:rsidRPr="00462773" w:rsidRDefault="003E7748" w:rsidP="00336A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вое чтение.</w:t>
            </w:r>
          </w:p>
          <w:p w:rsidR="00180131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разрешать конфликты на основе учёта инте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ресов и позиций всех участников; оказывать в сотрудничестве взаимопомощь; договариваться о распределении функций и ролей в совместной деятельности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Воспринимают социальную компетентность как готовность к решению моральных дилемм; устойчиво следуют в поведении социальным нормам;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приобретают начальные навыки адаптации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динамично изменяющемся мире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A130F6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36A90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Ты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и твои друзья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56–59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 поступают настоящие друзья?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формировать умение принимать гостей, правильно вести себя в гостях, за столом; учить совершать добрые и справедливые поступки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Дружба, друг, правила поведения в гостях, взаимное уважение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что самое ценное в дружбе.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будут учиться оценивать характер взаимоотношений между сверстниками, совершать добрые и справедливые поступки; научатся формулировать правила этикета.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осознают необходимость культурного поведения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гостях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131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стреми</w:t>
            </w:r>
          </w:p>
          <w:p w:rsidR="00A130F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её выполнить; составлять план и последователь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>ность дей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</w:t>
            </w:r>
          </w:p>
          <w:p w:rsidR="00A130F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вий; вносить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допол</w:t>
            </w:r>
          </w:p>
          <w:p w:rsidR="00A130F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нения</w:t>
            </w:r>
            <w:r w:rsidR="00336A90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и изменения в план и спо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 действия </w:t>
            </w:r>
            <w:r w:rsidR="003E7748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 случае расхожде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ния эталона, реального действия и его результата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130F6" w:rsidRPr="00462773" w:rsidRDefault="003E7748" w:rsidP="0018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моделировать правила поведения за столом; ори</w:t>
            </w:r>
          </w:p>
          <w:p w:rsidR="00A130F6" w:rsidRPr="00462773" w:rsidRDefault="003E7748" w:rsidP="0018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ентироваться в разнообразии спо</w:t>
            </w:r>
          </w:p>
          <w:p w:rsidR="00A130F6" w:rsidRPr="00462773" w:rsidRDefault="003E7748" w:rsidP="0018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собов решения задач;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</w:t>
            </w:r>
          </w:p>
          <w:p w:rsidR="00A130F6" w:rsidRPr="00462773" w:rsidRDefault="003E7748" w:rsidP="0018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льно создавать алгоритмы деяте</w:t>
            </w:r>
          </w:p>
          <w:p w:rsidR="003E7748" w:rsidRPr="00462773" w:rsidRDefault="003E7748" w:rsidP="0018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льности при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составлении правил поведения в гостях; оценивать информацию</w:t>
            </w: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разрешать конфликты на основе учёта интересов и позиций всех участников; строить понятные для партнёра высказывания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Воспринимают социальную компетентность как готовность к решению моральных дилемм; устойчиво следуют в по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>веде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нии социальным нормам; проявляют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этические чувства, прежде всего доброжелатель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ность и эмоционально-</w:t>
            </w:r>
            <w:r w:rsidR="00336A9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нравственную отзывчивость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0F6" w:rsidRPr="00462773" w:rsidTr="00A130F6">
        <w:trPr>
          <w:trHeight w:val="5581"/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Мы – зрители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и пассажи ры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60–63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Какие места называют общественными?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правилами поведения в общественных местах (театр, кинотеатр, общественный транспорт)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Общественные места, правила поведения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обществен ных местах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узнают основные правила поведения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общественных местах; повторят правила поведения в школе.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научатся правильно 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вести себя в зрительном зале, в общественном транспорте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осозна ют необходимость соблюдения правил поведения в общественных местах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стреми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ться её выполнить; ставить новые учебные задачи в сотру дничестве с учителем;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предвосхищать резу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льтат;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контролиро вать и оценивать процесс и резу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льтат деятельности; выбирать вид чтения в зависимости от цели;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устанавливать причинно-следстве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нные связи.</w:t>
            </w:r>
          </w:p>
          <w:p w:rsidR="00A130F6" w:rsidRPr="00462773" w:rsidRDefault="00A130F6" w:rsidP="0085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для решения коммуникативных и поз</w:t>
            </w:r>
          </w:p>
          <w:p w:rsidR="00A130F6" w:rsidRPr="00462773" w:rsidRDefault="00A130F6" w:rsidP="0085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навательных задач; предлагать помощь и сотрудничество; прогно</w:t>
            </w:r>
          </w:p>
          <w:p w:rsidR="00A130F6" w:rsidRPr="00462773" w:rsidRDefault="00A130F6" w:rsidP="0085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зировать возникновение конфли</w:t>
            </w:r>
          </w:p>
          <w:p w:rsidR="00A130F6" w:rsidRPr="00462773" w:rsidRDefault="00A130F6" w:rsidP="0085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ктов при наличии разных точек зрения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Воспринимают социальную компетентность как готовность к решению моральных дилемм; устойчиво следуют в поведении социальным нормам; 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A130F6">
        <w:trPr>
          <w:jc w:val="center"/>
        </w:trPr>
        <w:tc>
          <w:tcPr>
            <w:tcW w:w="5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Проверим себя и оценим свои достижения по разделу «Общение»</w:t>
            </w:r>
          </w:p>
          <w:p w:rsidR="0085623F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(конт-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роль знаний)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 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64–68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Какое задание было самым трудным?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Цели: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проверить знания и умения учащихся; формировать умение адекватно оценивать свои достижения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Оценка, отметка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оценивать свои достижения.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формулировать выводы из изученного материала; оценивать свои</w:t>
            </w:r>
          </w:p>
          <w:p w:rsidR="003E7748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достижения в ос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воении учеб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ного материал раздела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«Общение»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F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85623F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85623F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миться её выполнить; оценивать правильность (неправильность) предложенных ответов; формиро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адекватную само</w:t>
            </w:r>
            <w:r w:rsidR="0085623F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оценку в соответствии с набранными баллами.</w:t>
            </w:r>
          </w:p>
          <w:p w:rsidR="00A130F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выполнять тес</w:t>
            </w:r>
          </w:p>
          <w:p w:rsidR="00A130F6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товые задания учебника;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исполь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общие приёмы решения задач.</w:t>
            </w:r>
          </w:p>
          <w:p w:rsidR="00A130F6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ставить воп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росы; обращаться</w:t>
            </w:r>
            <w:r w:rsidR="0085623F" w:rsidRPr="00462773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r w:rsidR="00A130F6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623F" w:rsidRPr="00462773">
              <w:rPr>
                <w:rFonts w:ascii="Times New Roman" w:hAnsi="Times New Roman"/>
                <w:sz w:val="20"/>
                <w:szCs w:val="20"/>
              </w:rPr>
              <w:t>помощью; формулировать свои за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труднения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Имеют внутреннюю позицию школьн</w:t>
            </w:r>
            <w:r w:rsidR="00A130F6" w:rsidRPr="00462773">
              <w:rPr>
                <w:rFonts w:ascii="Times New Roman" w:hAnsi="Times New Roman"/>
                <w:sz w:val="20"/>
                <w:szCs w:val="20"/>
              </w:rPr>
              <w:t>ика</w:t>
            </w:r>
            <w:r w:rsidR="00A130F6" w:rsidRPr="00462773">
              <w:rPr>
                <w:rFonts w:ascii="Times New Roman" w:hAnsi="Times New Roman"/>
                <w:sz w:val="20"/>
                <w:szCs w:val="20"/>
              </w:rPr>
              <w:br/>
              <w:t>на основе положительного от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ношения к школе; принимают образ «хорошего ученика»;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этические чувства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23F" w:rsidRPr="00462773" w:rsidTr="0036551D">
        <w:trPr>
          <w:jc w:val="center"/>
        </w:trPr>
        <w:tc>
          <w:tcPr>
            <w:tcW w:w="1490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Путешествия (18 ч)</w:t>
            </w:r>
          </w:p>
        </w:tc>
      </w:tr>
      <w:tr w:rsidR="003E7748" w:rsidRPr="00462773" w:rsidTr="00A130F6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Посмотри вокруг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(постановка учебной задачи, поиск ее реше-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ния)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 .70–73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Что помогает путешественнику не заблудиться?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познакомить с целями и задачами раздела; ввести понятия «горизонт», «линия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горизонта»; научить обозначать стороны горизонта на схеме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Стороны горизонта, горизонт, линия горизонта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что такое горизонт и линии горизонта, какие бывают стороны горизонта.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научатся различать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и обозначать стороны горизонта на схеме.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анализировать текст учебника, работать со схемой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623F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85623F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130F6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ную задачу раздела и данного уро</w:t>
            </w:r>
          </w:p>
          <w:p w:rsidR="00A130F6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ка, стремиться их выполнить; вно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сить необходимые коррективы в действие после его завершения на основе его оценки и учёта сделанных ошибок.</w:t>
            </w:r>
          </w:p>
          <w:p w:rsidR="00A130F6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сравнивать фотографии</w:t>
            </w:r>
            <w:r w:rsidR="0085623F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 учебнике; создавать и преобразовывать модели и схе</w:t>
            </w:r>
          </w:p>
          <w:p w:rsidR="00A130F6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мы для решения задач; анализиро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информацию.</w:t>
            </w:r>
          </w:p>
          <w:p w:rsidR="00A130F6" w:rsidRPr="00462773" w:rsidRDefault="003E7748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работать в паре; задавать вопросы, необходи</w:t>
            </w:r>
          </w:p>
          <w:p w:rsidR="003E7748" w:rsidRPr="00462773" w:rsidRDefault="003E7748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мые для организации собственной деятельности и сотрудничества с партнёром; строить понятные</w:t>
            </w:r>
            <w:r w:rsidR="0085623F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для партнёра высказывания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мире; принимают образ «хорошего ученика»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23F" w:rsidRPr="00462773" w:rsidTr="00A130F6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Ориентирование на местно сти </w:t>
            </w:r>
          </w:p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нового мате-</w:t>
            </w:r>
          </w:p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риала)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74–75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 узнать, где ты находишься?</w:t>
            </w:r>
          </w:p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познакомить с прибором для определения сторон горизонта – компасом, с приёмами</w:t>
            </w:r>
          </w:p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ориентирования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с помощью компаса; способствовать развитию внимания, наблюдательности, пространственных отношений  и ориентаций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Ориентирование, ориентир, компас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что такое ориентирование</w:t>
            </w:r>
          </w:p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 местности.</w:t>
            </w:r>
          </w:p>
          <w:p w:rsidR="0085623F" w:rsidRPr="00462773" w:rsidRDefault="0085623F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будут учиться ориентироваться по ком пасу.</w:t>
            </w:r>
          </w:p>
          <w:p w:rsidR="0085623F" w:rsidRPr="00462773" w:rsidRDefault="0085623F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осознать и применять правила поведения в природе -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30F6" w:rsidRPr="00462773" w:rsidRDefault="0085623F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стреми</w:t>
            </w:r>
          </w:p>
          <w:p w:rsidR="00A130F6" w:rsidRPr="00462773" w:rsidRDefault="0085623F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её выполнить; испол</w:t>
            </w:r>
            <w:r w:rsidR="00A130F6" w:rsidRPr="00462773">
              <w:rPr>
                <w:rFonts w:ascii="Times New Roman" w:hAnsi="Times New Roman"/>
                <w:sz w:val="20"/>
                <w:szCs w:val="20"/>
              </w:rPr>
              <w:t>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зовать речь для регуляции своего дейст</w:t>
            </w:r>
          </w:p>
          <w:p w:rsidR="00A130F6" w:rsidRPr="00462773" w:rsidRDefault="0085623F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вия; вносить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допол</w:t>
            </w:r>
          </w:p>
          <w:p w:rsidR="0085623F" w:rsidRPr="00462773" w:rsidRDefault="0085623F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нения и изменения в план и способ действия в случае расхождения эталона, реального действия и его результата.</w:t>
            </w:r>
          </w:p>
          <w:p w:rsidR="00A130F6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находить орие</w:t>
            </w:r>
          </w:p>
          <w:p w:rsidR="00A130F6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нтиры на рисунке учебника, по дороге от дома до школы, в своём городе; выбирать наиболее эффек</w:t>
            </w:r>
          </w:p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тивные способы решения задач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;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осуществлять сбор и обработку информации. </w:t>
            </w:r>
          </w:p>
          <w:p w:rsidR="00A130F6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для решения коммуникативных и поз</w:t>
            </w:r>
          </w:p>
          <w:p w:rsidR="0085623F" w:rsidRPr="00462773" w:rsidRDefault="0085623F" w:rsidP="00A130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навательных задач; предлагать помощь и сотрудничество</w:t>
            </w:r>
            <w:r w:rsidR="00A130F6"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Имеют внутреннюю позицию школьн</w:t>
            </w:r>
            <w:r w:rsidR="00A130F6" w:rsidRPr="00462773">
              <w:rPr>
                <w:rFonts w:ascii="Times New Roman" w:hAnsi="Times New Roman"/>
                <w:sz w:val="20"/>
                <w:szCs w:val="20"/>
              </w:rPr>
              <w:t>ика</w:t>
            </w:r>
            <w:r w:rsidR="00A130F6" w:rsidRPr="00462773">
              <w:rPr>
                <w:rFonts w:ascii="Times New Roman" w:hAnsi="Times New Roman"/>
                <w:sz w:val="20"/>
                <w:szCs w:val="20"/>
              </w:rPr>
              <w:br/>
              <w:t>на основе положительного от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ношения к школе; приобрета-</w:t>
            </w:r>
          </w:p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ют начальные навыки адаптации в динамично изменяющемся мире,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3F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0F6" w:rsidRPr="00462773" w:rsidTr="00FE4E52">
        <w:trPr>
          <w:trHeight w:val="5823"/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Ориентирование на местно сти. 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Практическая  работа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76–77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 ориентироваться в лесу или в поле?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научить определять стороны гор</w:t>
            </w:r>
            <w:r w:rsidR="00FE4E52" w:rsidRPr="00462773">
              <w:rPr>
                <w:rFonts w:ascii="Times New Roman" w:hAnsi="Times New Roman"/>
                <w:sz w:val="20"/>
                <w:szCs w:val="20"/>
              </w:rPr>
              <w:t>изонта по местным признакам; за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крепить умение пользоваться компасом; развивать навыки ориентирования на местности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по солнцу, местным признакам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Природные ориентиры, компас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ориентироваться по солнцу, местным природным признакам.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соблюдать правила безопасного поведения в природе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стреми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предвидеть воз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можности получения конкретного результата;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действий.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ориентировать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ся в разнообразии способов реше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ния задач; выбирать наиболее эф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фективные способы решения за</w:t>
            </w:r>
          </w:p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дач; устанавливать причинно- следственные связи.</w:t>
            </w:r>
          </w:p>
          <w:p w:rsidR="00FE4E52" w:rsidRPr="00462773" w:rsidRDefault="00A130F6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предвидеть возможности получения конкрет</w:t>
            </w:r>
          </w:p>
          <w:p w:rsidR="00A130F6" w:rsidRPr="00462773" w:rsidRDefault="00A130F6" w:rsidP="00FE4E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ного результата; с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оставлять план и последовательность действий; договариваться о распределении функций и ролей в совместной деятельности;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  <w:r w:rsidR="00FE4E52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самостоятельность и личную ответст</w:t>
            </w:r>
            <w:r w:rsidR="00FE4E52" w:rsidRPr="00462773">
              <w:rPr>
                <w:rFonts w:ascii="Times New Roman" w:hAnsi="Times New Roman"/>
                <w:sz w:val="20"/>
                <w:szCs w:val="20"/>
              </w:rPr>
              <w:t>венность за свои поступки, само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оценку на основе критериев успешности учебной деятельности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30F6" w:rsidRPr="00462773" w:rsidRDefault="00A130F6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FE4E52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85623F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Формы земной поверхности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78–81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 можно назвать горы и равнины?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 с формами земной поверхности; учить сравнивать по схеме холм и гору, замечать красоту природы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Земная поверхность, формы земной поверхности, холм, гора, равнина, горный хребет, подножие, склон, вершина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какие формы земной поверхности бывают.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сравнивать по схеме холм и гору.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замечать и ценить красоту природы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E52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85623F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стреми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её выполнить; осуществлять с</w:t>
            </w:r>
            <w:r w:rsidR="00FE4E52" w:rsidRPr="00462773">
              <w:rPr>
                <w:rFonts w:ascii="Times New Roman" w:hAnsi="Times New Roman"/>
                <w:sz w:val="20"/>
                <w:szCs w:val="20"/>
              </w:rPr>
              <w:t>амопроверку с помощью  учебника</w:t>
            </w:r>
          </w:p>
          <w:p w:rsidR="00FE4E52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использовать знаково-символические средства, в том числе модели и схемы;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узна</w:t>
            </w:r>
          </w:p>
          <w:p w:rsidR="00FE4E52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вать, называть и определять объек</w:t>
            </w:r>
          </w:p>
          <w:p w:rsidR="00FE4E52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ты окружающей действительности в соответствии с темой урока; ана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лизировать цветовое обозначение равнин и гор на глобусе.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задавать</w:t>
            </w:r>
            <w:r w:rsidR="0085623F" w:rsidRPr="00462773">
              <w:rPr>
                <w:rFonts w:ascii="Times New Roman" w:hAnsi="Times New Roman"/>
                <w:sz w:val="20"/>
                <w:szCs w:val="20"/>
              </w:rPr>
              <w:t xml:space="preserve"> вопросы; обращаться за помощью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осуществлять взаимный контроль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Имеют целостный взгляд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 мир, эстетические потребности, ценности и чувства; приобретают навыки сотрудничества в разных ситуациях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E52" w:rsidRPr="00462773" w:rsidTr="00FE4E52">
        <w:trPr>
          <w:trHeight w:val="4705"/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Водные богатства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82–85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общего у моря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реки? Исчерпаемы ли водные богатства?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познакомить с разнообразием 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водоёмов; научить различать части реки; учить рассказывать по схеме о частях реки; прививать желание замечать и ценить красоту природы; воспитывать бережное и экономное отношение к водным ресурсам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Водоёмы искусствен ные и естествен ные, родник, части 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реки: исток, устье,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русло, берега, притоки, водные богатства, водные ресурсы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что составляет водные богатства нашей страны.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научатся называть 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части реки.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замечать и ценить 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красоту русской природы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стреми</w:t>
            </w:r>
          </w:p>
          <w:p w:rsidR="00FE4E52" w:rsidRPr="00462773" w:rsidRDefault="00FE4E52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и фор</w:t>
            </w:r>
          </w:p>
          <w:p w:rsidR="00FE4E52" w:rsidRPr="00462773" w:rsidRDefault="00FE4E52" w:rsidP="0085623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мулировать то, что уже усвоено и что еще нужно усвоить; опреде</w:t>
            </w:r>
          </w:p>
          <w:p w:rsidR="00FE4E52" w:rsidRPr="00462773" w:rsidRDefault="00FE4E52" w:rsidP="00FE4E5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лять качество и уровень усвоения.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Познавательные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использовать знаково-символические средства, в том числе модели и схемы;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узна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вать, называть и  определять объ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екты окружающей действительно</w:t>
            </w:r>
          </w:p>
          <w:p w:rsidR="00FE4E52" w:rsidRPr="00462773" w:rsidRDefault="00FE4E52" w:rsidP="00FE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сти в соответствии с темой урока;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классифицировать по заданным критериям .</w:t>
            </w:r>
          </w:p>
          <w:p w:rsidR="00FE4E52" w:rsidRPr="00462773" w:rsidRDefault="00FE4E52" w:rsidP="00FE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формулиро</w:t>
            </w:r>
          </w:p>
          <w:p w:rsidR="00FE4E52" w:rsidRPr="00462773" w:rsidRDefault="00FE4E52" w:rsidP="00FE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собственное мнение и пози</w:t>
            </w:r>
          </w:p>
          <w:p w:rsidR="00FE4E52" w:rsidRPr="00462773" w:rsidRDefault="00FE4E52" w:rsidP="00FE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цию, свои затруднения; обращаться за помощью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Проявляют эстетические потребности, ценности и чувства, экологическую культуру: 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готовность следовать нормам природоохран-</w:t>
            </w:r>
          </w:p>
          <w:p w:rsidR="00FE4E52" w:rsidRPr="00462773" w:rsidRDefault="00FE4E52" w:rsidP="00FE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ного, нерасточи тельного поведения, чувства сопричастности и гордости за свою Родину; восприни мают гражданс кую идентичность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E52" w:rsidRPr="00462773" w:rsidTr="00FE4E52">
        <w:trPr>
          <w:trHeight w:val="1535"/>
          <w:jc w:val="center"/>
        </w:trPr>
        <w:tc>
          <w:tcPr>
            <w:tcW w:w="5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гости к весне.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Экскур сия 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не изменилось весной?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провести наблюдения за весенними изменениями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 природе; учить ценить красоту природы; воспитывать чувство прекрасного, любовь к природе; развивать умения наблюдать, 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сравнивать, делать выводы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Сезонные изменения, живая и неживая природа, погода, перелётные птицы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уточ нят знания о весенних изменениях в природе.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 ся наблюдать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за состоянием погоды; будут учиться рассказывать о своих наблюдениях в природе родного края, 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обобщать свои наблюдения.</w:t>
            </w:r>
            <w:r w:rsidR="007E1328"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Навыки: </w:t>
            </w:r>
            <w:r w:rsidR="007E1328" w:rsidRPr="00462773">
              <w:rPr>
                <w:rFonts w:ascii="Times New Roman" w:hAnsi="Times New Roman"/>
                <w:sz w:val="20"/>
                <w:szCs w:val="20"/>
              </w:rPr>
              <w:t xml:space="preserve">правильно вести себя </w:t>
            </w:r>
            <w:r w:rsidR="007E1328" w:rsidRPr="00462773">
              <w:rPr>
                <w:rFonts w:ascii="Times New Roman" w:hAnsi="Times New Roman"/>
                <w:spacing w:val="-15"/>
                <w:sz w:val="20"/>
                <w:szCs w:val="20"/>
              </w:rPr>
              <w:t>на улице зимой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 ную задачу данного урока, стреми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ться её выполнить;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преобразовы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вать практическую задачу в позна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вательную; ставить новые учебные задачи в сотрудничестве с учите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лем; устанавливать соответствие полученного результата поставле</w:t>
            </w:r>
          </w:p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нной цели.</w:t>
            </w:r>
          </w:p>
          <w:p w:rsidR="00FE4E52" w:rsidRPr="00462773" w:rsidRDefault="00FE4E52" w:rsidP="00033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осуществлять  поиск, выделение, анализ и обра</w:t>
            </w:r>
          </w:p>
          <w:p w:rsidR="00FE4E52" w:rsidRPr="00462773" w:rsidRDefault="00FE4E52" w:rsidP="00033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ботку необходимой информации; наблюдать за природными явлени</w:t>
            </w:r>
          </w:p>
          <w:p w:rsidR="00FE4E52" w:rsidRPr="00462773" w:rsidRDefault="00FE4E52" w:rsidP="00033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ями во время экскурсии и на осно</w:t>
            </w:r>
          </w:p>
          <w:p w:rsidR="00FE4E52" w:rsidRPr="00462773" w:rsidRDefault="00FE4E52" w:rsidP="00033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ве результатов наблюдений форму</w:t>
            </w:r>
          </w:p>
          <w:p w:rsidR="00FE4E52" w:rsidRPr="00462773" w:rsidRDefault="00FE4E52" w:rsidP="00FE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лировать выводы.</w:t>
            </w:r>
          </w:p>
          <w:p w:rsidR="007E1328" w:rsidRPr="00462773" w:rsidRDefault="007E1328" w:rsidP="00FE4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определять общую цель и пути ее достижения; осуществлять взаимный контроль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самооценку на основе критериев успешности учебной деятельности; имеют целостный, взгляд на мир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единстве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разнообразии природы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E52" w:rsidRPr="00462773" w:rsidRDefault="00FE4E52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7E1328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гости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к весне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86–89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рассказать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о весенних явлениях в живой и неживой природе; учить рассказывать о своих наблюдениях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в природе; воспитывать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интерес к научно-публицистической и художественной литературе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о природе; развивать способности видеть необычные явления в природе, фантазировать, примечать красоту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Сезонные изменения, живая и неживая природа, погода, перелётные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птицы, ледоход, половодье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обобщат знания о весенних изменениях в природе.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замечать весенние изменения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природе и 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>рас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сказывать о них.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работать с учебником; формулировать выводы на основе изученного материала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32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стреми</w:t>
            </w:r>
          </w:p>
          <w:p w:rsidR="007E132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устанавливать соответствие полученного резуль</w:t>
            </w:r>
          </w:p>
          <w:p w:rsidR="007E132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тата поставленной цели; осущес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твлять самопроверку.</w:t>
            </w:r>
          </w:p>
          <w:p w:rsidR="007E132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7E1328" w:rsidRPr="00462773">
              <w:rPr>
                <w:rFonts w:ascii="Times New Roman" w:hAnsi="Times New Roman"/>
                <w:sz w:val="20"/>
                <w:szCs w:val="20"/>
              </w:rPr>
              <w:t>осуществлять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поиск и выделение необходимой информации, анализ и обра</w:t>
            </w:r>
            <w:r w:rsidR="007E1328" w:rsidRPr="00462773">
              <w:rPr>
                <w:rFonts w:ascii="Times New Roman" w:hAnsi="Times New Roman"/>
                <w:sz w:val="20"/>
                <w:szCs w:val="20"/>
              </w:rPr>
              <w:t>б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отку информации, моделировать взаи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мосвязи весенних явлений в живой и неживой природе.</w:t>
            </w:r>
          </w:p>
          <w:p w:rsidR="007E132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ее достижения; осуществлять взаимный контроль; работать в сотрудничестве со взро</w:t>
            </w:r>
          </w:p>
          <w:p w:rsidR="007E132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слыми для решения познаватель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ных и учебно-практических задач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 самостоятельность и личную ответственность за свои поступки, экологическую культуру: ценностное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отношение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к природному миру, готовность следовать нормам природоохранного, нерасточительного, здоровьесберегающего поведения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74C" w:rsidRPr="00462773" w:rsidTr="007E1328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Россия на карте.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Практи-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ческая работа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(освоение нового материала)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 с. 90–95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 надо ориентироваться по карте?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ввести поня-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тие «географическая карта»; познакомить с условными знаками на карте; формировать первоначальные умения,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связанные с чтением карты; развивать умения наблюдать, сравнивать, формулировать выводы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Географическая карта, масштаб, условные обозначения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узнают, что такое карта, как выглядит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 карте наша страна.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научатся правильно показывать объекты на настенной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карте; освоят приёмы чтения карты.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осознают величие нашей страны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328" w:rsidRPr="00462773" w:rsidRDefault="0003374C" w:rsidP="000337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понимать учебную задачу данного урока, стремиться её выполнить; осуществлять итого</w:t>
            </w:r>
          </w:p>
          <w:p w:rsidR="0003374C" w:rsidRPr="00462773" w:rsidRDefault="0003374C" w:rsidP="000337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вый и пошаговый контроль по результату; вносить необходимые коррективы в действие после его завершения на основе его оценки и учёта сделанных ошибок.</w:t>
            </w:r>
          </w:p>
          <w:p w:rsidR="007E1328" w:rsidRPr="00462773" w:rsidRDefault="0003374C" w:rsidP="007E13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обрабо</w:t>
            </w:r>
          </w:p>
          <w:p w:rsidR="007E1328" w:rsidRPr="00462773" w:rsidRDefault="0003374C" w:rsidP="007E13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тки и интерпретации информации; сравнивать</w:t>
            </w:r>
          </w:p>
          <w:p w:rsidR="0003374C" w:rsidRPr="00462773" w:rsidRDefault="0003374C" w:rsidP="007E132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ставить вопросы;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Испытывают гражданскую идентичность </w:t>
            </w:r>
          </w:p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форме осознания «Я» как гражданина России, чувства сопричастности и гордости</w:t>
            </w:r>
          </w:p>
          <w:p w:rsidR="0003374C" w:rsidRPr="00462773" w:rsidRDefault="0003374C" w:rsidP="000337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за свою Родину, народ и и</w:t>
            </w:r>
            <w:r w:rsidR="007E1328" w:rsidRPr="00462773">
              <w:rPr>
                <w:rFonts w:ascii="Times New Roman" w:hAnsi="Times New Roman"/>
                <w:sz w:val="20"/>
                <w:szCs w:val="20"/>
              </w:rPr>
              <w:t>с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торию; осознают с ответственность человека за общее благополучие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74C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328" w:rsidRPr="00462773" w:rsidTr="002F0B3C">
        <w:trPr>
          <w:trHeight w:val="5630"/>
          <w:jc w:val="center"/>
        </w:trPr>
        <w:tc>
          <w:tcPr>
            <w:tcW w:w="50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Проект «Города России»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задач).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96–97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 каким языком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не заблудишься в путешествии?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подготовить к выполнению проекта   «Города  России» (познакомить с материалами учебника, распределить задания, обсудить способы и сроки выполнения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Карта России, города России, мегаполис, малые города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 новую информацию о городах России.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описывать выбранный город, показывать его на карте.</w:t>
            </w:r>
          </w:p>
          <w:p w:rsidR="007E1328" w:rsidRPr="00462773" w:rsidRDefault="007E1328" w:rsidP="000337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презентовать свой проект с демонстрацией фотогалереи, презентации; оценивать свои достижения в выполнении проекта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учебную задачу данного урока, стремиться её выполнить; оценивать свои дос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тижения и достижения товарищей;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адекватно использовать речь для планирования и регуляции своей деятельности; осуществлять конт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роль по результату и по способу действия.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осуществлять поиск информации в дополнитель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ной литературе и Интернете; про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водить анализ и обработку полученной информации.</w:t>
            </w:r>
          </w:p>
          <w:p w:rsidR="007E1328" w:rsidRPr="00462773" w:rsidRDefault="007E1328" w:rsidP="000337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распределять обязанности по выполнению про</w:t>
            </w:r>
          </w:p>
          <w:p w:rsidR="007E1328" w:rsidRPr="00462773" w:rsidRDefault="007E1328" w:rsidP="000337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екта; презентовать проект с демон</w:t>
            </w:r>
          </w:p>
          <w:p w:rsidR="007E1328" w:rsidRPr="00462773" w:rsidRDefault="007E1328" w:rsidP="000337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страцией мультимедийной презе</w:t>
            </w:r>
          </w:p>
          <w:p w:rsidR="007E1328" w:rsidRPr="00462773" w:rsidRDefault="007E1328" w:rsidP="0003374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нтации, фотогаллереи; слушать собеседника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Проявляют внутреннюю позиции школьника на основе положительного отношения к школе; принимают образ «хорошего ученика»;проявля ют самооценку на основе критериев успешности </w:t>
            </w:r>
          </w:p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учебной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1328" w:rsidRPr="00462773" w:rsidRDefault="007E132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2F0B3C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Путешествие по Москве. Виртуальная</w:t>
            </w:r>
          </w:p>
          <w:p w:rsidR="003E7748" w:rsidRPr="00462773" w:rsidRDefault="0003374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Э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кскур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сия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98–101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поможет гостям достаточно легко ориентироваться в большом городе?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познакомить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 достопримечательностями Москвы; формировать представление о плане города, первоначальные умения, связанные с чтением плана; прививать чувство любви к своей стране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0337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Мегаполис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>, план города, основатель Моск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вы, герб Москвы, достопримечательности Москвы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0337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ют, когда и кем была основана М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>осква, что такое план и как вы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глядит Моск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ва на плане.</w:t>
            </w:r>
          </w:p>
          <w:p w:rsidR="002F0B3C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находить М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>оскву на кар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>те России, назы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>вать и описы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>вать ос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нов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>ные дос</w:t>
            </w:r>
          </w:p>
          <w:p w:rsidR="003E7748" w:rsidRPr="00462773" w:rsidRDefault="0036551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то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примечательности столицы.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приме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нять правила поведения в общественных местах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B3C" w:rsidRPr="00462773" w:rsidRDefault="003E7748" w:rsidP="000337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учебную задачу данного урока, стремиться её выполнить; определять последо</w:t>
            </w:r>
          </w:p>
          <w:p w:rsidR="002F0B3C" w:rsidRPr="00462773" w:rsidRDefault="003E7748" w:rsidP="000337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вательность промежуточных целей и соответствующих им действий с учетом 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>конечного результата; осу</w:t>
            </w:r>
          </w:p>
          <w:p w:rsidR="003E7748" w:rsidRPr="00462773" w:rsidRDefault="0003374C" w:rsidP="000337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ществ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лять итоговый и пошаговый контроль по результату.</w:t>
            </w:r>
          </w:p>
          <w:p w:rsidR="002F0B3C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соотносить фотографии достопримечательно</w:t>
            </w:r>
          </w:p>
          <w:p w:rsidR="002F0B3C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стей Москвы с собственными наб</w:t>
            </w:r>
          </w:p>
          <w:p w:rsidR="002F0B3C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людениями; совершить виртуаль</w:t>
            </w:r>
          </w:p>
          <w:p w:rsidR="002F0B3C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ную экскурсию по Москве;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контро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лировать и оценивать п</w:t>
            </w:r>
            <w:r w:rsidR="0036551D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роцесс и результат</w:t>
            </w:r>
            <w:r w:rsidR="002F0B3C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36551D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</w:p>
          <w:p w:rsidR="002F0B3C" w:rsidRPr="00462773" w:rsidRDefault="003E7748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ставить воп</w:t>
            </w:r>
          </w:p>
          <w:p w:rsidR="003E7748" w:rsidRPr="00462773" w:rsidRDefault="003E7748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росы; задавать вопросы; строить монолог</w:t>
            </w:r>
            <w:r w:rsidR="0003374C" w:rsidRPr="00462773">
              <w:rPr>
                <w:rFonts w:ascii="Times New Roman" w:hAnsi="Times New Roman"/>
                <w:sz w:val="20"/>
                <w:szCs w:val="20"/>
              </w:rPr>
              <w:t>ическое вы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сказывание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Испытывают гражданскую идентичность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форме осознания «Я» как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гражданина России, чувства сопричастности и гордости за свою Родину, народ и ис-торию; осознают свою этническую принадлежность; проявляют эстетические потребности, ценности и чувства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3C" w:rsidRPr="00462773" w:rsidTr="002F0B3C">
        <w:trPr>
          <w:trHeight w:val="5768"/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Москов ский Кремль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102–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Есть ли Кремль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в других городах?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познакомить 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 достопримечательностями Московского Кремля; в доступной форме представить сведения из истории, связанные с Московским Кремлём и его архитектурными памятниками; воспиты-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чувство любви к своей стране, гордость за неё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Кремль, палаты, резиденция, 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колокольня, собор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3655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 ют, что значит Московский Кремль для каждого жителя России.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 ся рассказывать о достоприме чательностях Кремля и Крас ной площади.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применять</w:t>
            </w: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поведения в общественных местах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3655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учебную задачу данного урока, стремиться её выполнить; выбирать действия в соответствии с поставленной задачей и условиями её реализа</w:t>
            </w:r>
          </w:p>
          <w:p w:rsidR="002F0B3C" w:rsidRPr="00462773" w:rsidRDefault="002F0B3C" w:rsidP="003655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ции;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46277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извлекать из дополнительных источников инфо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рмацию о достопримечательнос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тях Кремля; сопоставлять облик современного Кремля с видами Кремля в прошлом.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задавать воп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росы, необходимые для организа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ции собственной деятельности и сотрудничества с партнёром; стро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ить понятные для партнёра выска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зывания; прогнозировать возник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новение конфликтов при наличии разных точек зрения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Осознают свою этническую принадлежность; 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воспринимают социальную компетентность как готовность к решению моральных дилемм; устойчиво следуют в поведении социальным нормам; проявляют эстетические потребности, ценности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чувства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B3C" w:rsidRPr="00462773" w:rsidTr="002F0B3C">
        <w:trPr>
          <w:trHeight w:val="635"/>
          <w:jc w:val="center"/>
        </w:trPr>
        <w:tc>
          <w:tcPr>
            <w:tcW w:w="50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на Неве.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Виртуаль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ная экскур сия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108–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113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Почему Санкт-Петербург называют культурной столицей?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познакомить с достопримечательностями Санкт-Петербурга, планом, гербом города, историей его основания; прививать любовь к своей стране, 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уважение к памятникам старины, истории и культуры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План города, основатель Санкт-Петербурга, герб, достопримечательности Санкт-Петербурга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2F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чем замечателен город Санкт-Петербург, как он выглядит на плане.</w:t>
            </w:r>
          </w:p>
          <w:p w:rsidR="002F0B3C" w:rsidRPr="00462773" w:rsidRDefault="002F0B3C" w:rsidP="002F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показывать город на карте, описывать его достопримечательности.</w:t>
            </w:r>
          </w:p>
          <w:p w:rsidR="002F0B3C" w:rsidRPr="00462773" w:rsidRDefault="002F0B3C" w:rsidP="002F0B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работать с учебником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учебную задачу данного урока, стремиться её выполнить; применять установ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ленные правила в планировании способа решения;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рассказывать по приведённому образцу об одной из достопримечательностей; соотно сить фотографии достопримечате</w:t>
            </w:r>
          </w:p>
          <w:p w:rsidR="002F0B3C" w:rsidRPr="00462773" w:rsidRDefault="002F0B3C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льностей Санкт -Петербурга с собственными наблюдениями..</w:t>
            </w:r>
          </w:p>
          <w:p w:rsidR="002F0B3C" w:rsidRPr="00462773" w:rsidRDefault="002F0B3C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предлагать вопросы к рассказу, 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2F0B3C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эстетические потребности, ценности и чувства; этические чувства, прежде всего доброжелатель</w:t>
            </w:r>
          </w:p>
          <w:p w:rsidR="002F0B3C" w:rsidRPr="00462773" w:rsidRDefault="002F0B3C" w:rsidP="002F0B3C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ность и эмоционально-нравственная отзывчивость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B3C" w:rsidRPr="00462773" w:rsidRDefault="002F0B3C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387496">
        <w:trPr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Путешествие по планете. Виртуальная экскур-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сия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114–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117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общего есть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у всех карт?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ввести понятие «физическая карта мира»; помочь учащимся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сравнить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глобус и ка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>рту; по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знакомить с океанами и материками; способствовать развитию умений наблюдать, сравнивать, обо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>б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щать, формулировать выводы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Карта мира, океан, материки (континен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ты), цвета на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карте, 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глобус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узнают, как выглядит наша плане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та на карте мира, что такое океаны и мате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рики; 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>о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сознают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масштабность нашей планеты.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находить, называть и показывать на глобусе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 xml:space="preserve"> и карте мира океаны и материки.</w:t>
            </w:r>
          </w:p>
          <w:p w:rsidR="003E7748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Навыки:</w:t>
            </w:r>
            <w:r w:rsidR="002F0B3C"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осозна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ние себя жителем планеты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понимать учеб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ную задачу данного урока, стре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миться её выполнить.</w:t>
            </w:r>
          </w:p>
          <w:p w:rsidR="002F0B3C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сравнение гло</w:t>
            </w:r>
          </w:p>
          <w:p w:rsidR="002F0B3C" w:rsidRPr="00462773" w:rsidRDefault="003E7748" w:rsidP="002F0B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буса и карты мира; соотношение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фотографий, сделанных на разных материках, с местоположением этих ра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>йонов на карте мира</w:t>
            </w:r>
            <w:r w:rsidR="002F0B3C"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0B3C" w:rsidRPr="00462773" w:rsidRDefault="003E7748" w:rsidP="002F0B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для решения коммуникативных и поз</w:t>
            </w:r>
          </w:p>
          <w:p w:rsidR="002F0B3C" w:rsidRPr="00462773" w:rsidRDefault="003E7748" w:rsidP="002F0B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навательных задач; аргументиро</w:t>
            </w:r>
          </w:p>
          <w:p w:rsidR="002F0B3C" w:rsidRPr="00462773" w:rsidRDefault="003E7748" w:rsidP="002F0B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свою позицию и координиро</w:t>
            </w:r>
          </w:p>
          <w:p w:rsidR="003E7748" w:rsidRPr="00462773" w:rsidRDefault="003E7748" w:rsidP="002F0B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Имеют целостный взгляд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на мир; приобретают начальные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t xml:space="preserve"> навыки адаптации в </w:t>
            </w:r>
            <w:r w:rsidR="0036551D"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ди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намично изменяющемся мире; имеют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установку на здоровый образ жизни и реализацию её в реальном поведении и поступках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51D" w:rsidRPr="00462773" w:rsidTr="002F0B3C">
        <w:trPr>
          <w:trHeight w:val="4563"/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Путешествие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 матери кам.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Вирту-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альная экскурсия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118–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Почему в разных частях света живут разные по внешности люди?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познакомить 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с особенностями природы и жизни людей на разных материках, с частями света – Европой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и Азией, материками – Северной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и Южной Америками, Австралией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Африкой, Антарктидой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Часть света, материк, природные</w:t>
            </w:r>
          </w:p>
          <w:p w:rsidR="0036551D" w:rsidRPr="00462773" w:rsidRDefault="0036551D" w:rsidP="003655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 погодные условия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 об особенностях каждого материка.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научат-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ся находить материки на карте мира.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готовить сообщения, выступать с ними перед классом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B3C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и форму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лировать то, что уже усвоено и что еще нужно усвоить, определять качество и уровни усвоения.</w:t>
            </w:r>
          </w:p>
          <w:p w:rsidR="002F0B3C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выделять и формулировать позна</w:t>
            </w:r>
          </w:p>
          <w:p w:rsidR="002F0B3C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вательную цель;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оценивать ответы одноклассников;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узнавать, назы</w:t>
            </w:r>
          </w:p>
          <w:p w:rsidR="002F0B3C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вать и определять объекты окружа</w:t>
            </w:r>
          </w:p>
          <w:p w:rsidR="002F0B3C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ющей действительности в соотве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тствии с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темой урока.</w:t>
            </w:r>
          </w:p>
          <w:p w:rsidR="002F0B3C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задавать воп</w:t>
            </w:r>
          </w:p>
          <w:p w:rsidR="002F0B3C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росы, необходимые для организа</w:t>
            </w:r>
          </w:p>
          <w:p w:rsidR="00425004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ции собственной деятельности и сотрудничества с партнёром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экологическую культуру: ценностное отношение к природ-</w:t>
            </w:r>
          </w:p>
          <w:p w:rsidR="002F0B3C" w:rsidRPr="00462773" w:rsidRDefault="0036551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ному миру, готовность следовать нормам природоохранного, нерасточительного, здоровьесберегаю</w:t>
            </w:r>
          </w:p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щего поведения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551D" w:rsidRPr="00462773" w:rsidRDefault="0036551D" w:rsidP="009656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004" w:rsidRPr="00462773" w:rsidTr="00425004">
        <w:trPr>
          <w:trHeight w:val="5875"/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Страны мира. Проект «Страны мира»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(решение частных задач)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124–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Что общего у политической и физической карт мира?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ввести понятия «физическая» 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 «политическая карта мира»; познакомить с некоторыми странами мира; подготовить к выполнению проекта (познакомить с материалами учебника, распределить задания, обсудить способы и сроки выполнения работы); воспитывать чувство гордости за Россию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Политичес кая и физическая карты мира, государствогосударственная граница, страна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узнают, какие карты называются политическими, а какие – физическими; познакомятся с 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политической картой мира.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научатся различать политическую и физическую карты мира, показывать на политической карте мира территорию 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России.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рассказывать по фотографиям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концентрация воли для преодоления интеллектуаль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ных затруднений и физических препятствий; использовать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устано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вленные правила в контроле способа решения.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выбирать наи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более эффективные способы реше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ния задач; осуществлять поиск и выделение необходимой информа</w:t>
            </w:r>
          </w:p>
          <w:p w:rsidR="00425004" w:rsidRPr="00462773" w:rsidRDefault="00425004" w:rsidP="00425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ции из различных источников; обрабатывать информацию.</w:t>
            </w: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25004" w:rsidRPr="00462773" w:rsidRDefault="00425004" w:rsidP="00425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определять цели, функции участников, спосо</w:t>
            </w:r>
          </w:p>
          <w:p w:rsidR="00425004" w:rsidRPr="00462773" w:rsidRDefault="00425004" w:rsidP="0042500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бы взаимодействия; оказывать в сотрудничестве взаимопомощь; аргументировать свою позицию и координировать её с позициями партнёров.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Приобретают навыки сотрудни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чества в разных ситуациях, умение не создавать конф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ликтов и находить выходы из спорных ситуаций, началь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ные навыки адапта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ции в динамично изменяющемся мире, имеют цело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стный, социально ориентированный взгляд на мир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 единстве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 разнообразии природы, народов, культур</w:t>
            </w:r>
          </w:p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и религий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5004" w:rsidRPr="00462773" w:rsidRDefault="00425004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81220D">
        <w:trPr>
          <w:trHeight w:val="914"/>
          <w:jc w:val="center"/>
        </w:trPr>
        <w:tc>
          <w:tcPr>
            <w:tcW w:w="5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Впереди лето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(обобще</w:t>
            </w:r>
            <w:r w:rsidR="00D13B9A"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ние и сис-</w:t>
            </w:r>
          </w:p>
          <w:p w:rsidR="003E7748" w:rsidRPr="00462773" w:rsidRDefault="00D13B9A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 w:rsidR="003E7748"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емати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зация знаний).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130–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Когда начинается лето? Что каждый из вас ждет от лета? Какую установку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целесообразно дать себе на летние каникулы?</w:t>
            </w:r>
          </w:p>
          <w:p w:rsidR="00D13B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="00D13B9A" w:rsidRPr="00462773">
              <w:rPr>
                <w:rFonts w:ascii="Times New Roman" w:hAnsi="Times New Roman"/>
                <w:sz w:val="20"/>
                <w:szCs w:val="20"/>
              </w:rPr>
              <w:t>познакомить учащихся с летни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ми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явлениями в природе; учить распознавать растения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и насекомых; побуждать к стремлению провести летние каникулы полезно для здоровья, самообразования, безопасно для жизни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Сезонные изменения, наблюдения,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летние каникулы, инструкция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узнают о жизни насекомых и растений летом.</w:t>
            </w:r>
          </w:p>
          <w:p w:rsidR="00D13B9A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="00D13B9A" w:rsidRPr="00462773">
              <w:rPr>
                <w:rFonts w:ascii="Times New Roman" w:hAnsi="Times New Roman"/>
                <w:sz w:val="20"/>
                <w:szCs w:val="20"/>
              </w:rPr>
              <w:t>научатся работать с атласом-определителем.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применять в практической деятельности Правила друзей природы, правила безопасного поведения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во</w:t>
            </w:r>
            <w:bookmarkStart w:id="0" w:name="_GoBack"/>
            <w:bookmarkEnd w:id="0"/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время каникул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и форму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лировать то, что уже усвоено и что</w:t>
            </w:r>
            <w:r w:rsidRPr="00462773">
              <w:rPr>
                <w:rFonts w:ascii="Times New Roman" w:hAnsi="Times New Roman"/>
                <w:color w:val="000000"/>
                <w:spacing w:val="-15"/>
                <w:sz w:val="20"/>
                <w:szCs w:val="20"/>
              </w:rPr>
              <w:t xml:space="preserve"> еще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нужно усво</w:t>
            </w:r>
            <w:r w:rsidR="00D13B9A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ить, определять качест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во и уров</w:t>
            </w:r>
            <w:r w:rsidR="0081220D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ень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усвоения;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вно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сить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вия</w:t>
            </w:r>
            <w:r w:rsidR="0081220D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1220D" w:rsidRPr="00462773" w:rsidRDefault="003E7748" w:rsidP="00D13B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46277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выделять и формулировать позна</w:t>
            </w:r>
          </w:p>
          <w:p w:rsidR="0081220D" w:rsidRPr="00462773" w:rsidRDefault="003E7748" w:rsidP="00D13B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вательную цель;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осознанно </w:t>
            </w:r>
            <w:r w:rsidR="00D13B9A" w:rsidRPr="00462773">
              <w:rPr>
                <w:rFonts w:ascii="Times New Roman" w:hAnsi="Times New Roman"/>
                <w:sz w:val="20"/>
                <w:szCs w:val="20"/>
              </w:rPr>
              <w:t>и прои</w:t>
            </w:r>
          </w:p>
          <w:p w:rsidR="0081220D" w:rsidRPr="00462773" w:rsidRDefault="00D13B9A" w:rsidP="00D13B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звольно строить сообщения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в уст</w:t>
            </w:r>
          </w:p>
          <w:p w:rsidR="003E7748" w:rsidRPr="00462773" w:rsidRDefault="003E7748" w:rsidP="008122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ной и письменной </w:t>
            </w:r>
            <w:r w:rsidR="00D13B9A" w:rsidRPr="00462773">
              <w:rPr>
                <w:rFonts w:ascii="Times New Roman" w:hAnsi="Times New Roman"/>
                <w:sz w:val="20"/>
                <w:szCs w:val="20"/>
              </w:rPr>
              <w:t>форме</w:t>
            </w:r>
            <w:r w:rsidR="0081220D" w:rsidRPr="00462773">
              <w:rPr>
                <w:rFonts w:ascii="Times New Roman" w:hAnsi="Times New Roman"/>
                <w:sz w:val="20"/>
                <w:szCs w:val="20"/>
              </w:rPr>
              <w:t>.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220D" w:rsidRPr="00462773" w:rsidRDefault="003E7748" w:rsidP="008122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координиро</w:t>
            </w:r>
          </w:p>
          <w:p w:rsidR="0081220D" w:rsidRPr="00462773" w:rsidRDefault="003E7748" w:rsidP="008122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и принимать различные пози</w:t>
            </w:r>
          </w:p>
          <w:p w:rsidR="0081220D" w:rsidRPr="00462773" w:rsidRDefault="003E7748" w:rsidP="008122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ции во взаимодействии; аргумен</w:t>
            </w:r>
          </w:p>
          <w:p w:rsidR="0081220D" w:rsidRPr="00462773" w:rsidRDefault="003E7748" w:rsidP="008122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тировать свою позицию и коорди</w:t>
            </w:r>
          </w:p>
          <w:p w:rsidR="0081220D" w:rsidRPr="00462773" w:rsidRDefault="003E7748" w:rsidP="008122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нировать её с позициями партнё</w:t>
            </w:r>
          </w:p>
          <w:p w:rsidR="0081220D" w:rsidRPr="00462773" w:rsidRDefault="003E7748" w:rsidP="008122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ров в сотрудничестве при вырабо</w:t>
            </w:r>
          </w:p>
          <w:p w:rsidR="003E7748" w:rsidRPr="00462773" w:rsidRDefault="003E7748" w:rsidP="008122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тке общего решения 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Проявляют экологическую культуру: ценностное отно-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шение к природному миру, готовность следовать нормам природоохран</w:t>
            </w:r>
            <w:r w:rsidR="00D13B9A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ного, нерасточительного, здоровьесберегаю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щего поведения, эстетические потребности, ценности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 xml:space="preserve">и чувства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748" w:rsidRPr="00462773" w:rsidTr="0081220D">
        <w:trPr>
          <w:trHeight w:val="4273"/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Проверим себя и оценим свои достижения по разделу </w:t>
            </w: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(контроль знаний).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У.,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с. 134–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Какое задание было самым трудным?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проверить знания и умения учащихся; формиро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вать умение адекватно оценивать свои дос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тижения,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компетент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ность в реализации основ гражданской иденти</w:t>
            </w:r>
            <w:r w:rsidR="0081220D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  <w:r w:rsidR="0081220D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в пос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тупках и деятельнос</w:t>
            </w:r>
          </w:p>
          <w:p w:rsidR="0081220D" w:rsidRPr="00462773" w:rsidRDefault="0081220D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ти; воспитывать ува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жительное отношение к иному мнению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Оценка, отметка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оценивать свои достижения.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формулировать выводы из изуче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нного материала; применять в жиз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ненной практике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установк</w:t>
            </w:r>
            <w:r w:rsidR="00D13B9A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у на здо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ровый образ жиз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ни, реализовывать её в реальном поведении и поступках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понимать учебную задачу данного урока, стремиться её выполнить; оценивать правиль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ность (неправильность) предложен</w:t>
            </w:r>
          </w:p>
          <w:p w:rsidR="003E7748" w:rsidRPr="00462773" w:rsidRDefault="0081220D" w:rsidP="008122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ных ответов.</w:t>
            </w:r>
          </w:p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выполнять тес</w:t>
            </w:r>
            <w:r w:rsidR="00C942B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товые задания учебника;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исполь</w:t>
            </w:r>
            <w:r w:rsidR="00C942B0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зовать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общие приёмы решения задач.</w:t>
            </w:r>
          </w:p>
          <w:p w:rsidR="00D13B9A" w:rsidRPr="00462773" w:rsidRDefault="003E7748" w:rsidP="00C942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ставить воп</w:t>
            </w:r>
            <w:r w:rsidR="00C942B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росы; обращаться за помощью; формулировать свои </w:t>
            </w:r>
            <w:r w:rsidR="00C942B0" w:rsidRPr="00462773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атрудне</w:t>
            </w:r>
            <w:r w:rsidR="00C942B0" w:rsidRPr="00462773"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активность во взаимо</w:t>
            </w:r>
            <w:r w:rsidR="00C942B0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действии для решения коммуни</w:t>
            </w:r>
            <w:r w:rsidR="00C942B0"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>кативных и познавательных задач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внут</w:t>
            </w:r>
          </w:p>
          <w:p w:rsidR="0081220D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реннюю позицию школьн</w:t>
            </w:r>
            <w:r w:rsidR="00D13B9A" w:rsidRPr="00462773">
              <w:rPr>
                <w:rFonts w:ascii="Times New Roman" w:hAnsi="Times New Roman"/>
                <w:sz w:val="20"/>
                <w:szCs w:val="20"/>
              </w:rPr>
              <w:t>ика на основе положитель</w:t>
            </w:r>
          </w:p>
          <w:p w:rsidR="003E7748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ного от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ношения к школе, принимают образ «хорошего ученика», этические чувства, прежде всего</w:t>
            </w:r>
          </w:p>
          <w:p w:rsidR="003E7748" w:rsidRPr="00462773" w:rsidRDefault="00D13B9A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Д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оброжелатель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ность и эмоционально-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748" w:rsidRPr="00462773">
              <w:rPr>
                <w:rFonts w:ascii="Times New Roman" w:hAnsi="Times New Roman"/>
                <w:sz w:val="20"/>
                <w:szCs w:val="20"/>
              </w:rPr>
              <w:t>нравственная отзывчивость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48" w:rsidRPr="00462773" w:rsidRDefault="003E7748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B9A" w:rsidRPr="00462773" w:rsidTr="00C942B0">
        <w:trPr>
          <w:trHeight w:val="1906"/>
          <w:jc w:val="center"/>
        </w:trPr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Презентация лучших проектов</w:t>
            </w:r>
          </w:p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(обобще ние и систематизация знаний)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формировать умения представлять результаты проектной деятельности, адекватно оценивать свои достижения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Публичное выступле ние, независимая оценка, эксперты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расширят и углубят свои знания</w:t>
            </w:r>
            <w:r w:rsidRPr="00462773">
              <w:rPr>
                <w:rFonts w:ascii="Times New Roman" w:hAnsi="Times New Roman"/>
                <w:sz w:val="20"/>
                <w:szCs w:val="20"/>
              </w:rPr>
              <w:br/>
              <w:t>по выбранной теме проекта.</w:t>
            </w:r>
          </w:p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научатся выступать перед большой аудиторией, представлять свою работу.</w:t>
            </w:r>
          </w:p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Навыки: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презентовать свою работу с демонстрацией наглядных материалов, мультимедийной презентации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42B0" w:rsidRPr="00462773" w:rsidRDefault="00D13B9A" w:rsidP="00965694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 преобразовывать практическую задачу в поз</w:t>
            </w:r>
            <w:r w:rsidR="00C942B0" w:rsidRPr="00462773">
              <w:rPr>
                <w:rFonts w:ascii="Times New Roman" w:hAnsi="Times New Roman"/>
                <w:sz w:val="20"/>
                <w:szCs w:val="20"/>
              </w:rPr>
              <w:t>нава</w:t>
            </w:r>
          </w:p>
          <w:p w:rsidR="0081220D" w:rsidRPr="00462773" w:rsidRDefault="00D13B9A" w:rsidP="0081220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тельную; адекватно исполь</w:t>
            </w:r>
            <w:r w:rsidR="0081220D" w:rsidRPr="00462773">
              <w:rPr>
                <w:rFonts w:ascii="Times New Roman" w:hAnsi="Times New Roman"/>
                <w:sz w:val="20"/>
                <w:szCs w:val="20"/>
              </w:rPr>
              <w:t>з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овать речь для планирования и регуля</w:t>
            </w:r>
            <w:r w:rsidR="00C942B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ции своей деятельности</w:t>
            </w:r>
            <w:r w:rsidR="0081220D" w:rsidRPr="00462773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D13B9A" w:rsidRPr="00462773" w:rsidRDefault="00D13B9A" w:rsidP="0081220D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осуществлять </w:t>
            </w:r>
            <w:r w:rsidRPr="004627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рефлексию способов и условий действий;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создавать и преобразо</w:t>
            </w:r>
            <w:r w:rsidR="00C942B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вывать модели и схемы для реше</w:t>
            </w:r>
            <w:r w:rsidR="00C942B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ния задач;</w:t>
            </w:r>
            <w:r w:rsidR="0081220D" w:rsidRPr="00462773">
              <w:rPr>
                <w:rFonts w:ascii="Times New Roman" w:hAnsi="Times New Roman"/>
                <w:sz w:val="20"/>
                <w:szCs w:val="20"/>
              </w:rPr>
              <w:t xml:space="preserve"> осу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ществлять поиск и выделение необходимой информа</w:t>
            </w:r>
            <w:r w:rsidR="00C942B0" w:rsidRPr="004627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ции из различных источников в разных формах </w:t>
            </w:r>
            <w:r w:rsidRPr="0046277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 xml:space="preserve">определять общую цель и пути ее достижения; разрешать конфликты на основе учёта интересов и позиций всех участников; координировать и принимать различные позиции во взаимодействии 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220D" w:rsidRPr="00462773" w:rsidRDefault="00C942B0" w:rsidP="00C942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Проявляют внут</w:t>
            </w:r>
          </w:p>
          <w:p w:rsidR="0081220D" w:rsidRPr="00462773" w:rsidRDefault="00C942B0" w:rsidP="00C942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реннюю позицию школьника на основе положи</w:t>
            </w:r>
          </w:p>
          <w:p w:rsidR="0081220D" w:rsidRPr="00462773" w:rsidRDefault="00C942B0" w:rsidP="00C942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тельн</w:t>
            </w:r>
            <w:r w:rsidR="0081220D" w:rsidRPr="00462773">
              <w:rPr>
                <w:rFonts w:ascii="Times New Roman" w:hAnsi="Times New Roman"/>
                <w:sz w:val="20"/>
                <w:szCs w:val="20"/>
              </w:rPr>
              <w:t>ого от</w:t>
            </w:r>
            <w:r w:rsidRPr="00462773">
              <w:rPr>
                <w:rFonts w:ascii="Times New Roman" w:hAnsi="Times New Roman"/>
                <w:sz w:val="20"/>
                <w:szCs w:val="20"/>
              </w:rPr>
              <w:t>ноше</w:t>
            </w:r>
          </w:p>
          <w:p w:rsidR="00C942B0" w:rsidRPr="00462773" w:rsidRDefault="00C942B0" w:rsidP="00C942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ния к школе; имеют мотивацию учебной деятельности (социальная, учебно-позна-</w:t>
            </w:r>
          </w:p>
          <w:p w:rsidR="00D13B9A" w:rsidRPr="00462773" w:rsidRDefault="00C942B0" w:rsidP="00C942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462773">
              <w:rPr>
                <w:rFonts w:ascii="Times New Roman" w:hAnsi="Times New Roman"/>
                <w:sz w:val="20"/>
                <w:szCs w:val="20"/>
              </w:rPr>
              <w:t>вательная и внешняя); осуществляют самооценка на основе критериев успешности учебной деятельности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3B9A" w:rsidRPr="00462773" w:rsidRDefault="00D13B9A" w:rsidP="009656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220D" w:rsidRPr="0081220D" w:rsidRDefault="0081220D" w:rsidP="0081220D"/>
    <w:sectPr w:rsidR="0081220D" w:rsidRPr="0081220D" w:rsidSect="00C942B0">
      <w:pgSz w:w="15840" w:h="12240" w:orient="landscape"/>
      <w:pgMar w:top="284" w:right="389" w:bottom="567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5694"/>
    <w:rsid w:val="000312B6"/>
    <w:rsid w:val="0003374C"/>
    <w:rsid w:val="00051535"/>
    <w:rsid w:val="00055FF6"/>
    <w:rsid w:val="00087F00"/>
    <w:rsid w:val="000C5552"/>
    <w:rsid w:val="00180131"/>
    <w:rsid w:val="00207A9A"/>
    <w:rsid w:val="002234AD"/>
    <w:rsid w:val="002A6C66"/>
    <w:rsid w:val="002F0B3C"/>
    <w:rsid w:val="00301209"/>
    <w:rsid w:val="00336A90"/>
    <w:rsid w:val="0036551D"/>
    <w:rsid w:val="00387496"/>
    <w:rsid w:val="003E4086"/>
    <w:rsid w:val="003E7748"/>
    <w:rsid w:val="00425004"/>
    <w:rsid w:val="00434115"/>
    <w:rsid w:val="00462773"/>
    <w:rsid w:val="004B6B46"/>
    <w:rsid w:val="005A69C4"/>
    <w:rsid w:val="005C13E6"/>
    <w:rsid w:val="006007F7"/>
    <w:rsid w:val="00602E1E"/>
    <w:rsid w:val="006042F0"/>
    <w:rsid w:val="00636098"/>
    <w:rsid w:val="00646E55"/>
    <w:rsid w:val="006D2CCC"/>
    <w:rsid w:val="006E4A6E"/>
    <w:rsid w:val="006F65EE"/>
    <w:rsid w:val="00721D39"/>
    <w:rsid w:val="00723705"/>
    <w:rsid w:val="00725ECB"/>
    <w:rsid w:val="00735FD9"/>
    <w:rsid w:val="00787716"/>
    <w:rsid w:val="0079040D"/>
    <w:rsid w:val="007E1328"/>
    <w:rsid w:val="007F5D1D"/>
    <w:rsid w:val="0081220D"/>
    <w:rsid w:val="0085623F"/>
    <w:rsid w:val="00894436"/>
    <w:rsid w:val="008F55D7"/>
    <w:rsid w:val="008F7B69"/>
    <w:rsid w:val="00902AD4"/>
    <w:rsid w:val="00920307"/>
    <w:rsid w:val="0092588A"/>
    <w:rsid w:val="00965694"/>
    <w:rsid w:val="00976683"/>
    <w:rsid w:val="00997B0C"/>
    <w:rsid w:val="00A130F6"/>
    <w:rsid w:val="00A37A62"/>
    <w:rsid w:val="00A61F0F"/>
    <w:rsid w:val="00B15729"/>
    <w:rsid w:val="00B4385D"/>
    <w:rsid w:val="00C63EE6"/>
    <w:rsid w:val="00C73054"/>
    <w:rsid w:val="00C75502"/>
    <w:rsid w:val="00C942B0"/>
    <w:rsid w:val="00D06515"/>
    <w:rsid w:val="00D11B27"/>
    <w:rsid w:val="00D13B9A"/>
    <w:rsid w:val="00DC4CB5"/>
    <w:rsid w:val="00DE2F4F"/>
    <w:rsid w:val="00E10942"/>
    <w:rsid w:val="00E16E69"/>
    <w:rsid w:val="00E74EA1"/>
    <w:rsid w:val="00EA6728"/>
    <w:rsid w:val="00EB508F"/>
    <w:rsid w:val="00F052B7"/>
    <w:rsid w:val="00F77264"/>
    <w:rsid w:val="00FD6C43"/>
    <w:rsid w:val="00FE33E5"/>
    <w:rsid w:val="00FE4E52"/>
    <w:rsid w:val="00FF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656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6569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65694"/>
    <w:rPr>
      <w:color w:val="000000"/>
      <w:sz w:val="20"/>
    </w:rPr>
  </w:style>
  <w:style w:type="character" w:customStyle="1" w:styleId="Heading">
    <w:name w:val="Heading"/>
    <w:uiPriority w:val="99"/>
    <w:rsid w:val="00965694"/>
    <w:rPr>
      <w:b/>
      <w:color w:val="0000FF"/>
      <w:sz w:val="20"/>
    </w:rPr>
  </w:style>
  <w:style w:type="character" w:customStyle="1" w:styleId="Subheading">
    <w:name w:val="Subheading"/>
    <w:uiPriority w:val="99"/>
    <w:rsid w:val="00965694"/>
    <w:rPr>
      <w:b/>
      <w:color w:val="000080"/>
      <w:sz w:val="20"/>
    </w:rPr>
  </w:style>
  <w:style w:type="character" w:customStyle="1" w:styleId="Keywords">
    <w:name w:val="Keywords"/>
    <w:uiPriority w:val="99"/>
    <w:rsid w:val="00965694"/>
    <w:rPr>
      <w:i/>
      <w:color w:val="800000"/>
      <w:sz w:val="20"/>
    </w:rPr>
  </w:style>
  <w:style w:type="character" w:customStyle="1" w:styleId="Jump1">
    <w:name w:val="Jump 1"/>
    <w:uiPriority w:val="99"/>
    <w:rsid w:val="00965694"/>
    <w:rPr>
      <w:color w:val="008000"/>
      <w:sz w:val="20"/>
      <w:u w:val="single"/>
    </w:rPr>
  </w:style>
  <w:style w:type="character" w:customStyle="1" w:styleId="Jump2">
    <w:name w:val="Jump 2"/>
    <w:uiPriority w:val="99"/>
    <w:rsid w:val="00965694"/>
    <w:rPr>
      <w:color w:val="008000"/>
      <w:sz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B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656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96569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965694"/>
    <w:rPr>
      <w:color w:val="000000"/>
      <w:sz w:val="20"/>
    </w:rPr>
  </w:style>
  <w:style w:type="character" w:customStyle="1" w:styleId="Heading">
    <w:name w:val="Heading"/>
    <w:uiPriority w:val="99"/>
    <w:rsid w:val="00965694"/>
    <w:rPr>
      <w:b/>
      <w:color w:val="0000FF"/>
      <w:sz w:val="20"/>
    </w:rPr>
  </w:style>
  <w:style w:type="character" w:customStyle="1" w:styleId="Subheading">
    <w:name w:val="Subheading"/>
    <w:uiPriority w:val="99"/>
    <w:rsid w:val="00965694"/>
    <w:rPr>
      <w:b/>
      <w:color w:val="000080"/>
      <w:sz w:val="20"/>
    </w:rPr>
  </w:style>
  <w:style w:type="character" w:customStyle="1" w:styleId="Keywords">
    <w:name w:val="Keywords"/>
    <w:uiPriority w:val="99"/>
    <w:rsid w:val="00965694"/>
    <w:rPr>
      <w:i/>
      <w:color w:val="800000"/>
      <w:sz w:val="20"/>
    </w:rPr>
  </w:style>
  <w:style w:type="character" w:customStyle="1" w:styleId="Jump1">
    <w:name w:val="Jump 1"/>
    <w:uiPriority w:val="99"/>
    <w:rsid w:val="00965694"/>
    <w:rPr>
      <w:color w:val="008000"/>
      <w:sz w:val="20"/>
      <w:u w:val="single"/>
    </w:rPr>
  </w:style>
  <w:style w:type="character" w:customStyle="1" w:styleId="Jump2">
    <w:name w:val="Jump 2"/>
    <w:uiPriority w:val="99"/>
    <w:rsid w:val="00965694"/>
    <w:rPr>
      <w:color w:val="008000"/>
      <w:sz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B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6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015F-5503-4861-8986-D2804949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15258</Words>
  <Characters>86972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Admin</cp:lastModifiedBy>
  <cp:revision>8</cp:revision>
  <cp:lastPrinted>2017-07-18T13:53:00Z</cp:lastPrinted>
  <dcterms:created xsi:type="dcterms:W3CDTF">2017-08-28T11:00:00Z</dcterms:created>
  <dcterms:modified xsi:type="dcterms:W3CDTF">2019-03-12T10:03:00Z</dcterms:modified>
</cp:coreProperties>
</file>